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B44192" w14:textId="67626E1F" w:rsidR="00FF7AAC" w:rsidRPr="00C241B9" w:rsidRDefault="009126A9" w:rsidP="000752D4">
      <w:pPr>
        <w:pStyle w:val="Heading2"/>
        <w:numPr>
          <w:ilvl w:val="0"/>
          <w:numId w:val="0"/>
        </w:numPr>
      </w:pPr>
      <w:bookmarkStart w:id="0" w:name="_Toc116336605"/>
      <w:bookmarkStart w:id="1" w:name="_Ref124429727"/>
      <w:bookmarkStart w:id="2" w:name="_Hlk117610387"/>
      <w:r w:rsidRPr="000752D4">
        <w:rPr>
          <w:szCs w:val="28"/>
        </w:rPr>
        <w:t xml:space="preserve">FORM </w:t>
      </w:r>
      <w:r w:rsidRPr="000752D4">
        <w:rPr>
          <w:rFonts w:eastAsia="Times New Roman"/>
          <w:b w:val="0"/>
          <w:szCs w:val="28"/>
        </w:rPr>
        <w:fldChar w:fldCharType="begin"/>
      </w:r>
      <w:r w:rsidRPr="000752D4">
        <w:rPr>
          <w:szCs w:val="28"/>
        </w:rPr>
        <w:instrText xml:space="preserve"> SEQ FORM \* ALPHABETIC </w:instrText>
      </w:r>
      <w:r w:rsidRPr="000752D4">
        <w:rPr>
          <w:rFonts w:eastAsia="Times New Roman"/>
          <w:b w:val="0"/>
          <w:szCs w:val="28"/>
        </w:rPr>
        <w:fldChar w:fldCharType="separate"/>
      </w:r>
      <w:r w:rsidR="00E61567">
        <w:rPr>
          <w:noProof/>
          <w:szCs w:val="28"/>
        </w:rPr>
        <w:t>D</w:t>
      </w:r>
      <w:r w:rsidRPr="000752D4">
        <w:rPr>
          <w:rFonts w:eastAsia="Times New Roman"/>
          <w:b w:val="0"/>
          <w:szCs w:val="28"/>
        </w:rPr>
        <w:fldChar w:fldCharType="end"/>
      </w:r>
      <w:r w:rsidR="00C76035" w:rsidRPr="000752D4">
        <w:rPr>
          <w:szCs w:val="28"/>
        </w:rPr>
        <w:t xml:space="preserve">: </w:t>
      </w:r>
      <w:r w:rsidR="00FF7AAC" w:rsidRPr="000752D4">
        <w:rPr>
          <w:szCs w:val="28"/>
        </w:rPr>
        <w:t>NON-COLLUSION AFFIDAVIT</w:t>
      </w:r>
      <w:bookmarkEnd w:id="0"/>
      <w:bookmarkEnd w:id="1"/>
      <w:bookmarkEnd w:id="2"/>
    </w:p>
    <w:p w14:paraId="4746AA83" w14:textId="77777777" w:rsidR="00194BD7" w:rsidRDefault="00194BD7" w:rsidP="00194BD7">
      <w:pPr>
        <w:tabs>
          <w:tab w:val="left" w:leader="underscore" w:pos="5112"/>
        </w:tabs>
        <w:spacing w:before="260"/>
        <w:textAlignment w:val="baseline"/>
        <w:rPr>
          <w:rFonts w:eastAsia="Times New Roman"/>
          <w:b/>
        </w:rPr>
      </w:pPr>
    </w:p>
    <w:p w14:paraId="05C7A818" w14:textId="00C601FB" w:rsidR="00FE2F33" w:rsidRPr="000752D4" w:rsidRDefault="00FE2F33" w:rsidP="000752D4">
      <w:pPr>
        <w:tabs>
          <w:tab w:val="left" w:leader="underscore" w:pos="5112"/>
        </w:tabs>
        <w:spacing w:before="120" w:after="120"/>
        <w:textAlignment w:val="baseline"/>
        <w:rPr>
          <w:rFonts w:eastAsia="Times New Roman"/>
          <w:b/>
        </w:rPr>
      </w:pPr>
      <w:r w:rsidRPr="000752D4">
        <w:rPr>
          <w:rFonts w:eastAsia="Times New Roman"/>
          <w:b/>
        </w:rPr>
        <w:t xml:space="preserve">STATE </w:t>
      </w:r>
      <w:proofErr w:type="gramStart"/>
      <w:r w:rsidRPr="000752D4">
        <w:rPr>
          <w:rFonts w:eastAsia="Times New Roman"/>
          <w:b/>
        </w:rPr>
        <w:t xml:space="preserve">OF  </w:t>
      </w:r>
      <w:r w:rsidRPr="000752D4">
        <w:rPr>
          <w:rFonts w:eastAsia="Times New Roman"/>
          <w:b/>
        </w:rPr>
        <w:tab/>
      </w:r>
      <w:proofErr w:type="gramEnd"/>
      <w:r w:rsidRPr="000752D4">
        <w:rPr>
          <w:rFonts w:eastAsia="Times New Roman"/>
          <w:b/>
        </w:rPr>
        <w:t>)</w:t>
      </w:r>
    </w:p>
    <w:p w14:paraId="57884C7A" w14:textId="77777777" w:rsidR="00FE2F33" w:rsidRPr="000752D4" w:rsidRDefault="00FE2F33" w:rsidP="000752D4">
      <w:pPr>
        <w:tabs>
          <w:tab w:val="left" w:pos="5400"/>
        </w:tabs>
        <w:spacing w:before="120" w:after="120"/>
        <w:ind w:left="5112"/>
        <w:textAlignment w:val="baseline"/>
        <w:rPr>
          <w:rFonts w:eastAsia="Times New Roman"/>
          <w:b/>
          <w:spacing w:val="-5"/>
        </w:rPr>
      </w:pPr>
      <w:r w:rsidRPr="000752D4">
        <w:rPr>
          <w:rFonts w:eastAsia="Times New Roman"/>
          <w:b/>
          <w:spacing w:val="-5"/>
        </w:rPr>
        <w:t>)</w:t>
      </w:r>
      <w:r w:rsidRPr="000752D4">
        <w:rPr>
          <w:rFonts w:eastAsia="Times New Roman"/>
          <w:b/>
          <w:spacing w:val="-5"/>
        </w:rPr>
        <w:tab/>
        <w:t>ss.:</w:t>
      </w:r>
    </w:p>
    <w:p w14:paraId="22EAC129" w14:textId="77777777" w:rsidR="00FE2F33" w:rsidRPr="000752D4" w:rsidRDefault="00FE2F33" w:rsidP="000752D4">
      <w:pPr>
        <w:tabs>
          <w:tab w:val="left" w:leader="underscore" w:pos="5112"/>
        </w:tabs>
        <w:spacing w:before="120" w:after="120"/>
        <w:textAlignment w:val="baseline"/>
        <w:rPr>
          <w:rFonts w:eastAsia="Times New Roman"/>
          <w:b/>
        </w:rPr>
      </w:pPr>
      <w:r w:rsidRPr="000752D4">
        <w:rPr>
          <w:rFonts w:eastAsia="Times New Roman"/>
          <w:b/>
        </w:rPr>
        <w:t xml:space="preserve">COUNTY OF </w:t>
      </w:r>
      <w:r w:rsidRPr="000752D4">
        <w:rPr>
          <w:rFonts w:eastAsia="Times New Roman"/>
          <w:b/>
        </w:rPr>
        <w:tab/>
        <w:t>)</w:t>
      </w:r>
    </w:p>
    <w:p w14:paraId="1E3DC04B" w14:textId="77777777" w:rsidR="00363FAE" w:rsidRDefault="00363FAE" w:rsidP="00194BD7">
      <w:pPr>
        <w:tabs>
          <w:tab w:val="right" w:leader="underscore" w:pos="5670"/>
        </w:tabs>
        <w:spacing w:before="253"/>
        <w:textAlignment w:val="baseline"/>
        <w:rPr>
          <w:rFonts w:eastAsia="Times New Roman"/>
        </w:rPr>
      </w:pPr>
    </w:p>
    <w:p w14:paraId="2300F765" w14:textId="1307686C" w:rsidR="00FE2F33" w:rsidRPr="000752D4" w:rsidRDefault="00194BD7" w:rsidP="000752D4">
      <w:pPr>
        <w:tabs>
          <w:tab w:val="right" w:leader="underscore" w:pos="5670"/>
        </w:tabs>
        <w:spacing w:before="253"/>
        <w:textAlignment w:val="baseline"/>
        <w:rPr>
          <w:rFonts w:eastAsia="Times New Roman"/>
        </w:rPr>
      </w:pPr>
      <w:r>
        <w:rPr>
          <w:rFonts w:eastAsia="Times New Roman"/>
        </w:rPr>
        <w:tab/>
      </w:r>
      <w:r w:rsidR="00FE2F33" w:rsidRPr="000752D4">
        <w:rPr>
          <w:rFonts w:eastAsia="Times New Roman"/>
        </w:rPr>
        <w:tab/>
        <w:t>, being first duly sworn, deposes and says:</w:t>
      </w:r>
    </w:p>
    <w:p w14:paraId="771FABB0" w14:textId="62F7C154" w:rsidR="00FE2F33" w:rsidRPr="000752D4" w:rsidRDefault="00194BD7" w:rsidP="000752D4">
      <w:pPr>
        <w:spacing w:before="9"/>
        <w:ind w:left="864"/>
        <w:textAlignment w:val="baseline"/>
        <w:rPr>
          <w:rFonts w:eastAsia="Times New Roman"/>
          <w:spacing w:val="-1"/>
        </w:rPr>
      </w:pPr>
      <w:r>
        <w:rPr>
          <w:rFonts w:eastAsia="Times New Roman"/>
          <w:spacing w:val="-1"/>
        </w:rPr>
        <w:t xml:space="preserve">               </w:t>
      </w:r>
      <w:r w:rsidR="00FE2F33" w:rsidRPr="000752D4">
        <w:rPr>
          <w:rFonts w:eastAsia="Times New Roman"/>
          <w:spacing w:val="-1"/>
        </w:rPr>
        <w:t>(Type or print name)</w:t>
      </w:r>
    </w:p>
    <w:p w14:paraId="3AAA25AF" w14:textId="77777777" w:rsidR="00194BD7" w:rsidRDefault="00194BD7" w:rsidP="00194BD7">
      <w:pPr>
        <w:tabs>
          <w:tab w:val="left" w:leader="underscore" w:pos="7056"/>
        </w:tabs>
        <w:spacing w:before="10"/>
        <w:textAlignment w:val="baseline"/>
        <w:rPr>
          <w:rFonts w:eastAsia="Times New Roman"/>
          <w:spacing w:val="-1"/>
        </w:rPr>
      </w:pPr>
    </w:p>
    <w:p w14:paraId="150A8284" w14:textId="556D5AF0" w:rsidR="00FE2F33" w:rsidRPr="000752D4" w:rsidRDefault="00FE2F33" w:rsidP="000752D4">
      <w:pPr>
        <w:spacing w:before="10"/>
        <w:textAlignment w:val="baseline"/>
        <w:rPr>
          <w:rFonts w:eastAsia="Times New Roman"/>
          <w:spacing w:val="-1"/>
        </w:rPr>
      </w:pPr>
      <w:r w:rsidRPr="000752D4">
        <w:rPr>
          <w:rFonts w:eastAsia="Times New Roman"/>
          <w:spacing w:val="-1"/>
        </w:rPr>
        <w:t>that he or she is the</w:t>
      </w:r>
      <w:r w:rsidRPr="000752D4">
        <w:rPr>
          <w:rFonts w:eastAsia="Times New Roman"/>
          <w:spacing w:val="-1"/>
          <w:u w:val="single"/>
        </w:rPr>
        <w:tab/>
      </w:r>
      <w:r w:rsidR="00194BD7" w:rsidRPr="000752D4">
        <w:rPr>
          <w:rFonts w:eastAsia="Times New Roman"/>
          <w:spacing w:val="-1"/>
          <w:u w:val="single"/>
        </w:rPr>
        <w:tab/>
      </w:r>
      <w:r w:rsidR="00194BD7" w:rsidRPr="000752D4">
        <w:rPr>
          <w:rFonts w:eastAsia="Times New Roman"/>
          <w:spacing w:val="-1"/>
          <w:u w:val="single"/>
        </w:rPr>
        <w:tab/>
      </w:r>
      <w:r w:rsidR="00194BD7" w:rsidRPr="000752D4">
        <w:rPr>
          <w:rFonts w:eastAsia="Times New Roman"/>
          <w:spacing w:val="-1"/>
          <w:u w:val="single"/>
        </w:rPr>
        <w:tab/>
      </w:r>
      <w:r w:rsidR="00194BD7" w:rsidRPr="000752D4">
        <w:rPr>
          <w:rFonts w:eastAsia="Times New Roman"/>
          <w:spacing w:val="-1"/>
          <w:u w:val="single"/>
        </w:rPr>
        <w:tab/>
      </w:r>
      <w:r w:rsidR="00194BD7" w:rsidRPr="000752D4">
        <w:rPr>
          <w:rFonts w:eastAsia="Times New Roman"/>
          <w:spacing w:val="-1"/>
          <w:u w:val="single"/>
        </w:rPr>
        <w:tab/>
      </w:r>
      <w:r w:rsidR="00194BD7" w:rsidRPr="000752D4">
        <w:rPr>
          <w:rFonts w:eastAsia="Times New Roman"/>
          <w:spacing w:val="-1"/>
          <w:u w:val="single"/>
        </w:rPr>
        <w:tab/>
      </w:r>
      <w:r w:rsidR="00194BD7" w:rsidRPr="000752D4">
        <w:rPr>
          <w:rFonts w:eastAsia="Times New Roman"/>
          <w:spacing w:val="-1"/>
          <w:u w:val="single"/>
        </w:rPr>
        <w:tab/>
      </w:r>
      <w:r w:rsidR="00194BD7" w:rsidRPr="000752D4">
        <w:rPr>
          <w:rFonts w:eastAsia="Times New Roman"/>
          <w:spacing w:val="-1"/>
          <w:u w:val="single"/>
        </w:rPr>
        <w:tab/>
      </w:r>
      <w:r w:rsidR="00194BD7" w:rsidRPr="000752D4">
        <w:rPr>
          <w:rFonts w:eastAsia="Times New Roman"/>
          <w:spacing w:val="-1"/>
          <w:u w:val="single"/>
        </w:rPr>
        <w:tab/>
      </w:r>
      <w:r w:rsidRPr="000752D4">
        <w:rPr>
          <w:rFonts w:eastAsia="Times New Roman"/>
          <w:spacing w:val="-1"/>
        </w:rPr>
        <w:t>of</w:t>
      </w:r>
    </w:p>
    <w:p w14:paraId="4F3DB3EE" w14:textId="45476797" w:rsidR="00FE2F33" w:rsidRPr="000752D4" w:rsidRDefault="00194BD7" w:rsidP="000752D4">
      <w:pPr>
        <w:spacing w:before="9"/>
        <w:ind w:left="3528"/>
        <w:textAlignment w:val="baseline"/>
        <w:rPr>
          <w:rFonts w:eastAsia="Times New Roman"/>
        </w:rPr>
      </w:pPr>
      <w:r>
        <w:rPr>
          <w:rFonts w:eastAsia="Times New Roman"/>
        </w:rPr>
        <w:t xml:space="preserve">             </w:t>
      </w:r>
      <w:r w:rsidR="00FE2F33" w:rsidRPr="000752D4">
        <w:rPr>
          <w:rFonts w:eastAsia="Times New Roman"/>
        </w:rPr>
        <w:t>(Type or print title)</w:t>
      </w:r>
    </w:p>
    <w:p w14:paraId="0D2C9139" w14:textId="616C3FF4" w:rsidR="00FE2F33" w:rsidRDefault="00FE2F33" w:rsidP="000752D4">
      <w:pPr>
        <w:tabs>
          <w:tab w:val="right" w:leader="underscore" w:pos="6840"/>
        </w:tabs>
        <w:ind w:left="1890" w:right="3240" w:hanging="1890"/>
        <w:textAlignment w:val="baseline"/>
        <w:rPr>
          <w:rFonts w:eastAsia="Times New Roman"/>
        </w:rPr>
      </w:pPr>
      <w:r w:rsidRPr="000752D4">
        <w:rPr>
          <w:rFonts w:eastAsia="Times New Roman"/>
          <w:u w:val="single"/>
        </w:rPr>
        <w:t>                                  </w:t>
      </w:r>
      <w:r w:rsidR="00CE3834">
        <w:rPr>
          <w:rFonts w:eastAsia="Times New Roman"/>
          <w:u w:val="single"/>
        </w:rPr>
        <w:tab/>
      </w:r>
      <w:r w:rsidRPr="000752D4">
        <w:rPr>
          <w:rFonts w:eastAsia="Times New Roman"/>
          <w:u w:val="single"/>
        </w:rPr>
        <w:tab/>
      </w:r>
      <w:r w:rsidRPr="000752D4">
        <w:rPr>
          <w:rFonts w:eastAsia="Times New Roman"/>
        </w:rPr>
        <w:t xml:space="preserve">, who submits herewith </w:t>
      </w:r>
      <w:r w:rsidR="009D4583">
        <w:rPr>
          <w:rFonts w:eastAsia="Times New Roman"/>
        </w:rPr>
        <w:t xml:space="preserve">     </w:t>
      </w:r>
      <w:proofErr w:type="gramStart"/>
      <w:r w:rsidR="009D4583">
        <w:rPr>
          <w:rFonts w:eastAsia="Times New Roman"/>
        </w:rPr>
        <w:t xml:space="preserve">   </w:t>
      </w:r>
      <w:r w:rsidRPr="000752D4">
        <w:rPr>
          <w:rFonts w:eastAsia="Times New Roman"/>
        </w:rPr>
        <w:t>(</w:t>
      </w:r>
      <w:proofErr w:type="gramEnd"/>
      <w:r w:rsidRPr="000752D4">
        <w:rPr>
          <w:rFonts w:eastAsia="Times New Roman"/>
        </w:rPr>
        <w:t>Type or print name of company/firm)</w:t>
      </w:r>
    </w:p>
    <w:p w14:paraId="22AC4811" w14:textId="77777777" w:rsidR="00B84776" w:rsidRPr="000752D4" w:rsidRDefault="00B84776" w:rsidP="000752D4">
      <w:pPr>
        <w:tabs>
          <w:tab w:val="right" w:leader="underscore" w:pos="7776"/>
        </w:tabs>
        <w:ind w:left="1512" w:right="2304" w:hanging="1512"/>
        <w:textAlignment w:val="baseline"/>
        <w:rPr>
          <w:rFonts w:eastAsia="Times New Roman"/>
        </w:rPr>
      </w:pPr>
    </w:p>
    <w:p w14:paraId="01CBF06F" w14:textId="251C62C5" w:rsidR="00FE2F33" w:rsidRPr="000752D4" w:rsidRDefault="00FE2F33" w:rsidP="000752D4">
      <w:pPr>
        <w:tabs>
          <w:tab w:val="left" w:leader="underscore" w:pos="5130"/>
        </w:tabs>
        <w:spacing w:before="2"/>
        <w:jc w:val="both"/>
        <w:textAlignment w:val="baseline"/>
        <w:rPr>
          <w:rFonts w:eastAsia="Times New Roman"/>
        </w:rPr>
      </w:pPr>
      <w:r w:rsidRPr="000752D4">
        <w:rPr>
          <w:rFonts w:eastAsia="Times New Roman"/>
        </w:rPr>
        <w:t>to the</w:t>
      </w:r>
      <w:r w:rsidRPr="000752D4">
        <w:rPr>
          <w:rFonts w:eastAsia="Times New Roman"/>
        </w:rPr>
        <w:tab/>
        <w:t xml:space="preserve"> attached bid/proposal; that he or she is the person whose name is signed to the attached bid/proposal is genuine; that the same is not sham or collusive; that all statements of fact therein are true; and that such bid/proposal as not made in the interest or behalf of any person, partnership, company, association, organization, or corporation not herein name or disclosed.</w:t>
      </w:r>
    </w:p>
    <w:p w14:paraId="07D372B2" w14:textId="77777777" w:rsidR="00FE2F33" w:rsidRPr="000752D4" w:rsidRDefault="00FE2F33" w:rsidP="000752D4">
      <w:pPr>
        <w:spacing w:before="240"/>
        <w:jc w:val="both"/>
        <w:textAlignment w:val="baseline"/>
        <w:rPr>
          <w:rFonts w:eastAsia="Times New Roman"/>
          <w:spacing w:val="-1"/>
        </w:rPr>
      </w:pPr>
      <w:r w:rsidRPr="000752D4">
        <w:rPr>
          <w:rFonts w:eastAsia="Times New Roman"/>
          <w:spacing w:val="-1"/>
        </w:rPr>
        <w:t>Affiant further deposes and says: that the bidder/proposer has not directly or indirectly by agreement, communication or conference with anyone attempted to induce action prejudicial to the interests of the public body which is to award the contract, or of any other bidder/proposer, or anyone else interested in the proposed contract; and that the bidder/proposer has not in any manner sought by collusion to secure for himself/herself/themselves, an advantage over any other bidder/proposer.</w:t>
      </w:r>
    </w:p>
    <w:p w14:paraId="55E3DC20" w14:textId="77777777" w:rsidR="00FE2F33" w:rsidRPr="000752D4" w:rsidRDefault="00FE2F33" w:rsidP="000752D4">
      <w:pPr>
        <w:spacing w:before="240"/>
        <w:textAlignment w:val="baseline"/>
        <w:rPr>
          <w:rFonts w:eastAsia="Times New Roman"/>
        </w:rPr>
      </w:pPr>
      <w:r w:rsidRPr="000752D4">
        <w:rPr>
          <w:rFonts w:eastAsia="Times New Roman"/>
        </w:rPr>
        <w:t>Affiant further deposes and says that prior to the opening and reading of bids/proposals, said bidder/proposer:</w:t>
      </w:r>
    </w:p>
    <w:p w14:paraId="218090B5" w14:textId="77777777" w:rsidR="00FE2F33" w:rsidRPr="000752D4" w:rsidRDefault="00FE2F33" w:rsidP="000752D4">
      <w:pPr>
        <w:numPr>
          <w:ilvl w:val="0"/>
          <w:numId w:val="219"/>
        </w:numPr>
        <w:spacing w:before="240"/>
        <w:ind w:left="576" w:hanging="576"/>
        <w:textAlignment w:val="baseline"/>
        <w:rPr>
          <w:rFonts w:eastAsia="Times New Roman"/>
        </w:rPr>
      </w:pPr>
      <w:r w:rsidRPr="000752D4">
        <w:rPr>
          <w:rFonts w:eastAsia="Times New Roman"/>
        </w:rPr>
        <w:t xml:space="preserve">did not, </w:t>
      </w:r>
      <w:proofErr w:type="gramStart"/>
      <w:r w:rsidRPr="000752D4">
        <w:rPr>
          <w:rFonts w:eastAsia="Times New Roman"/>
        </w:rPr>
        <w:t>directly</w:t>
      </w:r>
      <w:proofErr w:type="gramEnd"/>
      <w:r w:rsidRPr="000752D4">
        <w:rPr>
          <w:rFonts w:eastAsia="Times New Roman"/>
        </w:rPr>
        <w:t xml:space="preserve"> or indirectly, induce or solicit anyone else to submit a false or sham bid/proposal;</w:t>
      </w:r>
    </w:p>
    <w:p w14:paraId="5C3C392F" w14:textId="62187E19" w:rsidR="00FE2F33" w:rsidRPr="000752D4" w:rsidRDefault="00FE2F33" w:rsidP="000752D4">
      <w:pPr>
        <w:numPr>
          <w:ilvl w:val="0"/>
          <w:numId w:val="219"/>
        </w:numPr>
        <w:spacing w:before="240"/>
        <w:ind w:left="576" w:hanging="576"/>
        <w:jc w:val="both"/>
        <w:textAlignment w:val="baseline"/>
        <w:rPr>
          <w:rFonts w:eastAsia="Times New Roman"/>
        </w:rPr>
      </w:pPr>
      <w:r w:rsidRPr="000752D4">
        <w:rPr>
          <w:rFonts w:eastAsia="Times New Roman"/>
        </w:rPr>
        <w:t xml:space="preserve">did not, </w:t>
      </w:r>
      <w:proofErr w:type="gramStart"/>
      <w:r w:rsidRPr="000752D4">
        <w:rPr>
          <w:rFonts w:eastAsia="Times New Roman"/>
        </w:rPr>
        <w:t>directly</w:t>
      </w:r>
      <w:proofErr w:type="gramEnd"/>
      <w:r w:rsidRPr="000752D4">
        <w:rPr>
          <w:rFonts w:eastAsia="Times New Roman"/>
        </w:rPr>
        <w:t xml:space="preserve"> or indirectly, collude, conspire, connive or agree with anyone else </w:t>
      </w:r>
      <w:r w:rsidR="00C83557">
        <w:rPr>
          <w:rFonts w:eastAsia="Times New Roman"/>
        </w:rPr>
        <w:t>t</w:t>
      </w:r>
      <w:r w:rsidRPr="000752D4">
        <w:rPr>
          <w:rFonts w:eastAsia="Times New Roman"/>
        </w:rPr>
        <w:t>hat said bidder/proposer or anyone else would submit a false or sham bid, or that anyone should refrain from biding or withdraw bid/proposal;</w:t>
      </w:r>
    </w:p>
    <w:p w14:paraId="0D6A9A37" w14:textId="77777777" w:rsidR="00FE2F33" w:rsidRPr="000752D4" w:rsidRDefault="00FE2F33" w:rsidP="000752D4">
      <w:pPr>
        <w:numPr>
          <w:ilvl w:val="0"/>
          <w:numId w:val="219"/>
        </w:numPr>
        <w:spacing w:before="240"/>
        <w:ind w:left="576" w:hanging="576"/>
        <w:jc w:val="both"/>
        <w:textAlignment w:val="baseline"/>
        <w:rPr>
          <w:rFonts w:eastAsia="Times New Roman"/>
        </w:rPr>
      </w:pPr>
      <w:r w:rsidRPr="000752D4">
        <w:rPr>
          <w:rFonts w:eastAsia="Times New Roman"/>
        </w:rPr>
        <w:t>did not, in any manner, directly or indirectly, seek by agreement communication, or conference with anyone to raise or fix the bid price of said bidder/proposer or of anyone else or to raise or fix any overhead profit or cost element of their price or of that of anyone else;</w:t>
      </w:r>
    </w:p>
    <w:p w14:paraId="4DAAF729" w14:textId="77777777" w:rsidR="00FE2F33" w:rsidRPr="000752D4" w:rsidRDefault="00FE2F33" w:rsidP="000752D4">
      <w:pPr>
        <w:numPr>
          <w:ilvl w:val="0"/>
          <w:numId w:val="219"/>
        </w:numPr>
        <w:spacing w:before="240"/>
        <w:ind w:left="576" w:hanging="576"/>
        <w:jc w:val="both"/>
        <w:textAlignment w:val="baseline"/>
        <w:rPr>
          <w:rFonts w:eastAsia="Times New Roman"/>
        </w:rPr>
      </w:pPr>
      <w:r w:rsidRPr="000752D4">
        <w:rPr>
          <w:rFonts w:eastAsia="Times New Roman"/>
        </w:rPr>
        <w:lastRenderedPageBreak/>
        <w:t>did not, directly or indirectly, submit their bid/proposal price or any breakdown thereof, or the contents thereof, or divulge information or data relative thereof, to any corporation, partnership, company, association organization, bid depository, or to any member or agent, thereof, or to any individual or group individuals, except to the awarding authority or to any person or person who have a partnership or other financial interest with said bidder/proposer in their business.</w:t>
      </w:r>
    </w:p>
    <w:p w14:paraId="42904DFB" w14:textId="3E8D281B" w:rsidR="00FE2F33" w:rsidRPr="000752D4" w:rsidRDefault="00FE2F33" w:rsidP="000752D4">
      <w:pPr>
        <w:tabs>
          <w:tab w:val="right" w:pos="9990"/>
        </w:tabs>
        <w:spacing w:before="480"/>
        <w:ind w:left="3600" w:firstLine="720"/>
        <w:jc w:val="both"/>
        <w:textAlignment w:val="baseline"/>
        <w:rPr>
          <w:rFonts w:eastAsia="Times New Roman"/>
          <w:u w:val="single"/>
        </w:rPr>
      </w:pPr>
      <w:r w:rsidRPr="000752D4">
        <w:rPr>
          <w:rFonts w:eastAsia="Times New Roman"/>
        </w:rPr>
        <w:t>Signed:</w:t>
      </w:r>
      <w:r w:rsidRPr="000752D4">
        <w:rPr>
          <w:rFonts w:eastAsia="Times New Roman"/>
          <w:u w:val="single"/>
        </w:rPr>
        <w:t>                                                     </w:t>
      </w:r>
      <w:r w:rsidR="00363FAE">
        <w:rPr>
          <w:rFonts w:eastAsia="Times New Roman"/>
          <w:u w:val="single"/>
        </w:rPr>
        <w:tab/>
      </w:r>
      <w:r w:rsidRPr="000752D4">
        <w:rPr>
          <w:rFonts w:eastAsia="Times New Roman"/>
          <w:u w:val="single"/>
        </w:rPr>
        <w:t>          </w:t>
      </w:r>
    </w:p>
    <w:p w14:paraId="350C7A37" w14:textId="7224E1A8" w:rsidR="00FE2F33" w:rsidRPr="000752D4" w:rsidRDefault="00FE2F33" w:rsidP="000752D4">
      <w:pPr>
        <w:tabs>
          <w:tab w:val="right" w:pos="9990"/>
        </w:tabs>
        <w:spacing w:before="480"/>
        <w:ind w:left="4320"/>
        <w:textAlignment w:val="baseline"/>
        <w:rPr>
          <w:rFonts w:eastAsia="Times New Roman"/>
          <w:u w:val="single"/>
        </w:rPr>
      </w:pPr>
      <w:r w:rsidRPr="000752D4">
        <w:rPr>
          <w:rFonts w:eastAsia="Times New Roman"/>
        </w:rPr>
        <w:t>Name:</w:t>
      </w:r>
      <w:r w:rsidRPr="000752D4">
        <w:rPr>
          <w:rFonts w:eastAsia="Times New Roman"/>
          <w:u w:val="single"/>
        </w:rPr>
        <w:t>                                                 </w:t>
      </w:r>
      <w:r w:rsidR="00363FAE">
        <w:rPr>
          <w:rFonts w:eastAsia="Times New Roman"/>
          <w:u w:val="single"/>
        </w:rPr>
        <w:tab/>
      </w:r>
      <w:r w:rsidRPr="000752D4">
        <w:rPr>
          <w:rFonts w:eastAsia="Times New Roman"/>
          <w:u w:val="single"/>
        </w:rPr>
        <w:t>                </w:t>
      </w:r>
    </w:p>
    <w:p w14:paraId="3AB95644" w14:textId="26743885" w:rsidR="00FE2F33" w:rsidRPr="000752D4" w:rsidRDefault="00FE2F33" w:rsidP="000752D4">
      <w:pPr>
        <w:tabs>
          <w:tab w:val="right" w:pos="9990"/>
        </w:tabs>
        <w:spacing w:before="480"/>
        <w:ind w:left="4320"/>
        <w:textAlignment w:val="baseline"/>
        <w:rPr>
          <w:rFonts w:eastAsia="Times New Roman"/>
          <w:u w:val="single"/>
        </w:rPr>
      </w:pPr>
      <w:r w:rsidRPr="000752D4">
        <w:rPr>
          <w:rFonts w:eastAsia="Times New Roman"/>
        </w:rPr>
        <w:t>Title:</w:t>
      </w:r>
      <w:r w:rsidRPr="000752D4">
        <w:rPr>
          <w:rFonts w:eastAsia="Times New Roman"/>
          <w:u w:val="single"/>
        </w:rPr>
        <w:t>                                             </w:t>
      </w:r>
      <w:r w:rsidR="00363FAE">
        <w:rPr>
          <w:rFonts w:eastAsia="Times New Roman"/>
          <w:u w:val="single"/>
        </w:rPr>
        <w:tab/>
      </w:r>
      <w:r w:rsidRPr="000752D4">
        <w:rPr>
          <w:rFonts w:eastAsia="Times New Roman"/>
          <w:u w:val="single"/>
        </w:rPr>
        <w:t>                      </w:t>
      </w:r>
    </w:p>
    <w:p w14:paraId="732F30B6" w14:textId="32E7B1D0" w:rsidR="00FE2F33" w:rsidRPr="000752D4" w:rsidRDefault="00FE2F33" w:rsidP="000752D4">
      <w:pPr>
        <w:tabs>
          <w:tab w:val="left" w:leader="underscore" w:pos="5256"/>
          <w:tab w:val="left" w:leader="underscore" w:pos="6912"/>
        </w:tabs>
        <w:spacing w:before="360"/>
        <w:textAlignment w:val="baseline"/>
        <w:rPr>
          <w:rFonts w:eastAsia="Times New Roman"/>
        </w:rPr>
      </w:pPr>
      <w:r w:rsidRPr="000752D4">
        <w:rPr>
          <w:rFonts w:eastAsia="Times New Roman"/>
        </w:rPr>
        <w:t>Subscribed and sworn to (or affirmed) before me this</w:t>
      </w:r>
      <w:r w:rsidR="000851AB">
        <w:rPr>
          <w:rFonts w:eastAsia="Times New Roman"/>
        </w:rPr>
        <w:t xml:space="preserve"> </w:t>
      </w:r>
      <w:r w:rsidRPr="000752D4">
        <w:rPr>
          <w:rFonts w:eastAsia="Times New Roman"/>
        </w:rPr>
        <w:t>day of</w:t>
      </w:r>
      <w:r w:rsidRPr="000752D4">
        <w:rPr>
          <w:rFonts w:eastAsia="Times New Roman"/>
        </w:rPr>
        <w:tab/>
        <w:t>, 20_</w:t>
      </w:r>
      <w:r w:rsidRPr="000752D4">
        <w:rPr>
          <w:rFonts w:eastAsia="Times New Roman"/>
          <w:u w:val="single"/>
        </w:rPr>
        <w:t>_</w:t>
      </w:r>
      <w:r w:rsidR="00965AEE" w:rsidRPr="000752D4">
        <w:rPr>
          <w:rFonts w:eastAsia="Times New Roman"/>
          <w:u w:val="single"/>
        </w:rPr>
        <w:t xml:space="preserve">   </w:t>
      </w:r>
      <w:r w:rsidRPr="000752D4">
        <w:rPr>
          <w:rFonts w:eastAsia="Times New Roman"/>
        </w:rPr>
        <w:t>_, by</w:t>
      </w:r>
    </w:p>
    <w:p w14:paraId="746CB74A" w14:textId="11A03F2A" w:rsidR="00FE2F33" w:rsidRPr="000752D4" w:rsidRDefault="00FE2F33" w:rsidP="000752D4">
      <w:pPr>
        <w:spacing w:before="360" w:after="442"/>
        <w:textAlignment w:val="baseline"/>
        <w:rPr>
          <w:rFonts w:eastAsia="Times New Roman"/>
        </w:rPr>
      </w:pPr>
      <w:r w:rsidRPr="000752D4">
        <w:rPr>
          <w:rFonts w:eastAsia="Times New Roman"/>
          <w:u w:val="single"/>
        </w:rPr>
        <w:tab/>
      </w:r>
      <w:r w:rsidR="004A62CA" w:rsidRPr="000752D4">
        <w:rPr>
          <w:rFonts w:eastAsia="Times New Roman"/>
          <w:u w:val="single"/>
        </w:rPr>
        <w:tab/>
      </w:r>
      <w:r w:rsidR="004A62CA" w:rsidRPr="000752D4">
        <w:rPr>
          <w:rFonts w:eastAsia="Times New Roman"/>
          <w:u w:val="single"/>
        </w:rPr>
        <w:tab/>
      </w:r>
      <w:r w:rsidR="004A62CA" w:rsidRPr="000752D4">
        <w:rPr>
          <w:rFonts w:eastAsia="Times New Roman"/>
          <w:u w:val="single"/>
        </w:rPr>
        <w:tab/>
      </w:r>
      <w:r w:rsidR="004A62CA" w:rsidRPr="000752D4">
        <w:rPr>
          <w:rFonts w:eastAsia="Times New Roman"/>
          <w:u w:val="single"/>
        </w:rPr>
        <w:tab/>
      </w:r>
      <w:r w:rsidR="004A62CA" w:rsidRPr="000752D4">
        <w:rPr>
          <w:rFonts w:eastAsia="Times New Roman"/>
          <w:u w:val="single"/>
        </w:rPr>
        <w:tab/>
      </w:r>
      <w:r w:rsidRPr="000752D4">
        <w:rPr>
          <w:rFonts w:eastAsia="Times New Roman"/>
        </w:rPr>
        <w:t xml:space="preserve">, proved to me </w:t>
      </w:r>
      <w:proofErr w:type="gramStart"/>
      <w:r w:rsidRPr="000752D4">
        <w:rPr>
          <w:rFonts w:eastAsia="Times New Roman"/>
        </w:rPr>
        <w:t>on the basis of</w:t>
      </w:r>
      <w:proofErr w:type="gramEnd"/>
      <w:r w:rsidRPr="000752D4">
        <w:rPr>
          <w:rFonts w:eastAsia="Times New Roman"/>
        </w:rPr>
        <w:t xml:space="preserve"> satisfactory evidence to be the person(s) who appeared before me.</w:t>
      </w:r>
    </w:p>
    <w:p w14:paraId="1CF47693" w14:textId="3A41EDD2" w:rsidR="005F208F" w:rsidRPr="000752D4" w:rsidRDefault="005F208F" w:rsidP="000752D4">
      <w:pPr>
        <w:tabs>
          <w:tab w:val="left" w:pos="4320"/>
        </w:tabs>
        <w:textAlignment w:val="baseline"/>
        <w:rPr>
          <w:rFonts w:eastAsia="Times New Roman"/>
          <w:u w:val="single"/>
        </w:rPr>
      </w:pPr>
      <w:r w:rsidRPr="000752D4">
        <w:rPr>
          <w:rFonts w:eastAsia="Times New Roman"/>
          <w:u w:val="single"/>
        </w:rPr>
        <w:tab/>
      </w:r>
    </w:p>
    <w:p w14:paraId="09C097C9" w14:textId="782363C0" w:rsidR="00FE2F33" w:rsidRPr="000752D4" w:rsidRDefault="00FE2F33" w:rsidP="000752D4">
      <w:pPr>
        <w:tabs>
          <w:tab w:val="left" w:pos="6480"/>
        </w:tabs>
        <w:spacing w:before="0"/>
        <w:ind w:left="1530" w:firstLine="18"/>
        <w:textAlignment w:val="baseline"/>
        <w:rPr>
          <w:rFonts w:eastAsia="Times New Roman"/>
        </w:rPr>
      </w:pPr>
      <w:r w:rsidRPr="000752D4">
        <w:rPr>
          <w:rFonts w:eastAsia="Times New Roman"/>
        </w:rPr>
        <w:t>Notary Public</w:t>
      </w:r>
      <w:r w:rsidRPr="000752D4">
        <w:rPr>
          <w:rFonts w:eastAsia="Times New Roman"/>
        </w:rPr>
        <w:tab/>
        <w:t>(Notarial Seal)</w:t>
      </w:r>
    </w:p>
    <w:p w14:paraId="1001B574" w14:textId="77777777" w:rsidR="005F208F" w:rsidRDefault="005F208F" w:rsidP="00AC2120">
      <w:pPr>
        <w:spacing w:before="1"/>
        <w:ind w:left="220"/>
        <w:rPr>
          <w:i/>
        </w:rPr>
      </w:pPr>
    </w:p>
    <w:p w14:paraId="4E6137F4" w14:textId="77777777" w:rsidR="005F208F" w:rsidRDefault="005F208F" w:rsidP="00AC2120">
      <w:pPr>
        <w:spacing w:before="1"/>
        <w:ind w:left="220"/>
        <w:rPr>
          <w:i/>
        </w:rPr>
      </w:pPr>
    </w:p>
    <w:p w14:paraId="2BA6C6E2" w14:textId="77777777" w:rsidR="005F208F" w:rsidRDefault="005F208F" w:rsidP="00AC2120">
      <w:pPr>
        <w:spacing w:before="1"/>
        <w:ind w:left="220"/>
        <w:rPr>
          <w:i/>
        </w:rPr>
      </w:pPr>
    </w:p>
    <w:p w14:paraId="5FE46535" w14:textId="77777777" w:rsidR="005F208F" w:rsidRDefault="005F208F" w:rsidP="00AC2120">
      <w:pPr>
        <w:spacing w:before="1"/>
        <w:ind w:left="220"/>
        <w:rPr>
          <w:i/>
        </w:rPr>
      </w:pPr>
    </w:p>
    <w:p w14:paraId="57F23D1E" w14:textId="77777777" w:rsidR="005F208F" w:rsidRDefault="005F208F" w:rsidP="00AC2120">
      <w:pPr>
        <w:spacing w:before="1"/>
        <w:ind w:left="220"/>
        <w:rPr>
          <w:i/>
        </w:rPr>
      </w:pPr>
    </w:p>
    <w:p w14:paraId="5C9FFE6A" w14:textId="77777777" w:rsidR="005F208F" w:rsidRDefault="005F208F" w:rsidP="00AC2120">
      <w:pPr>
        <w:spacing w:before="1"/>
        <w:ind w:left="220"/>
        <w:rPr>
          <w:i/>
        </w:rPr>
      </w:pPr>
    </w:p>
    <w:p w14:paraId="749D7176" w14:textId="77777777" w:rsidR="005F208F" w:rsidRDefault="005F208F" w:rsidP="00AC2120">
      <w:pPr>
        <w:spacing w:before="1"/>
        <w:ind w:left="220"/>
        <w:rPr>
          <w:i/>
        </w:rPr>
      </w:pPr>
    </w:p>
    <w:p w14:paraId="0ADF63A6" w14:textId="77777777" w:rsidR="00363FAE" w:rsidRDefault="00363FAE" w:rsidP="00AC2120">
      <w:pPr>
        <w:spacing w:before="1"/>
        <w:ind w:left="220"/>
        <w:rPr>
          <w:i/>
        </w:rPr>
      </w:pPr>
    </w:p>
    <w:p w14:paraId="524AE742" w14:textId="77777777" w:rsidR="00363FAE" w:rsidRDefault="00363FAE" w:rsidP="00AC2120">
      <w:pPr>
        <w:spacing w:before="1"/>
        <w:ind w:left="220"/>
        <w:rPr>
          <w:i/>
        </w:rPr>
      </w:pPr>
    </w:p>
    <w:p w14:paraId="73BAD94E" w14:textId="77777777" w:rsidR="00363FAE" w:rsidRDefault="00363FAE" w:rsidP="00AC2120">
      <w:pPr>
        <w:spacing w:before="1"/>
        <w:ind w:left="220"/>
        <w:rPr>
          <w:i/>
        </w:rPr>
      </w:pPr>
    </w:p>
    <w:p w14:paraId="66E48E80" w14:textId="77777777" w:rsidR="00363FAE" w:rsidRDefault="00363FAE" w:rsidP="00AC2120">
      <w:pPr>
        <w:spacing w:before="1"/>
        <w:ind w:left="220"/>
        <w:rPr>
          <w:i/>
        </w:rPr>
      </w:pPr>
    </w:p>
    <w:p w14:paraId="3E0A28A4" w14:textId="77777777" w:rsidR="00363FAE" w:rsidRDefault="00363FAE" w:rsidP="00AC2120">
      <w:pPr>
        <w:spacing w:before="1"/>
        <w:ind w:left="220"/>
        <w:rPr>
          <w:i/>
        </w:rPr>
      </w:pPr>
    </w:p>
    <w:p w14:paraId="3F5BE86F" w14:textId="77777777" w:rsidR="00363FAE" w:rsidRDefault="00363FAE" w:rsidP="00AC2120">
      <w:pPr>
        <w:spacing w:before="1"/>
        <w:ind w:left="220"/>
        <w:rPr>
          <w:i/>
        </w:rPr>
      </w:pPr>
    </w:p>
    <w:p w14:paraId="04D1C068" w14:textId="77777777" w:rsidR="00363FAE" w:rsidRDefault="00363FAE" w:rsidP="00AC2120">
      <w:pPr>
        <w:spacing w:before="1"/>
        <w:ind w:left="220"/>
        <w:rPr>
          <w:i/>
        </w:rPr>
      </w:pPr>
    </w:p>
    <w:p w14:paraId="16564033" w14:textId="77777777" w:rsidR="00363FAE" w:rsidRDefault="00363FAE" w:rsidP="00AC2120">
      <w:pPr>
        <w:spacing w:before="1"/>
        <w:ind w:left="220"/>
        <w:rPr>
          <w:i/>
        </w:rPr>
      </w:pPr>
    </w:p>
    <w:p w14:paraId="0684CD0D" w14:textId="090F7D5B" w:rsidR="00AC2120" w:rsidRPr="00194BD7" w:rsidRDefault="00AC2120" w:rsidP="00AC2120">
      <w:pPr>
        <w:spacing w:before="1"/>
        <w:ind w:left="220"/>
        <w:rPr>
          <w:i/>
        </w:rPr>
      </w:pPr>
      <w:r w:rsidRPr="00194BD7">
        <w:rPr>
          <w:i/>
        </w:rPr>
        <w:t>[Duplicate or modify this</w:t>
      </w:r>
      <w:r w:rsidRPr="00194BD7">
        <w:rPr>
          <w:i/>
          <w:spacing w:val="-3"/>
        </w:rPr>
        <w:t xml:space="preserve"> </w:t>
      </w:r>
      <w:r w:rsidRPr="00194BD7">
        <w:rPr>
          <w:i/>
        </w:rPr>
        <w:t>form</w:t>
      </w:r>
      <w:r w:rsidRPr="00194BD7">
        <w:rPr>
          <w:i/>
          <w:spacing w:val="-2"/>
        </w:rPr>
        <w:t xml:space="preserve"> </w:t>
      </w:r>
      <w:r w:rsidRPr="00194BD7">
        <w:rPr>
          <w:i/>
        </w:rPr>
        <w:t>as necessary so</w:t>
      </w:r>
      <w:r w:rsidRPr="00194BD7">
        <w:rPr>
          <w:i/>
          <w:spacing w:val="-1"/>
        </w:rPr>
        <w:t xml:space="preserve"> </w:t>
      </w:r>
      <w:r w:rsidRPr="00194BD7">
        <w:rPr>
          <w:i/>
        </w:rPr>
        <w:t>that it</w:t>
      </w:r>
      <w:r w:rsidRPr="00194BD7">
        <w:rPr>
          <w:i/>
          <w:spacing w:val="-2"/>
        </w:rPr>
        <w:t xml:space="preserve"> </w:t>
      </w:r>
      <w:r w:rsidRPr="00194BD7">
        <w:rPr>
          <w:i/>
        </w:rPr>
        <w:t>accurately describes the entity making</w:t>
      </w:r>
      <w:r w:rsidRPr="00194BD7">
        <w:rPr>
          <w:i/>
          <w:spacing w:val="-1"/>
        </w:rPr>
        <w:t xml:space="preserve"> </w:t>
      </w:r>
      <w:r w:rsidRPr="00194BD7">
        <w:rPr>
          <w:i/>
        </w:rPr>
        <w:t>the Proposal and so that it is signed on behalf of the entity(</w:t>
      </w:r>
      <w:proofErr w:type="spellStart"/>
      <w:r w:rsidRPr="00194BD7">
        <w:rPr>
          <w:i/>
        </w:rPr>
        <w:t>ies</w:t>
      </w:r>
      <w:proofErr w:type="spellEnd"/>
      <w:r w:rsidRPr="00194BD7">
        <w:rPr>
          <w:i/>
        </w:rPr>
        <w:t>) making the Proposal.]</w:t>
      </w:r>
    </w:p>
    <w:p w14:paraId="2DEA4702" w14:textId="77777777" w:rsidR="000851AB" w:rsidRDefault="000851AB" w:rsidP="00363FAE">
      <w:pPr>
        <w:tabs>
          <w:tab w:val="left" w:pos="5904"/>
        </w:tabs>
        <w:textAlignment w:val="baseline"/>
        <w:rPr>
          <w:rFonts w:eastAsia="Times New Roman"/>
          <w:b/>
        </w:rPr>
      </w:pPr>
    </w:p>
    <w:p w14:paraId="5FC93E65" w14:textId="6878E1B4" w:rsidR="00F9369F" w:rsidRPr="00F9369F" w:rsidRDefault="00FE2F33" w:rsidP="00A47A81">
      <w:pPr>
        <w:tabs>
          <w:tab w:val="left" w:pos="5904"/>
        </w:tabs>
        <w:textAlignment w:val="baseline"/>
      </w:pPr>
      <w:r w:rsidRPr="000752D4">
        <w:rPr>
          <w:rFonts w:eastAsia="Times New Roman"/>
          <w:b/>
        </w:rPr>
        <w:t>WARNING</w:t>
      </w:r>
      <w:r w:rsidRPr="000752D4">
        <w:rPr>
          <w:rFonts w:eastAsia="Times New Roman"/>
        </w:rPr>
        <w:t>: Bids will not be considered unless the affidavit hereon is fully executed including the affidavit of the notary and the notarial seal</w:t>
      </w:r>
      <w:r w:rsidR="00A47A81">
        <w:rPr>
          <w:rFonts w:eastAsia="Times New Roman"/>
        </w:rPr>
        <w:t>.</w:t>
      </w:r>
    </w:p>
    <w:sectPr w:rsidR="00F9369F" w:rsidRPr="00F9369F" w:rsidSect="00A47A81">
      <w:headerReference w:type="even" r:id="rId11"/>
      <w:headerReference w:type="default" r:id="rId12"/>
      <w:footerReference w:type="even" r:id="rId13"/>
      <w:footerReference w:type="default" r:id="rId14"/>
      <w:headerReference w:type="first" r:id="rId15"/>
      <w:footerReference w:type="first" r:id="rId16"/>
      <w:pgSz w:w="12240" w:h="15840"/>
      <w:pgMar w:top="1440" w:right="1080" w:bottom="1440" w:left="1080" w:header="720" w:footer="36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454A52" w14:textId="77777777" w:rsidR="00C96DAE" w:rsidRDefault="00C96DAE" w:rsidP="00D37E43">
      <w:r>
        <w:separator/>
      </w:r>
    </w:p>
  </w:endnote>
  <w:endnote w:type="continuationSeparator" w:id="0">
    <w:p w14:paraId="045EC230" w14:textId="77777777" w:rsidR="00C96DAE" w:rsidRDefault="00C96DAE" w:rsidP="00D37E43">
      <w:r>
        <w:continuationSeparator/>
      </w:r>
    </w:p>
  </w:endnote>
  <w:endnote w:type="continuationNotice" w:id="1">
    <w:p w14:paraId="048F0374" w14:textId="77777777" w:rsidR="00C96DAE" w:rsidRDefault="00C96DAE">
      <w:pPr>
        <w:spacing w:before="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Interstate-Light">
    <w:panose1 w:val="02000606030000020004"/>
    <w:charset w:val="00"/>
    <w:family w:val="auto"/>
    <w:pitch w:val="variable"/>
    <w:sig w:usb0="80000027" w:usb1="0000004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yriad Pro">
    <w:panose1 w:val="020B0503030403020204"/>
    <w:charset w:val="00"/>
    <w:family w:val="swiss"/>
    <w:notTrueType/>
    <w:pitch w:val="variable"/>
    <w:sig w:usb0="20000287" w:usb1="00000001" w:usb2="00000000" w:usb3="00000000" w:csb0="0000019F" w:csb1="00000000"/>
  </w:font>
  <w:font w:name="Amasis MT Pro">
    <w:charset w:val="00"/>
    <w:family w:val="roman"/>
    <w:pitch w:val="variable"/>
    <w:sig w:usb0="A00000AF" w:usb1="4000205B" w:usb2="00000000" w:usb3="00000000" w:csb0="00000093"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Interstate-Bold">
    <w:panose1 w:val="02000803030000020004"/>
    <w:charset w:val="00"/>
    <w:family w:val="auto"/>
    <w:pitch w:val="variable"/>
    <w:sig w:usb0="80000027" w:usb1="00000040" w:usb2="00000000" w:usb3="00000000" w:csb0="00000001" w:csb1="00000000"/>
  </w:font>
  <w:font w:name="Interstate-LightItalic">
    <w:panose1 w:val="02000606030000090004"/>
    <w:charset w:val="00"/>
    <w:family w:val="auto"/>
    <w:pitch w:val="variable"/>
    <w:sig w:usb0="80000027" w:usb1="00000040" w:usb2="00000000" w:usb3="00000000" w:csb0="00000001" w:csb1="00000000"/>
  </w:font>
  <w:font w:name="+Table">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3069FD" w14:textId="77777777" w:rsidR="00510B41" w:rsidRDefault="00510B4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D42E97" w14:textId="0BC56FF3" w:rsidR="00666089" w:rsidRPr="005D5571" w:rsidRDefault="00666089" w:rsidP="00F9369F">
    <w:pPr>
      <w:pStyle w:val="Footer"/>
      <w:pBdr>
        <w:top w:val="single" w:sz="4" w:space="1" w:color="auto"/>
      </w:pBdr>
    </w:pPr>
    <w:r w:rsidRPr="005D5571">
      <w:t>BRENT SPENCE BRIDGE CORRIDOR</w:t>
    </w:r>
    <w:r w:rsidRPr="005D5571">
      <w:tab/>
    </w:r>
    <w:r w:rsidRPr="005D5571">
      <w:tab/>
    </w:r>
    <w:r>
      <w:t xml:space="preserve">Exhibit A: Form </w:t>
    </w:r>
    <w:r w:rsidR="00A47A81">
      <w:t>D</w:t>
    </w:r>
  </w:p>
  <w:p w14:paraId="240C4B99" w14:textId="6D0EF067" w:rsidR="00666089" w:rsidRDefault="00666089" w:rsidP="00F9369F">
    <w:pPr>
      <w:pStyle w:val="Footer"/>
      <w:tabs>
        <w:tab w:val="left" w:pos="2700"/>
      </w:tabs>
      <w:ind w:left="2610" w:hanging="2610"/>
    </w:pPr>
    <w:r w:rsidRPr="005D5571">
      <w:t>ODOT PID 116649 | KYTC PROJECT ITEM NO. 6-17</w:t>
    </w:r>
  </w:p>
  <w:p w14:paraId="71297F2C" w14:textId="77777777" w:rsidR="00A47A81" w:rsidRDefault="00A47A81" w:rsidP="00F9369F">
    <w:pPr>
      <w:pStyle w:val="Footer"/>
      <w:tabs>
        <w:tab w:val="left" w:pos="2700"/>
      </w:tabs>
      <w:ind w:left="2610" w:hanging="261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D39B98" w14:textId="77777777" w:rsidR="00510B41" w:rsidRDefault="00510B4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9872A0" w14:textId="77777777" w:rsidR="00C96DAE" w:rsidRDefault="00C96DAE" w:rsidP="00D37E43">
      <w:r>
        <w:separator/>
      </w:r>
    </w:p>
  </w:footnote>
  <w:footnote w:type="continuationSeparator" w:id="0">
    <w:p w14:paraId="42795235" w14:textId="77777777" w:rsidR="00C96DAE" w:rsidRDefault="00C96DAE" w:rsidP="00D37E43">
      <w:r>
        <w:continuationSeparator/>
      </w:r>
    </w:p>
  </w:footnote>
  <w:footnote w:type="continuationNotice" w:id="1">
    <w:p w14:paraId="77F3323E" w14:textId="77777777" w:rsidR="00C96DAE" w:rsidRDefault="00C96DAE">
      <w:pPr>
        <w:spacing w:before="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ECD881" w14:textId="0C58FAE9" w:rsidR="00510B41" w:rsidRDefault="000722B2">
    <w:pPr>
      <w:pStyle w:val="Header"/>
    </w:pPr>
    <w:r>
      <w:rPr>
        <w:noProof/>
      </w:rPr>
      <w:pict w14:anchorId="37CE9C8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6" type="#_x0000_t136" style="position:absolute;margin-left:0;margin-top:0;width:617.85pt;height:92.65pt;rotation:315;z-index:-251655168;mso-position-horizontal:center;mso-position-horizontal-relative:margin;mso-position-vertical:center;mso-position-vertical-relative:margin" o:allowincell="f" fillcolor="#7f7f7f [1612]" stroked="f">
          <v:fill opacity=".5"/>
          <v:textpath style="font-family:&quot;Arial Black&quot;;font-size:1pt" string="For Reference Only"/>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89A837" w14:textId="08058480" w:rsidR="00D36CAF" w:rsidRDefault="000722B2" w:rsidP="00EE68D9">
    <w:pPr>
      <w:pStyle w:val="Header"/>
      <w:tabs>
        <w:tab w:val="clear" w:pos="9360"/>
        <w:tab w:val="right" w:pos="10080"/>
      </w:tabs>
    </w:pPr>
    <w:r>
      <w:rPr>
        <w:noProof/>
      </w:rPr>
      <w:pict w14:anchorId="6D94FEF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7" type="#_x0000_t136" style="position:absolute;margin-left:0;margin-top:0;width:617.85pt;height:92.65pt;rotation:315;z-index:-251653120;mso-position-horizontal:center;mso-position-horizontal-relative:margin;mso-position-vertical:center;mso-position-vertical-relative:margin" o:allowincell="f" fillcolor="#7f7f7f [1612]" stroked="f">
          <v:fill opacity=".5"/>
          <v:textpath style="font-family:&quot;Arial Black&quot;;font-size:1pt" string="For Reference Only"/>
        </v:shape>
      </w:pict>
    </w:r>
    <w:r w:rsidR="00510B41">
      <w:t>April 10</w:t>
    </w:r>
    <w:r w:rsidR="00225357">
      <w:t xml:space="preserve">, </w:t>
    </w:r>
    <w:proofErr w:type="gramStart"/>
    <w:r w:rsidR="00225357">
      <w:t>2023</w:t>
    </w:r>
    <w:proofErr w:type="gramEnd"/>
    <w:r w:rsidR="00EE68D9">
      <w:tab/>
    </w:r>
    <w:r w:rsidR="00EE68D9">
      <w:tab/>
      <w:t>INSTRUCTIONS TO OFFERORS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6D26ED" w14:textId="38B7E3F8" w:rsidR="00510B41" w:rsidRDefault="000722B2">
    <w:pPr>
      <w:pStyle w:val="Header"/>
    </w:pPr>
    <w:r>
      <w:rPr>
        <w:noProof/>
      </w:rPr>
      <w:pict w14:anchorId="1856103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 o:spid="_x0000_s1025" type="#_x0000_t136" style="position:absolute;margin-left:0;margin-top:0;width:617.85pt;height:92.65pt;rotation:315;z-index:-251657216;mso-position-horizontal:center;mso-position-horizontal-relative:margin;mso-position-vertical:center;mso-position-vertical-relative:margin" o:allowincell="f" fillcolor="#7f7f7f [1612]" stroked="f">
          <v:fill opacity=".5"/>
          <v:textpath style="font-family:&quot;Arial Black&quot;;font-size:1pt" string="For Reference Only"/>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3743756"/>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1A546CE2"/>
    <w:lvl w:ilvl="0">
      <w:start w:val="1"/>
      <w:numFmt w:val="decimal"/>
      <w:pStyle w:val="ListNumber4"/>
      <w:lvlText w:val="%1."/>
      <w:lvlJc w:val="left"/>
      <w:pPr>
        <w:tabs>
          <w:tab w:val="num" w:pos="1440"/>
        </w:tabs>
        <w:ind w:left="1440" w:hanging="360"/>
      </w:pPr>
    </w:lvl>
  </w:abstractNum>
  <w:abstractNum w:abstractNumId="2" w15:restartNumberingAfterBreak="0">
    <w:nsid w:val="FFFFFF7F"/>
    <w:multiLevelType w:val="singleLevel"/>
    <w:tmpl w:val="A00EE0CA"/>
    <w:lvl w:ilvl="0">
      <w:start w:val="1"/>
      <w:numFmt w:val="decimal"/>
      <w:pStyle w:val="ListNumber2"/>
      <w:lvlText w:val="%1."/>
      <w:lvlJc w:val="left"/>
      <w:pPr>
        <w:tabs>
          <w:tab w:val="num" w:pos="720"/>
        </w:tabs>
        <w:ind w:left="720" w:hanging="360"/>
      </w:pPr>
    </w:lvl>
  </w:abstractNum>
  <w:abstractNum w:abstractNumId="3" w15:restartNumberingAfterBreak="0">
    <w:nsid w:val="FFFFFF80"/>
    <w:multiLevelType w:val="singleLevel"/>
    <w:tmpl w:val="27787A20"/>
    <w:lvl w:ilvl="0">
      <w:start w:val="1"/>
      <w:numFmt w:val="bullet"/>
      <w:pStyle w:val="ListBullet5"/>
      <w:lvlText w:val=""/>
      <w:lvlJc w:val="left"/>
      <w:pPr>
        <w:tabs>
          <w:tab w:val="num" w:pos="1800"/>
        </w:tabs>
        <w:ind w:left="1800" w:hanging="360"/>
      </w:pPr>
      <w:rPr>
        <w:rFonts w:ascii="Symbol" w:hAnsi="Symbol" w:hint="default"/>
      </w:rPr>
    </w:lvl>
  </w:abstractNum>
  <w:abstractNum w:abstractNumId="4" w15:restartNumberingAfterBreak="0">
    <w:nsid w:val="FFFFFF81"/>
    <w:multiLevelType w:val="singleLevel"/>
    <w:tmpl w:val="5E766F22"/>
    <w:lvl w:ilvl="0">
      <w:start w:val="1"/>
      <w:numFmt w:val="bullet"/>
      <w:pStyle w:val="ListBullet4"/>
      <w:lvlText w:val=""/>
      <w:lvlJc w:val="left"/>
      <w:pPr>
        <w:tabs>
          <w:tab w:val="num" w:pos="1440"/>
        </w:tabs>
        <w:ind w:left="1440" w:hanging="360"/>
      </w:pPr>
      <w:rPr>
        <w:rFonts w:ascii="Symbol" w:hAnsi="Symbol" w:hint="default"/>
      </w:rPr>
    </w:lvl>
  </w:abstractNum>
  <w:abstractNum w:abstractNumId="5" w15:restartNumberingAfterBreak="0">
    <w:nsid w:val="FFFFFF83"/>
    <w:multiLevelType w:val="singleLevel"/>
    <w:tmpl w:val="B8C02254"/>
    <w:lvl w:ilvl="0">
      <w:start w:val="1"/>
      <w:numFmt w:val="bullet"/>
      <w:pStyle w:val="ListBullet2"/>
      <w:lvlText w:val=""/>
      <w:lvlJc w:val="left"/>
      <w:pPr>
        <w:tabs>
          <w:tab w:val="num" w:pos="720"/>
        </w:tabs>
        <w:ind w:left="720" w:hanging="360"/>
      </w:pPr>
      <w:rPr>
        <w:rFonts w:ascii="Symbol" w:hAnsi="Symbol" w:hint="default"/>
      </w:rPr>
    </w:lvl>
  </w:abstractNum>
  <w:abstractNum w:abstractNumId="6" w15:restartNumberingAfterBreak="0">
    <w:nsid w:val="FFFFFF88"/>
    <w:multiLevelType w:val="singleLevel"/>
    <w:tmpl w:val="66BEE616"/>
    <w:lvl w:ilvl="0">
      <w:start w:val="1"/>
      <w:numFmt w:val="decimal"/>
      <w:pStyle w:val="ListNumber"/>
      <w:lvlText w:val="%1."/>
      <w:lvlJc w:val="left"/>
      <w:pPr>
        <w:tabs>
          <w:tab w:val="num" w:pos="360"/>
        </w:tabs>
        <w:ind w:left="360" w:hanging="360"/>
      </w:pPr>
    </w:lvl>
  </w:abstractNum>
  <w:abstractNum w:abstractNumId="7" w15:restartNumberingAfterBreak="0">
    <w:nsid w:val="FFFFFF89"/>
    <w:multiLevelType w:val="singleLevel"/>
    <w:tmpl w:val="7B64356C"/>
    <w:lvl w:ilvl="0">
      <w:start w:val="1"/>
      <w:numFmt w:val="bullet"/>
      <w:pStyle w:val="ListBullet"/>
      <w:lvlText w:val=""/>
      <w:lvlJc w:val="left"/>
      <w:pPr>
        <w:tabs>
          <w:tab w:val="num" w:pos="360"/>
        </w:tabs>
        <w:ind w:left="360" w:hanging="360"/>
      </w:pPr>
      <w:rPr>
        <w:rFonts w:ascii="Symbol" w:hAnsi="Symbol" w:hint="default"/>
      </w:rPr>
    </w:lvl>
  </w:abstractNum>
  <w:abstractNum w:abstractNumId="8" w15:restartNumberingAfterBreak="0">
    <w:nsid w:val="015426E0"/>
    <w:multiLevelType w:val="hybridMultilevel"/>
    <w:tmpl w:val="33907E28"/>
    <w:lvl w:ilvl="0" w:tplc="CCBE4408">
      <w:start w:val="1"/>
      <w:numFmt w:val="lowerLetter"/>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9" w15:restartNumberingAfterBreak="0">
    <w:nsid w:val="01B11B81"/>
    <w:multiLevelType w:val="hybridMultilevel"/>
    <w:tmpl w:val="4FD4069C"/>
    <w:lvl w:ilvl="0" w:tplc="CCBE4408">
      <w:start w:val="1"/>
      <w:numFmt w:val="lowerLetter"/>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0" w15:restartNumberingAfterBreak="0">
    <w:nsid w:val="068C5465"/>
    <w:multiLevelType w:val="hybridMultilevel"/>
    <w:tmpl w:val="E0E67BD4"/>
    <w:lvl w:ilvl="0" w:tplc="CCBE440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07DE10E2"/>
    <w:multiLevelType w:val="hybridMultilevel"/>
    <w:tmpl w:val="E22E7F2A"/>
    <w:lvl w:ilvl="0" w:tplc="D3C276D8">
      <w:start w:val="1"/>
      <w:numFmt w:val="upperLetter"/>
      <w:lvlText w:val="%1."/>
      <w:lvlJc w:val="left"/>
      <w:pPr>
        <w:ind w:left="1300" w:hanging="360"/>
      </w:pPr>
      <w:rPr>
        <w:rFonts w:hint="default"/>
      </w:rPr>
    </w:lvl>
    <w:lvl w:ilvl="1" w:tplc="04090019" w:tentative="1">
      <w:start w:val="1"/>
      <w:numFmt w:val="lowerLetter"/>
      <w:lvlText w:val="%2."/>
      <w:lvlJc w:val="left"/>
      <w:pPr>
        <w:ind w:left="2020" w:hanging="360"/>
      </w:pPr>
    </w:lvl>
    <w:lvl w:ilvl="2" w:tplc="0409001B" w:tentative="1">
      <w:start w:val="1"/>
      <w:numFmt w:val="lowerRoman"/>
      <w:lvlText w:val="%3."/>
      <w:lvlJc w:val="right"/>
      <w:pPr>
        <w:ind w:left="2740" w:hanging="180"/>
      </w:pPr>
    </w:lvl>
    <w:lvl w:ilvl="3" w:tplc="0409000F" w:tentative="1">
      <w:start w:val="1"/>
      <w:numFmt w:val="decimal"/>
      <w:lvlText w:val="%4."/>
      <w:lvlJc w:val="left"/>
      <w:pPr>
        <w:ind w:left="3460" w:hanging="360"/>
      </w:pPr>
    </w:lvl>
    <w:lvl w:ilvl="4" w:tplc="04090019" w:tentative="1">
      <w:start w:val="1"/>
      <w:numFmt w:val="lowerLetter"/>
      <w:lvlText w:val="%5."/>
      <w:lvlJc w:val="left"/>
      <w:pPr>
        <w:ind w:left="4180" w:hanging="360"/>
      </w:pPr>
    </w:lvl>
    <w:lvl w:ilvl="5" w:tplc="0409001B" w:tentative="1">
      <w:start w:val="1"/>
      <w:numFmt w:val="lowerRoman"/>
      <w:lvlText w:val="%6."/>
      <w:lvlJc w:val="right"/>
      <w:pPr>
        <w:ind w:left="4900" w:hanging="180"/>
      </w:pPr>
    </w:lvl>
    <w:lvl w:ilvl="6" w:tplc="0409000F" w:tentative="1">
      <w:start w:val="1"/>
      <w:numFmt w:val="decimal"/>
      <w:lvlText w:val="%7."/>
      <w:lvlJc w:val="left"/>
      <w:pPr>
        <w:ind w:left="5620" w:hanging="360"/>
      </w:pPr>
    </w:lvl>
    <w:lvl w:ilvl="7" w:tplc="04090019" w:tentative="1">
      <w:start w:val="1"/>
      <w:numFmt w:val="lowerLetter"/>
      <w:lvlText w:val="%8."/>
      <w:lvlJc w:val="left"/>
      <w:pPr>
        <w:ind w:left="6340" w:hanging="360"/>
      </w:pPr>
    </w:lvl>
    <w:lvl w:ilvl="8" w:tplc="0409001B" w:tentative="1">
      <w:start w:val="1"/>
      <w:numFmt w:val="lowerRoman"/>
      <w:lvlText w:val="%9."/>
      <w:lvlJc w:val="right"/>
      <w:pPr>
        <w:ind w:left="7060" w:hanging="180"/>
      </w:pPr>
    </w:lvl>
  </w:abstractNum>
  <w:abstractNum w:abstractNumId="12" w15:restartNumberingAfterBreak="0">
    <w:nsid w:val="088A484F"/>
    <w:multiLevelType w:val="multilevel"/>
    <w:tmpl w:val="D0EC7C98"/>
    <w:lvl w:ilvl="0">
      <w:start w:val="1"/>
      <w:numFmt w:val="decimal"/>
      <w:pStyle w:val="Heading1"/>
      <w:lvlText w:val="%1."/>
      <w:lvlJc w:val="left"/>
      <w:pPr>
        <w:ind w:left="360" w:hanging="360"/>
      </w:pPr>
      <w:rPr>
        <w:rFonts w:hint="default"/>
        <w:b/>
        <w:i w:val="0"/>
        <w:caps/>
        <w:strike w:val="0"/>
        <w:dstrike w:val="0"/>
        <w:vanish w:val="0"/>
        <w:color w:val="00458A"/>
        <w:sz w:val="32"/>
        <w:vertAlign w:val="baseline"/>
      </w:rPr>
    </w:lvl>
    <w:lvl w:ilvl="1">
      <w:start w:val="1"/>
      <w:numFmt w:val="decimal"/>
      <w:pStyle w:val="Heading2"/>
      <w:lvlText w:val="%1.%2"/>
      <w:lvlJc w:val="left"/>
      <w:pPr>
        <w:ind w:left="666" w:hanging="576"/>
      </w:pPr>
      <w:rPr>
        <w:rFonts w:hint="default"/>
      </w:rPr>
    </w:lvl>
    <w:lvl w:ilvl="2">
      <w:start w:val="1"/>
      <w:numFmt w:val="decimal"/>
      <w:pStyle w:val="Heading3withnumber"/>
      <w:lvlText w:val="%1.%2.%3"/>
      <w:lvlJc w:val="left"/>
      <w:pPr>
        <w:ind w:left="720" w:hanging="720"/>
      </w:pPr>
      <w:rPr>
        <w:rFonts w:hint="default"/>
        <w:b/>
        <w:bCs/>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3" w15:restartNumberingAfterBreak="0">
    <w:nsid w:val="0BF974EF"/>
    <w:multiLevelType w:val="hybridMultilevel"/>
    <w:tmpl w:val="672A2BA2"/>
    <w:lvl w:ilvl="0" w:tplc="04090001">
      <w:start w:val="1"/>
      <w:numFmt w:val="bullet"/>
      <w:lvlText w:val=""/>
      <w:lvlJc w:val="left"/>
      <w:pPr>
        <w:ind w:left="939" w:hanging="360"/>
      </w:pPr>
      <w:rPr>
        <w:rFonts w:ascii="Symbol" w:hAnsi="Symbol" w:hint="default"/>
      </w:rPr>
    </w:lvl>
    <w:lvl w:ilvl="1" w:tplc="04090003" w:tentative="1">
      <w:start w:val="1"/>
      <w:numFmt w:val="bullet"/>
      <w:lvlText w:val="o"/>
      <w:lvlJc w:val="left"/>
      <w:pPr>
        <w:ind w:left="1659" w:hanging="360"/>
      </w:pPr>
      <w:rPr>
        <w:rFonts w:ascii="Courier New" w:hAnsi="Courier New" w:cs="Courier New" w:hint="default"/>
      </w:rPr>
    </w:lvl>
    <w:lvl w:ilvl="2" w:tplc="04090005" w:tentative="1">
      <w:start w:val="1"/>
      <w:numFmt w:val="bullet"/>
      <w:lvlText w:val=""/>
      <w:lvlJc w:val="left"/>
      <w:pPr>
        <w:ind w:left="2379" w:hanging="360"/>
      </w:pPr>
      <w:rPr>
        <w:rFonts w:ascii="Wingdings" w:hAnsi="Wingdings" w:hint="default"/>
      </w:rPr>
    </w:lvl>
    <w:lvl w:ilvl="3" w:tplc="04090001" w:tentative="1">
      <w:start w:val="1"/>
      <w:numFmt w:val="bullet"/>
      <w:lvlText w:val=""/>
      <w:lvlJc w:val="left"/>
      <w:pPr>
        <w:ind w:left="3099" w:hanging="360"/>
      </w:pPr>
      <w:rPr>
        <w:rFonts w:ascii="Symbol" w:hAnsi="Symbol" w:hint="default"/>
      </w:rPr>
    </w:lvl>
    <w:lvl w:ilvl="4" w:tplc="04090003" w:tentative="1">
      <w:start w:val="1"/>
      <w:numFmt w:val="bullet"/>
      <w:lvlText w:val="o"/>
      <w:lvlJc w:val="left"/>
      <w:pPr>
        <w:ind w:left="3819" w:hanging="360"/>
      </w:pPr>
      <w:rPr>
        <w:rFonts w:ascii="Courier New" w:hAnsi="Courier New" w:cs="Courier New" w:hint="default"/>
      </w:rPr>
    </w:lvl>
    <w:lvl w:ilvl="5" w:tplc="04090005" w:tentative="1">
      <w:start w:val="1"/>
      <w:numFmt w:val="bullet"/>
      <w:lvlText w:val=""/>
      <w:lvlJc w:val="left"/>
      <w:pPr>
        <w:ind w:left="4539" w:hanging="360"/>
      </w:pPr>
      <w:rPr>
        <w:rFonts w:ascii="Wingdings" w:hAnsi="Wingdings" w:hint="default"/>
      </w:rPr>
    </w:lvl>
    <w:lvl w:ilvl="6" w:tplc="04090001" w:tentative="1">
      <w:start w:val="1"/>
      <w:numFmt w:val="bullet"/>
      <w:lvlText w:val=""/>
      <w:lvlJc w:val="left"/>
      <w:pPr>
        <w:ind w:left="5259" w:hanging="360"/>
      </w:pPr>
      <w:rPr>
        <w:rFonts w:ascii="Symbol" w:hAnsi="Symbol" w:hint="default"/>
      </w:rPr>
    </w:lvl>
    <w:lvl w:ilvl="7" w:tplc="04090003" w:tentative="1">
      <w:start w:val="1"/>
      <w:numFmt w:val="bullet"/>
      <w:lvlText w:val="o"/>
      <w:lvlJc w:val="left"/>
      <w:pPr>
        <w:ind w:left="5979" w:hanging="360"/>
      </w:pPr>
      <w:rPr>
        <w:rFonts w:ascii="Courier New" w:hAnsi="Courier New" w:cs="Courier New" w:hint="default"/>
      </w:rPr>
    </w:lvl>
    <w:lvl w:ilvl="8" w:tplc="04090005" w:tentative="1">
      <w:start w:val="1"/>
      <w:numFmt w:val="bullet"/>
      <w:lvlText w:val=""/>
      <w:lvlJc w:val="left"/>
      <w:pPr>
        <w:ind w:left="6699" w:hanging="360"/>
      </w:pPr>
      <w:rPr>
        <w:rFonts w:ascii="Wingdings" w:hAnsi="Wingdings" w:hint="default"/>
      </w:rPr>
    </w:lvl>
  </w:abstractNum>
  <w:abstractNum w:abstractNumId="14" w15:restartNumberingAfterBreak="0">
    <w:nsid w:val="0C9D2242"/>
    <w:multiLevelType w:val="hybridMultilevel"/>
    <w:tmpl w:val="7174CC48"/>
    <w:lvl w:ilvl="0" w:tplc="9FD88F80">
      <w:start w:val="1"/>
      <w:numFmt w:val="decimal"/>
      <w:lvlText w:val="%1."/>
      <w:lvlJc w:val="left"/>
      <w:pPr>
        <w:ind w:left="760" w:hanging="360"/>
      </w:pPr>
      <w:rPr>
        <w:rFonts w:ascii="Arial" w:eastAsia="Times New Roman" w:hAnsi="Arial" w:cs="Arial" w:hint="default"/>
        <w:b w:val="0"/>
        <w:bCs w:val="0"/>
        <w:i w:val="0"/>
        <w:iCs w:val="0"/>
        <w:w w:val="100"/>
        <w:sz w:val="22"/>
        <w:szCs w:val="22"/>
        <w:lang w:val="en-US" w:eastAsia="en-US" w:bidi="ar-SA"/>
      </w:rPr>
    </w:lvl>
    <w:lvl w:ilvl="1" w:tplc="5ECE9472">
      <w:numFmt w:val="bullet"/>
      <w:lvlText w:val="•"/>
      <w:lvlJc w:val="left"/>
      <w:pPr>
        <w:ind w:left="1664" w:hanging="360"/>
      </w:pPr>
      <w:rPr>
        <w:rFonts w:hint="default"/>
        <w:lang w:val="en-US" w:eastAsia="en-US" w:bidi="ar-SA"/>
      </w:rPr>
    </w:lvl>
    <w:lvl w:ilvl="2" w:tplc="4822C214">
      <w:numFmt w:val="bullet"/>
      <w:lvlText w:val="•"/>
      <w:lvlJc w:val="left"/>
      <w:pPr>
        <w:ind w:left="2568" w:hanging="360"/>
      </w:pPr>
      <w:rPr>
        <w:rFonts w:hint="default"/>
        <w:lang w:val="en-US" w:eastAsia="en-US" w:bidi="ar-SA"/>
      </w:rPr>
    </w:lvl>
    <w:lvl w:ilvl="3" w:tplc="0590A802">
      <w:numFmt w:val="bullet"/>
      <w:lvlText w:val="•"/>
      <w:lvlJc w:val="left"/>
      <w:pPr>
        <w:ind w:left="3472" w:hanging="360"/>
      </w:pPr>
      <w:rPr>
        <w:rFonts w:hint="default"/>
        <w:lang w:val="en-US" w:eastAsia="en-US" w:bidi="ar-SA"/>
      </w:rPr>
    </w:lvl>
    <w:lvl w:ilvl="4" w:tplc="BE788612">
      <w:numFmt w:val="bullet"/>
      <w:lvlText w:val="•"/>
      <w:lvlJc w:val="left"/>
      <w:pPr>
        <w:ind w:left="4376" w:hanging="360"/>
      </w:pPr>
      <w:rPr>
        <w:rFonts w:hint="default"/>
        <w:lang w:val="en-US" w:eastAsia="en-US" w:bidi="ar-SA"/>
      </w:rPr>
    </w:lvl>
    <w:lvl w:ilvl="5" w:tplc="EBD4E13E">
      <w:numFmt w:val="bullet"/>
      <w:lvlText w:val="•"/>
      <w:lvlJc w:val="left"/>
      <w:pPr>
        <w:ind w:left="5280" w:hanging="360"/>
      </w:pPr>
      <w:rPr>
        <w:rFonts w:hint="default"/>
        <w:lang w:val="en-US" w:eastAsia="en-US" w:bidi="ar-SA"/>
      </w:rPr>
    </w:lvl>
    <w:lvl w:ilvl="6" w:tplc="99500098">
      <w:numFmt w:val="bullet"/>
      <w:lvlText w:val="•"/>
      <w:lvlJc w:val="left"/>
      <w:pPr>
        <w:ind w:left="6184" w:hanging="360"/>
      </w:pPr>
      <w:rPr>
        <w:rFonts w:hint="default"/>
        <w:lang w:val="en-US" w:eastAsia="en-US" w:bidi="ar-SA"/>
      </w:rPr>
    </w:lvl>
    <w:lvl w:ilvl="7" w:tplc="287C8ECE">
      <w:numFmt w:val="bullet"/>
      <w:lvlText w:val="•"/>
      <w:lvlJc w:val="left"/>
      <w:pPr>
        <w:ind w:left="7088" w:hanging="360"/>
      </w:pPr>
      <w:rPr>
        <w:rFonts w:hint="default"/>
        <w:lang w:val="en-US" w:eastAsia="en-US" w:bidi="ar-SA"/>
      </w:rPr>
    </w:lvl>
    <w:lvl w:ilvl="8" w:tplc="E62246DC">
      <w:numFmt w:val="bullet"/>
      <w:lvlText w:val="•"/>
      <w:lvlJc w:val="left"/>
      <w:pPr>
        <w:ind w:left="7992" w:hanging="360"/>
      </w:pPr>
      <w:rPr>
        <w:rFonts w:hint="default"/>
        <w:lang w:val="en-US" w:eastAsia="en-US" w:bidi="ar-SA"/>
      </w:rPr>
    </w:lvl>
  </w:abstractNum>
  <w:abstractNum w:abstractNumId="15" w15:restartNumberingAfterBreak="0">
    <w:nsid w:val="0D4B2091"/>
    <w:multiLevelType w:val="hybridMultilevel"/>
    <w:tmpl w:val="C7242580"/>
    <w:lvl w:ilvl="0" w:tplc="CCBE4408">
      <w:start w:val="1"/>
      <w:numFmt w:val="lowerLetter"/>
      <w:lvlText w:val="(%1)"/>
      <w:lvlJc w:val="left"/>
      <w:pPr>
        <w:ind w:left="720" w:hanging="360"/>
      </w:pPr>
      <w:rPr>
        <w:rFonts w:hint="default"/>
      </w:rPr>
    </w:lvl>
    <w:lvl w:ilvl="1" w:tplc="22F67B52">
      <w:start w:val="1"/>
      <w:numFmt w:val="decimal"/>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2CA0E1D"/>
    <w:multiLevelType w:val="hybridMultilevel"/>
    <w:tmpl w:val="3D963776"/>
    <w:lvl w:ilvl="0" w:tplc="CCBE440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13043E21"/>
    <w:multiLevelType w:val="hybridMultilevel"/>
    <w:tmpl w:val="7A440540"/>
    <w:lvl w:ilvl="0" w:tplc="CCBE4408">
      <w:start w:val="1"/>
      <w:numFmt w:val="lowerLetter"/>
      <w:lvlText w:val="(%1)"/>
      <w:lvlJc w:val="left"/>
      <w:pPr>
        <w:ind w:left="2160" w:hanging="360"/>
      </w:pPr>
      <w:rPr>
        <w:rFonts w:hint="default"/>
      </w:rPr>
    </w:lvl>
    <w:lvl w:ilvl="1" w:tplc="04090019">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8" w15:restartNumberingAfterBreak="0">
    <w:nsid w:val="130E3997"/>
    <w:multiLevelType w:val="hybridMultilevel"/>
    <w:tmpl w:val="4FD4069C"/>
    <w:lvl w:ilvl="0" w:tplc="CCBE4408">
      <w:start w:val="1"/>
      <w:numFmt w:val="lowerLetter"/>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9" w15:restartNumberingAfterBreak="0">
    <w:nsid w:val="170A22A5"/>
    <w:multiLevelType w:val="hybridMultilevel"/>
    <w:tmpl w:val="83CA46C0"/>
    <w:lvl w:ilvl="0" w:tplc="04090001">
      <w:start w:val="1"/>
      <w:numFmt w:val="bullet"/>
      <w:lvlText w:val=""/>
      <w:lvlJc w:val="left"/>
      <w:pPr>
        <w:ind w:left="2581" w:hanging="360"/>
      </w:pPr>
      <w:rPr>
        <w:rFonts w:ascii="Symbol" w:hAnsi="Symbol" w:hint="default"/>
      </w:rPr>
    </w:lvl>
    <w:lvl w:ilvl="1" w:tplc="04090003" w:tentative="1">
      <w:start w:val="1"/>
      <w:numFmt w:val="bullet"/>
      <w:lvlText w:val="o"/>
      <w:lvlJc w:val="left"/>
      <w:pPr>
        <w:ind w:left="3301" w:hanging="360"/>
      </w:pPr>
      <w:rPr>
        <w:rFonts w:ascii="Courier New" w:hAnsi="Courier New" w:cs="Courier New" w:hint="default"/>
      </w:rPr>
    </w:lvl>
    <w:lvl w:ilvl="2" w:tplc="04090005" w:tentative="1">
      <w:start w:val="1"/>
      <w:numFmt w:val="bullet"/>
      <w:lvlText w:val=""/>
      <w:lvlJc w:val="left"/>
      <w:pPr>
        <w:ind w:left="4021" w:hanging="360"/>
      </w:pPr>
      <w:rPr>
        <w:rFonts w:ascii="Wingdings" w:hAnsi="Wingdings" w:hint="default"/>
      </w:rPr>
    </w:lvl>
    <w:lvl w:ilvl="3" w:tplc="04090001" w:tentative="1">
      <w:start w:val="1"/>
      <w:numFmt w:val="bullet"/>
      <w:lvlText w:val=""/>
      <w:lvlJc w:val="left"/>
      <w:pPr>
        <w:ind w:left="4741" w:hanging="360"/>
      </w:pPr>
      <w:rPr>
        <w:rFonts w:ascii="Symbol" w:hAnsi="Symbol" w:hint="default"/>
      </w:rPr>
    </w:lvl>
    <w:lvl w:ilvl="4" w:tplc="04090003" w:tentative="1">
      <w:start w:val="1"/>
      <w:numFmt w:val="bullet"/>
      <w:lvlText w:val="o"/>
      <w:lvlJc w:val="left"/>
      <w:pPr>
        <w:ind w:left="5461" w:hanging="360"/>
      </w:pPr>
      <w:rPr>
        <w:rFonts w:ascii="Courier New" w:hAnsi="Courier New" w:cs="Courier New" w:hint="default"/>
      </w:rPr>
    </w:lvl>
    <w:lvl w:ilvl="5" w:tplc="04090005" w:tentative="1">
      <w:start w:val="1"/>
      <w:numFmt w:val="bullet"/>
      <w:lvlText w:val=""/>
      <w:lvlJc w:val="left"/>
      <w:pPr>
        <w:ind w:left="6181" w:hanging="360"/>
      </w:pPr>
      <w:rPr>
        <w:rFonts w:ascii="Wingdings" w:hAnsi="Wingdings" w:hint="default"/>
      </w:rPr>
    </w:lvl>
    <w:lvl w:ilvl="6" w:tplc="04090001" w:tentative="1">
      <w:start w:val="1"/>
      <w:numFmt w:val="bullet"/>
      <w:lvlText w:val=""/>
      <w:lvlJc w:val="left"/>
      <w:pPr>
        <w:ind w:left="6901" w:hanging="360"/>
      </w:pPr>
      <w:rPr>
        <w:rFonts w:ascii="Symbol" w:hAnsi="Symbol" w:hint="default"/>
      </w:rPr>
    </w:lvl>
    <w:lvl w:ilvl="7" w:tplc="04090003" w:tentative="1">
      <w:start w:val="1"/>
      <w:numFmt w:val="bullet"/>
      <w:lvlText w:val="o"/>
      <w:lvlJc w:val="left"/>
      <w:pPr>
        <w:ind w:left="7621" w:hanging="360"/>
      </w:pPr>
      <w:rPr>
        <w:rFonts w:ascii="Courier New" w:hAnsi="Courier New" w:cs="Courier New" w:hint="default"/>
      </w:rPr>
    </w:lvl>
    <w:lvl w:ilvl="8" w:tplc="04090005" w:tentative="1">
      <w:start w:val="1"/>
      <w:numFmt w:val="bullet"/>
      <w:lvlText w:val=""/>
      <w:lvlJc w:val="left"/>
      <w:pPr>
        <w:ind w:left="8341" w:hanging="360"/>
      </w:pPr>
      <w:rPr>
        <w:rFonts w:ascii="Wingdings" w:hAnsi="Wingdings" w:hint="default"/>
      </w:rPr>
    </w:lvl>
  </w:abstractNum>
  <w:abstractNum w:abstractNumId="20" w15:restartNumberingAfterBreak="0">
    <w:nsid w:val="182909DA"/>
    <w:multiLevelType w:val="hybridMultilevel"/>
    <w:tmpl w:val="2AF680CC"/>
    <w:lvl w:ilvl="0" w:tplc="DFEAB7AC">
      <w:numFmt w:val="bullet"/>
      <w:lvlText w:val="•"/>
      <w:lvlJc w:val="left"/>
      <w:pPr>
        <w:ind w:left="720" w:hanging="360"/>
      </w:pPr>
      <w:rPr>
        <w:rFonts w:hint="default"/>
        <w:lang w:val="en-US" w:eastAsia="en-US"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8B506BB"/>
    <w:multiLevelType w:val="hybridMultilevel"/>
    <w:tmpl w:val="D87CC8F6"/>
    <w:lvl w:ilvl="0" w:tplc="CCBE440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1B1C494C"/>
    <w:multiLevelType w:val="hybridMultilevel"/>
    <w:tmpl w:val="BEEC045C"/>
    <w:lvl w:ilvl="0" w:tplc="D55A72AC">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1C064869"/>
    <w:multiLevelType w:val="hybridMultilevel"/>
    <w:tmpl w:val="F35E0C48"/>
    <w:lvl w:ilvl="0" w:tplc="FD3C90A6">
      <w:start w:val="1"/>
      <w:numFmt w:val="upperLetter"/>
      <w:lvlText w:val="%1."/>
      <w:lvlJc w:val="left"/>
      <w:pPr>
        <w:ind w:left="939" w:hanging="720"/>
      </w:pPr>
      <w:rPr>
        <w:rFonts w:ascii="Arial" w:eastAsia="Times New Roman" w:hAnsi="Arial" w:cs="Arial" w:hint="default"/>
        <w:b w:val="0"/>
        <w:bCs w:val="0"/>
        <w:i w:val="0"/>
        <w:iCs w:val="0"/>
        <w:spacing w:val="-2"/>
        <w:w w:val="100"/>
        <w:sz w:val="22"/>
        <w:szCs w:val="22"/>
        <w:lang w:val="en-US" w:eastAsia="en-US" w:bidi="ar-SA"/>
      </w:rPr>
    </w:lvl>
    <w:lvl w:ilvl="1" w:tplc="8206AE0C">
      <w:start w:val="1"/>
      <w:numFmt w:val="decimal"/>
      <w:lvlText w:val="%2."/>
      <w:lvlJc w:val="left"/>
      <w:pPr>
        <w:ind w:left="1659" w:hanging="721"/>
      </w:pPr>
      <w:rPr>
        <w:rFonts w:ascii="Arial" w:eastAsia="Times New Roman" w:hAnsi="Arial" w:cs="Arial" w:hint="default"/>
        <w:b w:val="0"/>
        <w:bCs w:val="0"/>
        <w:i w:val="0"/>
        <w:iCs w:val="0"/>
        <w:w w:val="100"/>
        <w:sz w:val="22"/>
        <w:szCs w:val="22"/>
        <w:lang w:val="en-US" w:eastAsia="en-US" w:bidi="ar-SA"/>
      </w:rPr>
    </w:lvl>
    <w:lvl w:ilvl="2" w:tplc="F362A628">
      <w:numFmt w:val="bullet"/>
      <w:lvlText w:val="•"/>
      <w:lvlJc w:val="left"/>
      <w:pPr>
        <w:ind w:left="2564" w:hanging="721"/>
      </w:pPr>
      <w:rPr>
        <w:rFonts w:hint="default"/>
        <w:lang w:val="en-US" w:eastAsia="en-US" w:bidi="ar-SA"/>
      </w:rPr>
    </w:lvl>
    <w:lvl w:ilvl="3" w:tplc="C2F4B160">
      <w:numFmt w:val="bullet"/>
      <w:lvlText w:val="•"/>
      <w:lvlJc w:val="left"/>
      <w:pPr>
        <w:ind w:left="3468" w:hanging="721"/>
      </w:pPr>
      <w:rPr>
        <w:rFonts w:hint="default"/>
        <w:lang w:val="en-US" w:eastAsia="en-US" w:bidi="ar-SA"/>
      </w:rPr>
    </w:lvl>
    <w:lvl w:ilvl="4" w:tplc="55F4D180">
      <w:numFmt w:val="bullet"/>
      <w:lvlText w:val="•"/>
      <w:lvlJc w:val="left"/>
      <w:pPr>
        <w:ind w:left="4373" w:hanging="721"/>
      </w:pPr>
      <w:rPr>
        <w:rFonts w:hint="default"/>
        <w:lang w:val="en-US" w:eastAsia="en-US" w:bidi="ar-SA"/>
      </w:rPr>
    </w:lvl>
    <w:lvl w:ilvl="5" w:tplc="B0286AE2">
      <w:numFmt w:val="bullet"/>
      <w:lvlText w:val="•"/>
      <w:lvlJc w:val="left"/>
      <w:pPr>
        <w:ind w:left="5277" w:hanging="721"/>
      </w:pPr>
      <w:rPr>
        <w:rFonts w:hint="default"/>
        <w:lang w:val="en-US" w:eastAsia="en-US" w:bidi="ar-SA"/>
      </w:rPr>
    </w:lvl>
    <w:lvl w:ilvl="6" w:tplc="FAC88CCA">
      <w:numFmt w:val="bullet"/>
      <w:lvlText w:val="•"/>
      <w:lvlJc w:val="left"/>
      <w:pPr>
        <w:ind w:left="6182" w:hanging="721"/>
      </w:pPr>
      <w:rPr>
        <w:rFonts w:hint="default"/>
        <w:lang w:val="en-US" w:eastAsia="en-US" w:bidi="ar-SA"/>
      </w:rPr>
    </w:lvl>
    <w:lvl w:ilvl="7" w:tplc="90F2134A">
      <w:numFmt w:val="bullet"/>
      <w:lvlText w:val="•"/>
      <w:lvlJc w:val="left"/>
      <w:pPr>
        <w:ind w:left="7086" w:hanging="721"/>
      </w:pPr>
      <w:rPr>
        <w:rFonts w:hint="default"/>
        <w:lang w:val="en-US" w:eastAsia="en-US" w:bidi="ar-SA"/>
      </w:rPr>
    </w:lvl>
    <w:lvl w:ilvl="8" w:tplc="6EF8B9FC">
      <w:numFmt w:val="bullet"/>
      <w:lvlText w:val="•"/>
      <w:lvlJc w:val="left"/>
      <w:pPr>
        <w:ind w:left="7991" w:hanging="721"/>
      </w:pPr>
      <w:rPr>
        <w:rFonts w:hint="default"/>
        <w:lang w:val="en-US" w:eastAsia="en-US" w:bidi="ar-SA"/>
      </w:rPr>
    </w:lvl>
  </w:abstractNum>
  <w:abstractNum w:abstractNumId="24" w15:restartNumberingAfterBreak="0">
    <w:nsid w:val="1F4958E5"/>
    <w:multiLevelType w:val="hybridMultilevel"/>
    <w:tmpl w:val="D7182ED8"/>
    <w:lvl w:ilvl="0" w:tplc="A3A448DA">
      <w:start w:val="1"/>
      <w:numFmt w:val="bullet"/>
      <w:pStyle w:val="ListParagraph"/>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2026671"/>
    <w:multiLevelType w:val="multilevel"/>
    <w:tmpl w:val="33023610"/>
    <w:lvl w:ilvl="0">
      <w:start w:val="1"/>
      <w:numFmt w:val="lowerLetter"/>
      <w:lvlText w:val="(%1)"/>
      <w:lvlJc w:val="left"/>
      <w:pPr>
        <w:tabs>
          <w:tab w:val="left" w:pos="576"/>
        </w:tabs>
        <w:ind w:left="0" w:firstLine="0"/>
      </w:pPr>
      <w:rPr>
        <w:rFonts w:ascii="Arial" w:eastAsia="Times New Roman" w:hAnsi="Arial" w:cs="Arial" w:hint="default"/>
        <w:color w:val="000000"/>
        <w:spacing w:val="0"/>
        <w:w w:val="100"/>
        <w:sz w:val="22"/>
        <w:szCs w:val="22"/>
        <w:vertAlign w:val="baseline"/>
        <w:lang w:val="en-US"/>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6" w15:restartNumberingAfterBreak="0">
    <w:nsid w:val="25E91961"/>
    <w:multiLevelType w:val="hybridMultilevel"/>
    <w:tmpl w:val="BEEC045C"/>
    <w:lvl w:ilvl="0" w:tplc="D55A72AC">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2B7C62F4"/>
    <w:multiLevelType w:val="hybridMultilevel"/>
    <w:tmpl w:val="EF66B254"/>
    <w:lvl w:ilvl="0" w:tplc="CCBE4408">
      <w:start w:val="1"/>
      <w:numFmt w:val="lowerLetter"/>
      <w:lvlText w:val="(%1)"/>
      <w:lvlJc w:val="left"/>
      <w:pPr>
        <w:ind w:left="720" w:hanging="360"/>
      </w:pPr>
      <w:rPr>
        <w:rFonts w:hint="default"/>
      </w:rPr>
    </w:lvl>
    <w:lvl w:ilvl="1" w:tplc="CCBE4408">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2D7356DD"/>
    <w:multiLevelType w:val="hybridMultilevel"/>
    <w:tmpl w:val="251C24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EDF5D10"/>
    <w:multiLevelType w:val="hybridMultilevel"/>
    <w:tmpl w:val="CBD65E76"/>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2FCC6AB1"/>
    <w:multiLevelType w:val="multilevel"/>
    <w:tmpl w:val="9A0E931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pStyle w:val="Heading9"/>
      <w:lvlText w:val="%1.%2.%3.%4.%5.%6.%7.%8.%9"/>
      <w:lvlJc w:val="left"/>
      <w:pPr>
        <w:ind w:left="1584" w:hanging="1584"/>
      </w:pPr>
    </w:lvl>
  </w:abstractNum>
  <w:abstractNum w:abstractNumId="31" w15:restartNumberingAfterBreak="0">
    <w:nsid w:val="304D3530"/>
    <w:multiLevelType w:val="hybridMultilevel"/>
    <w:tmpl w:val="7FF0B5C6"/>
    <w:lvl w:ilvl="0" w:tplc="3A1A6CBA">
      <w:start w:val="1"/>
      <w:numFmt w:val="decimal"/>
      <w:pStyle w:val="Numberedcopy"/>
      <w:lvlText w:val="%1."/>
      <w:lvlJc w:val="left"/>
      <w:pPr>
        <w:ind w:left="360" w:hanging="360"/>
      </w:pPr>
      <w:rPr>
        <w:rFonts w:ascii="Interstate-Light" w:hAnsi="Interstate-Light" w:hint="default"/>
        <w:b w:val="0"/>
        <w:i w:val="0"/>
        <w:caps w:val="0"/>
        <w:strike w:val="0"/>
        <w:dstrike w:val="0"/>
        <w:vanish w:val="0"/>
        <w:color w:val="auto"/>
        <w:spacing w:val="0"/>
        <w:w w:val="100"/>
        <w:kern w:val="0"/>
        <w:position w:val="0"/>
        <w:sz w:val="22"/>
        <w:u w:val="none"/>
        <w:vertAlign w:val="base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1635B5E"/>
    <w:multiLevelType w:val="hybridMultilevel"/>
    <w:tmpl w:val="D938E16E"/>
    <w:lvl w:ilvl="0" w:tplc="CCBE440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15:restartNumberingAfterBreak="0">
    <w:nsid w:val="31A67AC6"/>
    <w:multiLevelType w:val="hybridMultilevel"/>
    <w:tmpl w:val="3D963776"/>
    <w:lvl w:ilvl="0" w:tplc="CCBE440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15:restartNumberingAfterBreak="0">
    <w:nsid w:val="32577912"/>
    <w:multiLevelType w:val="hybridMultilevel"/>
    <w:tmpl w:val="D4FA1380"/>
    <w:lvl w:ilvl="0" w:tplc="B7688926">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15:restartNumberingAfterBreak="0">
    <w:nsid w:val="32FC2EB5"/>
    <w:multiLevelType w:val="hybridMultilevel"/>
    <w:tmpl w:val="FDC064EC"/>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351B7B69"/>
    <w:multiLevelType w:val="hybridMultilevel"/>
    <w:tmpl w:val="5AC2339A"/>
    <w:lvl w:ilvl="0" w:tplc="04090001">
      <w:start w:val="1"/>
      <w:numFmt w:val="bullet"/>
      <w:lvlText w:val=""/>
      <w:lvlJc w:val="left"/>
      <w:pPr>
        <w:ind w:left="794" w:hanging="360"/>
      </w:pPr>
      <w:rPr>
        <w:rFonts w:ascii="Symbol" w:hAnsi="Symbol" w:hint="default"/>
      </w:rPr>
    </w:lvl>
    <w:lvl w:ilvl="1" w:tplc="04090003">
      <w:start w:val="1"/>
      <w:numFmt w:val="bullet"/>
      <w:lvlText w:val="o"/>
      <w:lvlJc w:val="left"/>
      <w:pPr>
        <w:ind w:left="1514" w:hanging="360"/>
      </w:pPr>
      <w:rPr>
        <w:rFonts w:ascii="Courier New" w:hAnsi="Courier New" w:cs="Courier New" w:hint="default"/>
      </w:rPr>
    </w:lvl>
    <w:lvl w:ilvl="2" w:tplc="04090005">
      <w:start w:val="1"/>
      <w:numFmt w:val="bullet"/>
      <w:lvlText w:val=""/>
      <w:lvlJc w:val="left"/>
      <w:pPr>
        <w:ind w:left="2234" w:hanging="360"/>
      </w:pPr>
      <w:rPr>
        <w:rFonts w:ascii="Wingdings" w:hAnsi="Wingdings" w:hint="default"/>
      </w:rPr>
    </w:lvl>
    <w:lvl w:ilvl="3" w:tplc="04090001">
      <w:start w:val="1"/>
      <w:numFmt w:val="bullet"/>
      <w:lvlText w:val=""/>
      <w:lvlJc w:val="left"/>
      <w:pPr>
        <w:ind w:left="2954" w:hanging="360"/>
      </w:pPr>
      <w:rPr>
        <w:rFonts w:ascii="Symbol" w:hAnsi="Symbol" w:hint="default"/>
      </w:rPr>
    </w:lvl>
    <w:lvl w:ilvl="4" w:tplc="04090003">
      <w:start w:val="1"/>
      <w:numFmt w:val="bullet"/>
      <w:lvlText w:val="o"/>
      <w:lvlJc w:val="left"/>
      <w:pPr>
        <w:ind w:left="3674" w:hanging="360"/>
      </w:pPr>
      <w:rPr>
        <w:rFonts w:ascii="Courier New" w:hAnsi="Courier New" w:cs="Courier New" w:hint="default"/>
      </w:rPr>
    </w:lvl>
    <w:lvl w:ilvl="5" w:tplc="04090005">
      <w:start w:val="1"/>
      <w:numFmt w:val="bullet"/>
      <w:lvlText w:val=""/>
      <w:lvlJc w:val="left"/>
      <w:pPr>
        <w:ind w:left="4394" w:hanging="360"/>
      </w:pPr>
      <w:rPr>
        <w:rFonts w:ascii="Wingdings" w:hAnsi="Wingdings" w:hint="default"/>
      </w:rPr>
    </w:lvl>
    <w:lvl w:ilvl="6" w:tplc="04090001">
      <w:start w:val="1"/>
      <w:numFmt w:val="bullet"/>
      <w:lvlText w:val=""/>
      <w:lvlJc w:val="left"/>
      <w:pPr>
        <w:ind w:left="5114" w:hanging="360"/>
      </w:pPr>
      <w:rPr>
        <w:rFonts w:ascii="Symbol" w:hAnsi="Symbol" w:hint="default"/>
      </w:rPr>
    </w:lvl>
    <w:lvl w:ilvl="7" w:tplc="04090003">
      <w:start w:val="1"/>
      <w:numFmt w:val="bullet"/>
      <w:lvlText w:val="o"/>
      <w:lvlJc w:val="left"/>
      <w:pPr>
        <w:ind w:left="5834" w:hanging="360"/>
      </w:pPr>
      <w:rPr>
        <w:rFonts w:ascii="Courier New" w:hAnsi="Courier New" w:cs="Courier New" w:hint="default"/>
      </w:rPr>
    </w:lvl>
    <w:lvl w:ilvl="8" w:tplc="04090005">
      <w:start w:val="1"/>
      <w:numFmt w:val="bullet"/>
      <w:lvlText w:val=""/>
      <w:lvlJc w:val="left"/>
      <w:pPr>
        <w:ind w:left="6554" w:hanging="360"/>
      </w:pPr>
      <w:rPr>
        <w:rFonts w:ascii="Wingdings" w:hAnsi="Wingdings" w:hint="default"/>
      </w:rPr>
    </w:lvl>
  </w:abstractNum>
  <w:abstractNum w:abstractNumId="37" w15:restartNumberingAfterBreak="0">
    <w:nsid w:val="382D48E9"/>
    <w:multiLevelType w:val="hybridMultilevel"/>
    <w:tmpl w:val="BEEC045C"/>
    <w:lvl w:ilvl="0" w:tplc="D55A72AC">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39507D22"/>
    <w:multiLevelType w:val="hybridMultilevel"/>
    <w:tmpl w:val="50427C1A"/>
    <w:lvl w:ilvl="0" w:tplc="CCBE4408">
      <w:start w:val="1"/>
      <w:numFmt w:val="lowerLetter"/>
      <w:lvlText w:val="(%1)"/>
      <w:lvlJc w:val="left"/>
      <w:pPr>
        <w:ind w:left="2019" w:hanging="360"/>
      </w:pPr>
      <w:rPr>
        <w:rFonts w:hint="default"/>
      </w:rPr>
    </w:lvl>
    <w:lvl w:ilvl="1" w:tplc="04090019" w:tentative="1">
      <w:start w:val="1"/>
      <w:numFmt w:val="lowerLetter"/>
      <w:lvlText w:val="%2."/>
      <w:lvlJc w:val="left"/>
      <w:pPr>
        <w:ind w:left="2739" w:hanging="360"/>
      </w:pPr>
    </w:lvl>
    <w:lvl w:ilvl="2" w:tplc="0409001B" w:tentative="1">
      <w:start w:val="1"/>
      <w:numFmt w:val="lowerRoman"/>
      <w:lvlText w:val="%3."/>
      <w:lvlJc w:val="right"/>
      <w:pPr>
        <w:ind w:left="3459" w:hanging="180"/>
      </w:pPr>
    </w:lvl>
    <w:lvl w:ilvl="3" w:tplc="0409000F" w:tentative="1">
      <w:start w:val="1"/>
      <w:numFmt w:val="decimal"/>
      <w:lvlText w:val="%4."/>
      <w:lvlJc w:val="left"/>
      <w:pPr>
        <w:ind w:left="4179" w:hanging="360"/>
      </w:pPr>
    </w:lvl>
    <w:lvl w:ilvl="4" w:tplc="04090019" w:tentative="1">
      <w:start w:val="1"/>
      <w:numFmt w:val="lowerLetter"/>
      <w:lvlText w:val="%5."/>
      <w:lvlJc w:val="left"/>
      <w:pPr>
        <w:ind w:left="4899" w:hanging="360"/>
      </w:pPr>
    </w:lvl>
    <w:lvl w:ilvl="5" w:tplc="0409001B" w:tentative="1">
      <w:start w:val="1"/>
      <w:numFmt w:val="lowerRoman"/>
      <w:lvlText w:val="%6."/>
      <w:lvlJc w:val="right"/>
      <w:pPr>
        <w:ind w:left="5619" w:hanging="180"/>
      </w:pPr>
    </w:lvl>
    <w:lvl w:ilvl="6" w:tplc="0409000F" w:tentative="1">
      <w:start w:val="1"/>
      <w:numFmt w:val="decimal"/>
      <w:lvlText w:val="%7."/>
      <w:lvlJc w:val="left"/>
      <w:pPr>
        <w:ind w:left="6339" w:hanging="360"/>
      </w:pPr>
    </w:lvl>
    <w:lvl w:ilvl="7" w:tplc="04090019" w:tentative="1">
      <w:start w:val="1"/>
      <w:numFmt w:val="lowerLetter"/>
      <w:lvlText w:val="%8."/>
      <w:lvlJc w:val="left"/>
      <w:pPr>
        <w:ind w:left="7059" w:hanging="360"/>
      </w:pPr>
    </w:lvl>
    <w:lvl w:ilvl="8" w:tplc="0409001B" w:tentative="1">
      <w:start w:val="1"/>
      <w:numFmt w:val="lowerRoman"/>
      <w:lvlText w:val="%9."/>
      <w:lvlJc w:val="right"/>
      <w:pPr>
        <w:ind w:left="7779" w:hanging="180"/>
      </w:pPr>
    </w:lvl>
  </w:abstractNum>
  <w:abstractNum w:abstractNumId="39" w15:restartNumberingAfterBreak="0">
    <w:nsid w:val="3B032219"/>
    <w:multiLevelType w:val="hybridMultilevel"/>
    <w:tmpl w:val="3D963776"/>
    <w:lvl w:ilvl="0" w:tplc="CCBE440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15:restartNumberingAfterBreak="0">
    <w:nsid w:val="3C332788"/>
    <w:multiLevelType w:val="hybridMultilevel"/>
    <w:tmpl w:val="899477CA"/>
    <w:lvl w:ilvl="0" w:tplc="2BE8AAC2">
      <w:start w:val="1"/>
      <w:numFmt w:val="upperLetter"/>
      <w:lvlText w:val="%1."/>
      <w:lvlJc w:val="left"/>
      <w:pPr>
        <w:ind w:left="720" w:hanging="360"/>
      </w:pPr>
      <w:rPr>
        <w:rFonts w:ascii="Arial" w:hAnsi="Arial" w:cs="Arial" w:hint="default"/>
      </w:rPr>
    </w:lvl>
    <w:lvl w:ilvl="1" w:tplc="04090019">
      <w:start w:val="1"/>
      <w:numFmt w:val="lowerLetter"/>
      <w:lvlText w:val="%2."/>
      <w:lvlJc w:val="left"/>
      <w:pPr>
        <w:ind w:left="1440" w:hanging="360"/>
      </w:pPr>
    </w:lvl>
    <w:lvl w:ilvl="2" w:tplc="ECDC7AA0">
      <w:start w:val="1"/>
      <w:numFmt w:val="lowerLetter"/>
      <w:pStyle w:val="ListLevel3"/>
      <w:lvlText w:val="%3."/>
      <w:lvlJc w:val="lef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3EAB6812"/>
    <w:multiLevelType w:val="hybridMultilevel"/>
    <w:tmpl w:val="6A4E9370"/>
    <w:lvl w:ilvl="0" w:tplc="974E2D68">
      <w:start w:val="1"/>
      <w:numFmt w:val="decimal"/>
      <w:lvlText w:val="%1."/>
      <w:lvlJc w:val="left"/>
      <w:pPr>
        <w:ind w:left="940" w:hanging="721"/>
      </w:pPr>
      <w:rPr>
        <w:rFonts w:ascii="Arial" w:eastAsia="Times New Roman" w:hAnsi="Arial" w:cs="Arial" w:hint="default"/>
        <w:b w:val="0"/>
        <w:bCs w:val="0"/>
        <w:i w:val="0"/>
        <w:iCs w:val="0"/>
        <w:w w:val="100"/>
        <w:sz w:val="22"/>
        <w:szCs w:val="22"/>
        <w:lang w:val="en-US" w:eastAsia="en-US" w:bidi="ar-SA"/>
      </w:rPr>
    </w:lvl>
    <w:lvl w:ilvl="1" w:tplc="ADE6D268">
      <w:start w:val="1"/>
      <w:numFmt w:val="lowerLetter"/>
      <w:lvlText w:val="%2)"/>
      <w:lvlJc w:val="left"/>
      <w:pPr>
        <w:ind w:left="1660" w:hanging="721"/>
      </w:pPr>
      <w:rPr>
        <w:rFonts w:ascii="Arial" w:eastAsia="Times New Roman" w:hAnsi="Arial" w:cs="Arial" w:hint="default"/>
        <w:b w:val="0"/>
        <w:bCs w:val="0"/>
        <w:i w:val="0"/>
        <w:iCs w:val="0"/>
        <w:w w:val="100"/>
        <w:sz w:val="22"/>
        <w:szCs w:val="22"/>
        <w:lang w:val="en-US" w:eastAsia="en-US" w:bidi="ar-SA"/>
      </w:rPr>
    </w:lvl>
    <w:lvl w:ilvl="2" w:tplc="DA7C725C">
      <w:numFmt w:val="bullet"/>
      <w:lvlText w:val="•"/>
      <w:lvlJc w:val="left"/>
      <w:pPr>
        <w:ind w:left="2564" w:hanging="721"/>
      </w:pPr>
      <w:rPr>
        <w:rFonts w:hint="default"/>
        <w:lang w:val="en-US" w:eastAsia="en-US" w:bidi="ar-SA"/>
      </w:rPr>
    </w:lvl>
    <w:lvl w:ilvl="3" w:tplc="BB0C54F0">
      <w:numFmt w:val="bullet"/>
      <w:lvlText w:val="•"/>
      <w:lvlJc w:val="left"/>
      <w:pPr>
        <w:ind w:left="3468" w:hanging="721"/>
      </w:pPr>
      <w:rPr>
        <w:rFonts w:hint="default"/>
        <w:lang w:val="en-US" w:eastAsia="en-US" w:bidi="ar-SA"/>
      </w:rPr>
    </w:lvl>
    <w:lvl w:ilvl="4" w:tplc="06BE1424">
      <w:numFmt w:val="bullet"/>
      <w:lvlText w:val="•"/>
      <w:lvlJc w:val="left"/>
      <w:pPr>
        <w:ind w:left="4373" w:hanging="721"/>
      </w:pPr>
      <w:rPr>
        <w:rFonts w:hint="default"/>
        <w:lang w:val="en-US" w:eastAsia="en-US" w:bidi="ar-SA"/>
      </w:rPr>
    </w:lvl>
    <w:lvl w:ilvl="5" w:tplc="13FE6DE0">
      <w:numFmt w:val="bullet"/>
      <w:lvlText w:val="•"/>
      <w:lvlJc w:val="left"/>
      <w:pPr>
        <w:ind w:left="5277" w:hanging="721"/>
      </w:pPr>
      <w:rPr>
        <w:rFonts w:hint="default"/>
        <w:lang w:val="en-US" w:eastAsia="en-US" w:bidi="ar-SA"/>
      </w:rPr>
    </w:lvl>
    <w:lvl w:ilvl="6" w:tplc="81BC72FA">
      <w:numFmt w:val="bullet"/>
      <w:lvlText w:val="•"/>
      <w:lvlJc w:val="left"/>
      <w:pPr>
        <w:ind w:left="6182" w:hanging="721"/>
      </w:pPr>
      <w:rPr>
        <w:rFonts w:hint="default"/>
        <w:lang w:val="en-US" w:eastAsia="en-US" w:bidi="ar-SA"/>
      </w:rPr>
    </w:lvl>
    <w:lvl w:ilvl="7" w:tplc="480EB946">
      <w:numFmt w:val="bullet"/>
      <w:lvlText w:val="•"/>
      <w:lvlJc w:val="left"/>
      <w:pPr>
        <w:ind w:left="7086" w:hanging="721"/>
      </w:pPr>
      <w:rPr>
        <w:rFonts w:hint="default"/>
        <w:lang w:val="en-US" w:eastAsia="en-US" w:bidi="ar-SA"/>
      </w:rPr>
    </w:lvl>
    <w:lvl w:ilvl="8" w:tplc="29180786">
      <w:numFmt w:val="bullet"/>
      <w:lvlText w:val="•"/>
      <w:lvlJc w:val="left"/>
      <w:pPr>
        <w:ind w:left="7991" w:hanging="721"/>
      </w:pPr>
      <w:rPr>
        <w:rFonts w:hint="default"/>
        <w:lang w:val="en-US" w:eastAsia="en-US" w:bidi="ar-SA"/>
      </w:rPr>
    </w:lvl>
  </w:abstractNum>
  <w:abstractNum w:abstractNumId="42" w15:restartNumberingAfterBreak="0">
    <w:nsid w:val="3F4D216D"/>
    <w:multiLevelType w:val="hybridMultilevel"/>
    <w:tmpl w:val="8FE006FA"/>
    <w:lvl w:ilvl="0" w:tplc="CCBE4408">
      <w:start w:val="1"/>
      <w:numFmt w:val="lowerLetter"/>
      <w:lvlText w:val="(%1)"/>
      <w:lvlJc w:val="left"/>
      <w:pPr>
        <w:ind w:left="1660" w:hanging="721"/>
      </w:pPr>
      <w:rPr>
        <w:rFonts w:hint="default"/>
        <w:b w:val="0"/>
        <w:bCs w:val="0"/>
        <w:i w:val="0"/>
        <w:iCs w:val="0"/>
        <w:w w:val="100"/>
        <w:sz w:val="22"/>
        <w:szCs w:val="22"/>
        <w:lang w:val="en-US" w:eastAsia="en-US" w:bidi="ar-SA"/>
      </w:rPr>
    </w:lvl>
    <w:lvl w:ilvl="1" w:tplc="20D60C4C">
      <w:start w:val="1"/>
      <w:numFmt w:val="decimal"/>
      <w:lvlText w:val="(%2)"/>
      <w:lvlJc w:val="left"/>
      <w:pPr>
        <w:ind w:left="220" w:hanging="721"/>
      </w:pPr>
      <w:rPr>
        <w:rFonts w:ascii="Times New Roman" w:eastAsia="Times New Roman" w:hAnsi="Times New Roman" w:cs="Times New Roman" w:hint="default"/>
        <w:b w:val="0"/>
        <w:bCs w:val="0"/>
        <w:i w:val="0"/>
        <w:iCs w:val="0"/>
        <w:w w:val="100"/>
        <w:sz w:val="22"/>
        <w:szCs w:val="22"/>
        <w:lang w:val="en-US" w:eastAsia="en-US" w:bidi="ar-SA"/>
      </w:rPr>
    </w:lvl>
    <w:lvl w:ilvl="2" w:tplc="FFDC4546">
      <w:numFmt w:val="bullet"/>
      <w:lvlText w:val="•"/>
      <w:lvlJc w:val="left"/>
      <w:pPr>
        <w:ind w:left="2582" w:hanging="721"/>
      </w:pPr>
      <w:rPr>
        <w:rFonts w:hint="default"/>
        <w:lang w:val="en-US" w:eastAsia="en-US" w:bidi="ar-SA"/>
      </w:rPr>
    </w:lvl>
    <w:lvl w:ilvl="3" w:tplc="F8AEAE5C">
      <w:numFmt w:val="bullet"/>
      <w:lvlText w:val="•"/>
      <w:lvlJc w:val="left"/>
      <w:pPr>
        <w:ind w:left="3504" w:hanging="721"/>
      </w:pPr>
      <w:rPr>
        <w:rFonts w:hint="default"/>
        <w:lang w:val="en-US" w:eastAsia="en-US" w:bidi="ar-SA"/>
      </w:rPr>
    </w:lvl>
    <w:lvl w:ilvl="4" w:tplc="9DECCCB6">
      <w:numFmt w:val="bullet"/>
      <w:lvlText w:val="•"/>
      <w:lvlJc w:val="left"/>
      <w:pPr>
        <w:ind w:left="4426" w:hanging="721"/>
      </w:pPr>
      <w:rPr>
        <w:rFonts w:hint="default"/>
        <w:lang w:val="en-US" w:eastAsia="en-US" w:bidi="ar-SA"/>
      </w:rPr>
    </w:lvl>
    <w:lvl w:ilvl="5" w:tplc="E990E324">
      <w:numFmt w:val="bullet"/>
      <w:lvlText w:val="•"/>
      <w:lvlJc w:val="left"/>
      <w:pPr>
        <w:ind w:left="5348" w:hanging="721"/>
      </w:pPr>
      <w:rPr>
        <w:rFonts w:hint="default"/>
        <w:lang w:val="en-US" w:eastAsia="en-US" w:bidi="ar-SA"/>
      </w:rPr>
    </w:lvl>
    <w:lvl w:ilvl="6" w:tplc="944EEEDC">
      <w:numFmt w:val="bullet"/>
      <w:lvlText w:val="•"/>
      <w:lvlJc w:val="left"/>
      <w:pPr>
        <w:ind w:left="6271" w:hanging="721"/>
      </w:pPr>
      <w:rPr>
        <w:rFonts w:hint="default"/>
        <w:lang w:val="en-US" w:eastAsia="en-US" w:bidi="ar-SA"/>
      </w:rPr>
    </w:lvl>
    <w:lvl w:ilvl="7" w:tplc="0F1C2326">
      <w:numFmt w:val="bullet"/>
      <w:lvlText w:val="•"/>
      <w:lvlJc w:val="left"/>
      <w:pPr>
        <w:ind w:left="7193" w:hanging="721"/>
      </w:pPr>
      <w:rPr>
        <w:rFonts w:hint="default"/>
        <w:lang w:val="en-US" w:eastAsia="en-US" w:bidi="ar-SA"/>
      </w:rPr>
    </w:lvl>
    <w:lvl w:ilvl="8" w:tplc="BDE0D112">
      <w:numFmt w:val="bullet"/>
      <w:lvlText w:val="•"/>
      <w:lvlJc w:val="left"/>
      <w:pPr>
        <w:ind w:left="8115" w:hanging="721"/>
      </w:pPr>
      <w:rPr>
        <w:rFonts w:hint="default"/>
        <w:lang w:val="en-US" w:eastAsia="en-US" w:bidi="ar-SA"/>
      </w:rPr>
    </w:lvl>
  </w:abstractNum>
  <w:abstractNum w:abstractNumId="43" w15:restartNumberingAfterBreak="0">
    <w:nsid w:val="3FA020CC"/>
    <w:multiLevelType w:val="hybridMultilevel"/>
    <w:tmpl w:val="BDECBF58"/>
    <w:lvl w:ilvl="0" w:tplc="A6908E6E">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42D3579D"/>
    <w:multiLevelType w:val="hybridMultilevel"/>
    <w:tmpl w:val="F3AA8A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475B3203"/>
    <w:multiLevelType w:val="multilevel"/>
    <w:tmpl w:val="6096DEFC"/>
    <w:lvl w:ilvl="0">
      <w:start w:val="1"/>
      <w:numFmt w:val="none"/>
      <w:pStyle w:val="AODocTxt"/>
      <w:suff w:val="nothing"/>
      <w:lvlText w:val=""/>
      <w:lvlJc w:val="left"/>
      <w:rPr>
        <w:rFonts w:cs="Times New Roman"/>
      </w:rPr>
    </w:lvl>
    <w:lvl w:ilvl="1">
      <w:start w:val="1"/>
      <w:numFmt w:val="none"/>
      <w:pStyle w:val="AODocTxtL1"/>
      <w:suff w:val="nothing"/>
      <w:lvlText w:val=""/>
      <w:lvlJc w:val="left"/>
      <w:pPr>
        <w:ind w:left="7200"/>
      </w:pPr>
      <w:rPr>
        <w:rFonts w:cs="Times New Roman"/>
      </w:rPr>
    </w:lvl>
    <w:lvl w:ilvl="2">
      <w:start w:val="1"/>
      <w:numFmt w:val="none"/>
      <w:pStyle w:val="AODocTxtL2"/>
      <w:suff w:val="nothing"/>
      <w:lvlText w:val=""/>
      <w:lvlJc w:val="left"/>
      <w:pPr>
        <w:ind w:left="7920"/>
      </w:pPr>
      <w:rPr>
        <w:rFonts w:cs="Times New Roman"/>
      </w:rPr>
    </w:lvl>
    <w:lvl w:ilvl="3">
      <w:start w:val="1"/>
      <w:numFmt w:val="none"/>
      <w:pStyle w:val="AODocTxtL3"/>
      <w:suff w:val="nothing"/>
      <w:lvlText w:val=""/>
      <w:lvlJc w:val="left"/>
      <w:pPr>
        <w:ind w:left="8640"/>
      </w:pPr>
      <w:rPr>
        <w:rFonts w:cs="Times New Roman"/>
      </w:rPr>
    </w:lvl>
    <w:lvl w:ilvl="4">
      <w:start w:val="1"/>
      <w:numFmt w:val="none"/>
      <w:pStyle w:val="AODocTxtL4"/>
      <w:suff w:val="nothing"/>
      <w:lvlText w:val=""/>
      <w:lvlJc w:val="left"/>
      <w:pPr>
        <w:ind w:left="9360"/>
      </w:pPr>
      <w:rPr>
        <w:rFonts w:cs="Times New Roman"/>
      </w:rPr>
    </w:lvl>
    <w:lvl w:ilvl="5">
      <w:start w:val="1"/>
      <w:numFmt w:val="none"/>
      <w:pStyle w:val="AODocTxtL5"/>
      <w:suff w:val="nothing"/>
      <w:lvlText w:val=""/>
      <w:lvlJc w:val="left"/>
      <w:pPr>
        <w:ind w:left="10080"/>
      </w:pPr>
      <w:rPr>
        <w:rFonts w:cs="Times New Roman"/>
      </w:rPr>
    </w:lvl>
    <w:lvl w:ilvl="6">
      <w:start w:val="1"/>
      <w:numFmt w:val="none"/>
      <w:pStyle w:val="AODocTxtL6"/>
      <w:suff w:val="nothing"/>
      <w:lvlText w:val=""/>
      <w:lvlJc w:val="left"/>
      <w:pPr>
        <w:ind w:left="10800"/>
      </w:pPr>
      <w:rPr>
        <w:rFonts w:cs="Times New Roman"/>
      </w:rPr>
    </w:lvl>
    <w:lvl w:ilvl="7">
      <w:start w:val="1"/>
      <w:numFmt w:val="none"/>
      <w:pStyle w:val="AODocTxtL7"/>
      <w:suff w:val="nothing"/>
      <w:lvlText w:val=""/>
      <w:lvlJc w:val="left"/>
      <w:pPr>
        <w:ind w:left="11520"/>
      </w:pPr>
      <w:rPr>
        <w:rFonts w:cs="Times New Roman"/>
      </w:rPr>
    </w:lvl>
    <w:lvl w:ilvl="8">
      <w:start w:val="1"/>
      <w:numFmt w:val="none"/>
      <w:pStyle w:val="AODocTxtL8"/>
      <w:suff w:val="nothing"/>
      <w:lvlText w:val=""/>
      <w:lvlJc w:val="left"/>
      <w:pPr>
        <w:ind w:left="12240"/>
      </w:pPr>
      <w:rPr>
        <w:rFonts w:cs="Times New Roman"/>
      </w:rPr>
    </w:lvl>
  </w:abstractNum>
  <w:abstractNum w:abstractNumId="46" w15:restartNumberingAfterBreak="0">
    <w:nsid w:val="47CA45E3"/>
    <w:multiLevelType w:val="hybridMultilevel"/>
    <w:tmpl w:val="FDC064EC"/>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4B055444"/>
    <w:multiLevelType w:val="hybridMultilevel"/>
    <w:tmpl w:val="555055C2"/>
    <w:lvl w:ilvl="0" w:tplc="AD66B0AC">
      <w:start w:val="1"/>
      <w:numFmt w:val="upperLetter"/>
      <w:lvlText w:val="%1."/>
      <w:lvlJc w:val="left"/>
      <w:pPr>
        <w:ind w:left="1300" w:hanging="360"/>
      </w:pPr>
      <w:rPr>
        <w:rFonts w:hint="default"/>
      </w:rPr>
    </w:lvl>
    <w:lvl w:ilvl="1" w:tplc="04090019" w:tentative="1">
      <w:start w:val="1"/>
      <w:numFmt w:val="lowerLetter"/>
      <w:lvlText w:val="%2."/>
      <w:lvlJc w:val="left"/>
      <w:pPr>
        <w:ind w:left="2020" w:hanging="360"/>
      </w:pPr>
    </w:lvl>
    <w:lvl w:ilvl="2" w:tplc="0409001B" w:tentative="1">
      <w:start w:val="1"/>
      <w:numFmt w:val="lowerRoman"/>
      <w:lvlText w:val="%3."/>
      <w:lvlJc w:val="right"/>
      <w:pPr>
        <w:ind w:left="2740" w:hanging="180"/>
      </w:pPr>
    </w:lvl>
    <w:lvl w:ilvl="3" w:tplc="0409000F" w:tentative="1">
      <w:start w:val="1"/>
      <w:numFmt w:val="decimal"/>
      <w:lvlText w:val="%4."/>
      <w:lvlJc w:val="left"/>
      <w:pPr>
        <w:ind w:left="3460" w:hanging="360"/>
      </w:pPr>
    </w:lvl>
    <w:lvl w:ilvl="4" w:tplc="04090019" w:tentative="1">
      <w:start w:val="1"/>
      <w:numFmt w:val="lowerLetter"/>
      <w:lvlText w:val="%5."/>
      <w:lvlJc w:val="left"/>
      <w:pPr>
        <w:ind w:left="4180" w:hanging="360"/>
      </w:pPr>
    </w:lvl>
    <w:lvl w:ilvl="5" w:tplc="0409001B" w:tentative="1">
      <w:start w:val="1"/>
      <w:numFmt w:val="lowerRoman"/>
      <w:lvlText w:val="%6."/>
      <w:lvlJc w:val="right"/>
      <w:pPr>
        <w:ind w:left="4900" w:hanging="180"/>
      </w:pPr>
    </w:lvl>
    <w:lvl w:ilvl="6" w:tplc="0409000F" w:tentative="1">
      <w:start w:val="1"/>
      <w:numFmt w:val="decimal"/>
      <w:lvlText w:val="%7."/>
      <w:lvlJc w:val="left"/>
      <w:pPr>
        <w:ind w:left="5620" w:hanging="360"/>
      </w:pPr>
    </w:lvl>
    <w:lvl w:ilvl="7" w:tplc="04090019" w:tentative="1">
      <w:start w:val="1"/>
      <w:numFmt w:val="lowerLetter"/>
      <w:lvlText w:val="%8."/>
      <w:lvlJc w:val="left"/>
      <w:pPr>
        <w:ind w:left="6340" w:hanging="360"/>
      </w:pPr>
    </w:lvl>
    <w:lvl w:ilvl="8" w:tplc="0409001B" w:tentative="1">
      <w:start w:val="1"/>
      <w:numFmt w:val="lowerRoman"/>
      <w:lvlText w:val="%9."/>
      <w:lvlJc w:val="right"/>
      <w:pPr>
        <w:ind w:left="7060" w:hanging="180"/>
      </w:pPr>
    </w:lvl>
  </w:abstractNum>
  <w:abstractNum w:abstractNumId="48" w15:restartNumberingAfterBreak="0">
    <w:nsid w:val="4B3C7EBF"/>
    <w:multiLevelType w:val="hybridMultilevel"/>
    <w:tmpl w:val="927AEF16"/>
    <w:lvl w:ilvl="0" w:tplc="D040B690">
      <w:start w:val="1"/>
      <w:numFmt w:val="decimal"/>
      <w:lvlText w:val="%1."/>
      <w:lvlJc w:val="left"/>
      <w:pPr>
        <w:ind w:left="940" w:hanging="721"/>
      </w:pPr>
      <w:rPr>
        <w:rFonts w:ascii="Arial" w:eastAsia="Times New Roman" w:hAnsi="Arial" w:cs="Arial" w:hint="default"/>
        <w:b w:val="0"/>
        <w:bCs w:val="0"/>
        <w:i w:val="0"/>
        <w:iCs w:val="0"/>
        <w:w w:val="100"/>
        <w:sz w:val="22"/>
        <w:szCs w:val="22"/>
        <w:lang w:val="en-US" w:eastAsia="en-US" w:bidi="ar-SA"/>
      </w:rPr>
    </w:lvl>
    <w:lvl w:ilvl="1" w:tplc="36C46418">
      <w:numFmt w:val="bullet"/>
      <w:lvlText w:val="•"/>
      <w:lvlJc w:val="left"/>
      <w:pPr>
        <w:ind w:left="1826" w:hanging="721"/>
      </w:pPr>
      <w:rPr>
        <w:rFonts w:hint="default"/>
        <w:lang w:val="en-US" w:eastAsia="en-US" w:bidi="ar-SA"/>
      </w:rPr>
    </w:lvl>
    <w:lvl w:ilvl="2" w:tplc="76B43E36">
      <w:numFmt w:val="bullet"/>
      <w:lvlText w:val="•"/>
      <w:lvlJc w:val="left"/>
      <w:pPr>
        <w:ind w:left="2712" w:hanging="721"/>
      </w:pPr>
      <w:rPr>
        <w:rFonts w:hint="default"/>
        <w:lang w:val="en-US" w:eastAsia="en-US" w:bidi="ar-SA"/>
      </w:rPr>
    </w:lvl>
    <w:lvl w:ilvl="3" w:tplc="173EF1A4">
      <w:numFmt w:val="bullet"/>
      <w:lvlText w:val="•"/>
      <w:lvlJc w:val="left"/>
      <w:pPr>
        <w:ind w:left="3598" w:hanging="721"/>
      </w:pPr>
      <w:rPr>
        <w:rFonts w:hint="default"/>
        <w:lang w:val="en-US" w:eastAsia="en-US" w:bidi="ar-SA"/>
      </w:rPr>
    </w:lvl>
    <w:lvl w:ilvl="4" w:tplc="C7105872">
      <w:numFmt w:val="bullet"/>
      <w:lvlText w:val="•"/>
      <w:lvlJc w:val="left"/>
      <w:pPr>
        <w:ind w:left="4484" w:hanging="721"/>
      </w:pPr>
      <w:rPr>
        <w:rFonts w:hint="default"/>
        <w:lang w:val="en-US" w:eastAsia="en-US" w:bidi="ar-SA"/>
      </w:rPr>
    </w:lvl>
    <w:lvl w:ilvl="5" w:tplc="6934541A">
      <w:numFmt w:val="bullet"/>
      <w:lvlText w:val="•"/>
      <w:lvlJc w:val="left"/>
      <w:pPr>
        <w:ind w:left="5370" w:hanging="721"/>
      </w:pPr>
      <w:rPr>
        <w:rFonts w:hint="default"/>
        <w:lang w:val="en-US" w:eastAsia="en-US" w:bidi="ar-SA"/>
      </w:rPr>
    </w:lvl>
    <w:lvl w:ilvl="6" w:tplc="EC30AEBA">
      <w:numFmt w:val="bullet"/>
      <w:lvlText w:val="•"/>
      <w:lvlJc w:val="left"/>
      <w:pPr>
        <w:ind w:left="6256" w:hanging="721"/>
      </w:pPr>
      <w:rPr>
        <w:rFonts w:hint="default"/>
        <w:lang w:val="en-US" w:eastAsia="en-US" w:bidi="ar-SA"/>
      </w:rPr>
    </w:lvl>
    <w:lvl w:ilvl="7" w:tplc="8C5074EA">
      <w:numFmt w:val="bullet"/>
      <w:lvlText w:val="•"/>
      <w:lvlJc w:val="left"/>
      <w:pPr>
        <w:ind w:left="7142" w:hanging="721"/>
      </w:pPr>
      <w:rPr>
        <w:rFonts w:hint="default"/>
        <w:lang w:val="en-US" w:eastAsia="en-US" w:bidi="ar-SA"/>
      </w:rPr>
    </w:lvl>
    <w:lvl w:ilvl="8" w:tplc="D9787180">
      <w:numFmt w:val="bullet"/>
      <w:lvlText w:val="•"/>
      <w:lvlJc w:val="left"/>
      <w:pPr>
        <w:ind w:left="8028" w:hanging="721"/>
      </w:pPr>
      <w:rPr>
        <w:rFonts w:hint="default"/>
        <w:lang w:val="en-US" w:eastAsia="en-US" w:bidi="ar-SA"/>
      </w:rPr>
    </w:lvl>
  </w:abstractNum>
  <w:abstractNum w:abstractNumId="49" w15:restartNumberingAfterBreak="0">
    <w:nsid w:val="4CBA4D52"/>
    <w:multiLevelType w:val="hybridMultilevel"/>
    <w:tmpl w:val="BEEC045C"/>
    <w:lvl w:ilvl="0" w:tplc="D55A72AC">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4CE66910"/>
    <w:multiLevelType w:val="hybridMultilevel"/>
    <w:tmpl w:val="3086E188"/>
    <w:lvl w:ilvl="0" w:tplc="CCBE4408">
      <w:start w:val="1"/>
      <w:numFmt w:val="lowerLetter"/>
      <w:lvlText w:val="(%1)"/>
      <w:lvlJc w:val="left"/>
      <w:pPr>
        <w:ind w:left="1660" w:hanging="721"/>
      </w:pPr>
      <w:rPr>
        <w:rFonts w:hint="default"/>
        <w:b w:val="0"/>
        <w:bCs w:val="0"/>
        <w:i w:val="0"/>
        <w:iCs w:val="0"/>
        <w:w w:val="100"/>
        <w:sz w:val="22"/>
        <w:szCs w:val="22"/>
        <w:lang w:val="en-US" w:eastAsia="en-US" w:bidi="ar-SA"/>
      </w:rPr>
    </w:lvl>
    <w:lvl w:ilvl="1" w:tplc="CC2C3596">
      <w:start w:val="1"/>
      <w:numFmt w:val="decimal"/>
      <w:lvlText w:val="(%2)"/>
      <w:lvlJc w:val="left"/>
      <w:pPr>
        <w:ind w:left="220" w:hanging="721"/>
      </w:pPr>
      <w:rPr>
        <w:rFonts w:ascii="Arial" w:eastAsia="Times New Roman" w:hAnsi="Arial" w:cs="Arial" w:hint="default"/>
        <w:b w:val="0"/>
        <w:bCs w:val="0"/>
        <w:i w:val="0"/>
        <w:iCs w:val="0"/>
        <w:w w:val="100"/>
        <w:sz w:val="22"/>
        <w:szCs w:val="22"/>
        <w:lang w:val="en-US" w:eastAsia="en-US" w:bidi="ar-SA"/>
      </w:rPr>
    </w:lvl>
    <w:lvl w:ilvl="2" w:tplc="FFDC4546">
      <w:numFmt w:val="bullet"/>
      <w:lvlText w:val="•"/>
      <w:lvlJc w:val="left"/>
      <w:pPr>
        <w:ind w:left="2582" w:hanging="721"/>
      </w:pPr>
      <w:rPr>
        <w:rFonts w:hint="default"/>
        <w:lang w:val="en-US" w:eastAsia="en-US" w:bidi="ar-SA"/>
      </w:rPr>
    </w:lvl>
    <w:lvl w:ilvl="3" w:tplc="F8AEAE5C">
      <w:numFmt w:val="bullet"/>
      <w:lvlText w:val="•"/>
      <w:lvlJc w:val="left"/>
      <w:pPr>
        <w:ind w:left="3504" w:hanging="721"/>
      </w:pPr>
      <w:rPr>
        <w:rFonts w:hint="default"/>
        <w:lang w:val="en-US" w:eastAsia="en-US" w:bidi="ar-SA"/>
      </w:rPr>
    </w:lvl>
    <w:lvl w:ilvl="4" w:tplc="9DECCCB6">
      <w:numFmt w:val="bullet"/>
      <w:lvlText w:val="•"/>
      <w:lvlJc w:val="left"/>
      <w:pPr>
        <w:ind w:left="4426" w:hanging="721"/>
      </w:pPr>
      <w:rPr>
        <w:rFonts w:hint="default"/>
        <w:lang w:val="en-US" w:eastAsia="en-US" w:bidi="ar-SA"/>
      </w:rPr>
    </w:lvl>
    <w:lvl w:ilvl="5" w:tplc="E990E324">
      <w:numFmt w:val="bullet"/>
      <w:lvlText w:val="•"/>
      <w:lvlJc w:val="left"/>
      <w:pPr>
        <w:ind w:left="5348" w:hanging="721"/>
      </w:pPr>
      <w:rPr>
        <w:rFonts w:hint="default"/>
        <w:lang w:val="en-US" w:eastAsia="en-US" w:bidi="ar-SA"/>
      </w:rPr>
    </w:lvl>
    <w:lvl w:ilvl="6" w:tplc="944EEEDC">
      <w:numFmt w:val="bullet"/>
      <w:lvlText w:val="•"/>
      <w:lvlJc w:val="left"/>
      <w:pPr>
        <w:ind w:left="6271" w:hanging="721"/>
      </w:pPr>
      <w:rPr>
        <w:rFonts w:hint="default"/>
        <w:lang w:val="en-US" w:eastAsia="en-US" w:bidi="ar-SA"/>
      </w:rPr>
    </w:lvl>
    <w:lvl w:ilvl="7" w:tplc="0F1C2326">
      <w:numFmt w:val="bullet"/>
      <w:lvlText w:val="•"/>
      <w:lvlJc w:val="left"/>
      <w:pPr>
        <w:ind w:left="7193" w:hanging="721"/>
      </w:pPr>
      <w:rPr>
        <w:rFonts w:hint="default"/>
        <w:lang w:val="en-US" w:eastAsia="en-US" w:bidi="ar-SA"/>
      </w:rPr>
    </w:lvl>
    <w:lvl w:ilvl="8" w:tplc="BDE0D112">
      <w:numFmt w:val="bullet"/>
      <w:lvlText w:val="•"/>
      <w:lvlJc w:val="left"/>
      <w:pPr>
        <w:ind w:left="8115" w:hanging="721"/>
      </w:pPr>
      <w:rPr>
        <w:rFonts w:hint="default"/>
        <w:lang w:val="en-US" w:eastAsia="en-US" w:bidi="ar-SA"/>
      </w:rPr>
    </w:lvl>
  </w:abstractNum>
  <w:abstractNum w:abstractNumId="51" w15:restartNumberingAfterBreak="0">
    <w:nsid w:val="4DE9235E"/>
    <w:multiLevelType w:val="hybridMultilevel"/>
    <w:tmpl w:val="2B3E7030"/>
    <w:lvl w:ilvl="0" w:tplc="71D4544C">
      <w:start w:val="1"/>
      <w:numFmt w:val="decimal"/>
      <w:lvlText w:val="(%1)"/>
      <w:lvlJc w:val="left"/>
      <w:pPr>
        <w:ind w:left="219" w:hanging="721"/>
      </w:pPr>
      <w:rPr>
        <w:rFonts w:ascii="Times New Roman" w:eastAsia="Times New Roman" w:hAnsi="Times New Roman" w:cs="Times New Roman" w:hint="default"/>
        <w:b w:val="0"/>
        <w:bCs w:val="0"/>
        <w:i w:val="0"/>
        <w:iCs w:val="0"/>
        <w:w w:val="100"/>
        <w:sz w:val="22"/>
        <w:szCs w:val="22"/>
        <w:lang w:val="en-US" w:eastAsia="en-US" w:bidi="ar-SA"/>
      </w:rPr>
    </w:lvl>
    <w:lvl w:ilvl="1" w:tplc="49886EB8">
      <w:numFmt w:val="bullet"/>
      <w:lvlText w:val=""/>
      <w:lvlJc w:val="left"/>
      <w:pPr>
        <w:ind w:left="1300" w:hanging="361"/>
      </w:pPr>
      <w:rPr>
        <w:rFonts w:ascii="Symbol" w:eastAsia="Symbol" w:hAnsi="Symbol" w:cs="Symbol" w:hint="default"/>
        <w:b w:val="0"/>
        <w:bCs w:val="0"/>
        <w:i w:val="0"/>
        <w:iCs w:val="0"/>
        <w:w w:val="100"/>
        <w:sz w:val="22"/>
        <w:szCs w:val="22"/>
        <w:lang w:val="en-US" w:eastAsia="en-US" w:bidi="ar-SA"/>
      </w:rPr>
    </w:lvl>
    <w:lvl w:ilvl="2" w:tplc="2AC8B6D0">
      <w:numFmt w:val="bullet"/>
      <w:lvlText w:val="•"/>
      <w:lvlJc w:val="left"/>
      <w:pPr>
        <w:ind w:left="2244" w:hanging="361"/>
      </w:pPr>
      <w:rPr>
        <w:rFonts w:hint="default"/>
        <w:lang w:val="en-US" w:eastAsia="en-US" w:bidi="ar-SA"/>
      </w:rPr>
    </w:lvl>
    <w:lvl w:ilvl="3" w:tplc="FC342188">
      <w:numFmt w:val="bullet"/>
      <w:lvlText w:val="•"/>
      <w:lvlJc w:val="left"/>
      <w:pPr>
        <w:ind w:left="3188" w:hanging="361"/>
      </w:pPr>
      <w:rPr>
        <w:rFonts w:hint="default"/>
        <w:lang w:val="en-US" w:eastAsia="en-US" w:bidi="ar-SA"/>
      </w:rPr>
    </w:lvl>
    <w:lvl w:ilvl="4" w:tplc="B57E4408">
      <w:numFmt w:val="bullet"/>
      <w:lvlText w:val="•"/>
      <w:lvlJc w:val="left"/>
      <w:pPr>
        <w:ind w:left="4133" w:hanging="361"/>
      </w:pPr>
      <w:rPr>
        <w:rFonts w:hint="default"/>
        <w:lang w:val="en-US" w:eastAsia="en-US" w:bidi="ar-SA"/>
      </w:rPr>
    </w:lvl>
    <w:lvl w:ilvl="5" w:tplc="6D90971C">
      <w:numFmt w:val="bullet"/>
      <w:lvlText w:val="•"/>
      <w:lvlJc w:val="left"/>
      <w:pPr>
        <w:ind w:left="5077" w:hanging="361"/>
      </w:pPr>
      <w:rPr>
        <w:rFonts w:hint="default"/>
        <w:lang w:val="en-US" w:eastAsia="en-US" w:bidi="ar-SA"/>
      </w:rPr>
    </w:lvl>
    <w:lvl w:ilvl="6" w:tplc="B3707CF8">
      <w:numFmt w:val="bullet"/>
      <w:lvlText w:val="•"/>
      <w:lvlJc w:val="left"/>
      <w:pPr>
        <w:ind w:left="6022" w:hanging="361"/>
      </w:pPr>
      <w:rPr>
        <w:rFonts w:hint="default"/>
        <w:lang w:val="en-US" w:eastAsia="en-US" w:bidi="ar-SA"/>
      </w:rPr>
    </w:lvl>
    <w:lvl w:ilvl="7" w:tplc="D13A4012">
      <w:numFmt w:val="bullet"/>
      <w:lvlText w:val="•"/>
      <w:lvlJc w:val="left"/>
      <w:pPr>
        <w:ind w:left="6966" w:hanging="361"/>
      </w:pPr>
      <w:rPr>
        <w:rFonts w:hint="default"/>
        <w:lang w:val="en-US" w:eastAsia="en-US" w:bidi="ar-SA"/>
      </w:rPr>
    </w:lvl>
    <w:lvl w:ilvl="8" w:tplc="6AEEC464">
      <w:numFmt w:val="bullet"/>
      <w:lvlText w:val="•"/>
      <w:lvlJc w:val="left"/>
      <w:pPr>
        <w:ind w:left="7911" w:hanging="361"/>
      </w:pPr>
      <w:rPr>
        <w:rFonts w:hint="default"/>
        <w:lang w:val="en-US" w:eastAsia="en-US" w:bidi="ar-SA"/>
      </w:rPr>
    </w:lvl>
  </w:abstractNum>
  <w:abstractNum w:abstractNumId="52" w15:restartNumberingAfterBreak="0">
    <w:nsid w:val="4EC361F0"/>
    <w:multiLevelType w:val="multilevel"/>
    <w:tmpl w:val="B1C8BF74"/>
    <w:lvl w:ilvl="0">
      <w:start w:val="9"/>
      <w:numFmt w:val="decimal"/>
      <w:lvlText w:val="%1"/>
      <w:lvlJc w:val="left"/>
      <w:pPr>
        <w:ind w:left="1156" w:hanging="936"/>
      </w:pPr>
      <w:rPr>
        <w:rFonts w:hint="default"/>
      </w:rPr>
    </w:lvl>
    <w:lvl w:ilvl="1">
      <w:start w:val="3"/>
      <w:numFmt w:val="decimal"/>
      <w:lvlText w:val="%1.%2"/>
      <w:lvlJc w:val="left"/>
      <w:pPr>
        <w:ind w:left="1156" w:hanging="936"/>
      </w:pPr>
      <w:rPr>
        <w:rFonts w:hint="default"/>
      </w:rPr>
    </w:lvl>
    <w:lvl w:ilvl="2">
      <w:start w:val="1"/>
      <w:numFmt w:val="decimal"/>
      <w:lvlText w:val="%1.%2.%3"/>
      <w:lvlJc w:val="left"/>
      <w:pPr>
        <w:ind w:left="1156" w:hanging="936"/>
      </w:pPr>
      <w:rPr>
        <w:rFonts w:ascii="Arial" w:eastAsia="Arial" w:hAnsi="Arial" w:cs="Arial" w:hint="default"/>
        <w:b/>
        <w:bCs/>
        <w:i/>
        <w:spacing w:val="-1"/>
        <w:w w:val="99"/>
        <w:sz w:val="26"/>
        <w:szCs w:val="26"/>
      </w:rPr>
    </w:lvl>
    <w:lvl w:ilvl="3">
      <w:start w:val="1"/>
      <w:numFmt w:val="upperLetter"/>
      <w:pStyle w:val="ListLevel1"/>
      <w:lvlText w:val="%4."/>
      <w:lvlJc w:val="left"/>
      <w:pPr>
        <w:ind w:left="940" w:hanging="360"/>
      </w:pPr>
      <w:rPr>
        <w:color w:val="auto"/>
      </w:rPr>
    </w:lvl>
    <w:lvl w:ilvl="4">
      <w:start w:val="1"/>
      <w:numFmt w:val="decimal"/>
      <w:lvlText w:val="%5."/>
      <w:lvlJc w:val="left"/>
      <w:pPr>
        <w:ind w:left="1300" w:hanging="360"/>
      </w:pPr>
      <w:rPr>
        <w:rFonts w:hint="default"/>
        <w:spacing w:val="-1"/>
        <w:w w:val="100"/>
        <w:sz w:val="22"/>
        <w:szCs w:val="22"/>
      </w:rPr>
    </w:lvl>
    <w:lvl w:ilvl="5">
      <w:start w:val="1"/>
      <w:numFmt w:val="decimal"/>
      <w:lvlText w:val="%6)"/>
      <w:lvlJc w:val="left"/>
      <w:pPr>
        <w:ind w:left="1660" w:hanging="360"/>
      </w:pPr>
      <w:rPr>
        <w:rFonts w:ascii="Arial" w:eastAsia="Arial" w:hAnsi="Arial" w:cs="Arial" w:hint="default"/>
        <w:spacing w:val="-1"/>
        <w:w w:val="100"/>
        <w:sz w:val="22"/>
        <w:szCs w:val="22"/>
      </w:rPr>
    </w:lvl>
    <w:lvl w:ilvl="6">
      <w:numFmt w:val="bullet"/>
      <w:lvlText w:val="•"/>
      <w:lvlJc w:val="left"/>
      <w:pPr>
        <w:ind w:left="5148" w:hanging="360"/>
      </w:pPr>
      <w:rPr>
        <w:rFonts w:hint="default"/>
      </w:rPr>
    </w:lvl>
    <w:lvl w:ilvl="7">
      <w:numFmt w:val="bullet"/>
      <w:lvlText w:val="•"/>
      <w:lvlJc w:val="left"/>
      <w:pPr>
        <w:ind w:left="6311" w:hanging="360"/>
      </w:pPr>
      <w:rPr>
        <w:rFonts w:hint="default"/>
      </w:rPr>
    </w:lvl>
    <w:lvl w:ilvl="8">
      <w:numFmt w:val="bullet"/>
      <w:lvlText w:val="•"/>
      <w:lvlJc w:val="left"/>
      <w:pPr>
        <w:ind w:left="7474" w:hanging="360"/>
      </w:pPr>
      <w:rPr>
        <w:rFonts w:hint="default"/>
      </w:rPr>
    </w:lvl>
  </w:abstractNum>
  <w:abstractNum w:abstractNumId="53" w15:restartNumberingAfterBreak="0">
    <w:nsid w:val="50E52576"/>
    <w:multiLevelType w:val="hybridMultilevel"/>
    <w:tmpl w:val="56F0985E"/>
    <w:lvl w:ilvl="0" w:tplc="82EAB216">
      <w:start w:val="1"/>
      <w:numFmt w:val="decimal"/>
      <w:lvlText w:val="%1."/>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D0A25BB4">
      <w:start w:val="1"/>
      <w:numFmt w:val="lowerLetter"/>
      <w:lvlText w:val="%2)"/>
      <w:lvlJc w:val="left"/>
      <w:pPr>
        <w:ind w:left="3240"/>
      </w:pPr>
      <w:rPr>
        <w:rFonts w:hint="default"/>
        <w:b w:val="0"/>
        <w:i w:val="0"/>
        <w:strike w:val="0"/>
        <w:dstrike w:val="0"/>
        <w:color w:val="000000"/>
        <w:sz w:val="22"/>
        <w:szCs w:val="22"/>
        <w:u w:val="none" w:color="000000"/>
        <w:bdr w:val="none" w:sz="0" w:space="0" w:color="auto"/>
        <w:shd w:val="clear" w:color="auto" w:fill="auto"/>
        <w:vertAlign w:val="baseline"/>
      </w:rPr>
    </w:lvl>
    <w:lvl w:ilvl="2" w:tplc="12BC2550">
      <w:start w:val="1"/>
      <w:numFmt w:val="lowerRoman"/>
      <w:lvlText w:val="%3"/>
      <w:lvlJc w:val="left"/>
      <w:pPr>
        <w:ind w:left="39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BCE2BACA">
      <w:start w:val="1"/>
      <w:numFmt w:val="decimal"/>
      <w:lvlText w:val="%4"/>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65C6B666">
      <w:start w:val="1"/>
      <w:numFmt w:val="lowerLetter"/>
      <w:lvlText w:val="%5"/>
      <w:lvlJc w:val="left"/>
      <w:pPr>
        <w:ind w:left="54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D452E6EE">
      <w:start w:val="1"/>
      <w:numFmt w:val="lowerRoman"/>
      <w:lvlText w:val="%6"/>
      <w:lvlJc w:val="left"/>
      <w:pPr>
        <w:ind w:left="61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CEFC2FA0">
      <w:start w:val="1"/>
      <w:numFmt w:val="decimal"/>
      <w:lvlText w:val="%7"/>
      <w:lvlJc w:val="left"/>
      <w:pPr>
        <w:ind w:left="68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9732D21C">
      <w:start w:val="1"/>
      <w:numFmt w:val="lowerLetter"/>
      <w:lvlText w:val="%8"/>
      <w:lvlJc w:val="left"/>
      <w:pPr>
        <w:ind w:left="75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377CFFB2">
      <w:start w:val="1"/>
      <w:numFmt w:val="lowerRoman"/>
      <w:lvlText w:val="%9"/>
      <w:lvlJc w:val="left"/>
      <w:pPr>
        <w:ind w:left="82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54" w15:restartNumberingAfterBreak="0">
    <w:nsid w:val="514041F7"/>
    <w:multiLevelType w:val="hybridMultilevel"/>
    <w:tmpl w:val="04463664"/>
    <w:lvl w:ilvl="0" w:tplc="2264A384">
      <w:start w:val="1"/>
      <w:numFmt w:val="decimal"/>
      <w:pStyle w:val="ListLevel2"/>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5" w15:restartNumberingAfterBreak="0">
    <w:nsid w:val="529B4AC4"/>
    <w:multiLevelType w:val="hybridMultilevel"/>
    <w:tmpl w:val="BEEC045C"/>
    <w:lvl w:ilvl="0" w:tplc="D55A72AC">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53040903"/>
    <w:multiLevelType w:val="hybridMultilevel"/>
    <w:tmpl w:val="D44C1902"/>
    <w:lvl w:ilvl="0" w:tplc="CCBE440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7" w15:restartNumberingAfterBreak="0">
    <w:nsid w:val="537B6F5D"/>
    <w:multiLevelType w:val="hybridMultilevel"/>
    <w:tmpl w:val="14DA440C"/>
    <w:lvl w:ilvl="0" w:tplc="DD4C2D40">
      <w:start w:val="1"/>
      <w:numFmt w:val="bullet"/>
      <w:pStyle w:val="ListBullet1"/>
      <w:lvlText w:val=""/>
      <w:lvlJc w:val="left"/>
      <w:pPr>
        <w:ind w:left="715" w:hanging="360"/>
      </w:pPr>
      <w:rPr>
        <w:rFonts w:ascii="Symbol" w:hAnsi="Symbol" w:hint="default"/>
      </w:rPr>
    </w:lvl>
    <w:lvl w:ilvl="1" w:tplc="04090003" w:tentative="1">
      <w:start w:val="1"/>
      <w:numFmt w:val="bullet"/>
      <w:lvlText w:val="o"/>
      <w:lvlJc w:val="left"/>
      <w:pPr>
        <w:ind w:left="1435" w:hanging="360"/>
      </w:pPr>
      <w:rPr>
        <w:rFonts w:ascii="Courier New" w:hAnsi="Courier New" w:cs="Courier New" w:hint="default"/>
      </w:rPr>
    </w:lvl>
    <w:lvl w:ilvl="2" w:tplc="04090005" w:tentative="1">
      <w:start w:val="1"/>
      <w:numFmt w:val="bullet"/>
      <w:lvlText w:val=""/>
      <w:lvlJc w:val="left"/>
      <w:pPr>
        <w:ind w:left="2155" w:hanging="360"/>
      </w:pPr>
      <w:rPr>
        <w:rFonts w:ascii="Wingdings" w:hAnsi="Wingdings" w:hint="default"/>
      </w:rPr>
    </w:lvl>
    <w:lvl w:ilvl="3" w:tplc="04090001" w:tentative="1">
      <w:start w:val="1"/>
      <w:numFmt w:val="bullet"/>
      <w:lvlText w:val=""/>
      <w:lvlJc w:val="left"/>
      <w:pPr>
        <w:ind w:left="2875" w:hanging="360"/>
      </w:pPr>
      <w:rPr>
        <w:rFonts w:ascii="Symbol" w:hAnsi="Symbol" w:hint="default"/>
      </w:rPr>
    </w:lvl>
    <w:lvl w:ilvl="4" w:tplc="04090003" w:tentative="1">
      <w:start w:val="1"/>
      <w:numFmt w:val="bullet"/>
      <w:lvlText w:val="o"/>
      <w:lvlJc w:val="left"/>
      <w:pPr>
        <w:ind w:left="3595" w:hanging="360"/>
      </w:pPr>
      <w:rPr>
        <w:rFonts w:ascii="Courier New" w:hAnsi="Courier New" w:cs="Courier New" w:hint="default"/>
      </w:rPr>
    </w:lvl>
    <w:lvl w:ilvl="5" w:tplc="04090005" w:tentative="1">
      <w:start w:val="1"/>
      <w:numFmt w:val="bullet"/>
      <w:lvlText w:val=""/>
      <w:lvlJc w:val="left"/>
      <w:pPr>
        <w:ind w:left="4315" w:hanging="360"/>
      </w:pPr>
      <w:rPr>
        <w:rFonts w:ascii="Wingdings" w:hAnsi="Wingdings" w:hint="default"/>
      </w:rPr>
    </w:lvl>
    <w:lvl w:ilvl="6" w:tplc="04090001" w:tentative="1">
      <w:start w:val="1"/>
      <w:numFmt w:val="bullet"/>
      <w:lvlText w:val=""/>
      <w:lvlJc w:val="left"/>
      <w:pPr>
        <w:ind w:left="5035" w:hanging="360"/>
      </w:pPr>
      <w:rPr>
        <w:rFonts w:ascii="Symbol" w:hAnsi="Symbol" w:hint="default"/>
      </w:rPr>
    </w:lvl>
    <w:lvl w:ilvl="7" w:tplc="04090003" w:tentative="1">
      <w:start w:val="1"/>
      <w:numFmt w:val="bullet"/>
      <w:lvlText w:val="o"/>
      <w:lvlJc w:val="left"/>
      <w:pPr>
        <w:ind w:left="5755" w:hanging="360"/>
      </w:pPr>
      <w:rPr>
        <w:rFonts w:ascii="Courier New" w:hAnsi="Courier New" w:cs="Courier New" w:hint="default"/>
      </w:rPr>
    </w:lvl>
    <w:lvl w:ilvl="8" w:tplc="04090005" w:tentative="1">
      <w:start w:val="1"/>
      <w:numFmt w:val="bullet"/>
      <w:lvlText w:val=""/>
      <w:lvlJc w:val="left"/>
      <w:pPr>
        <w:ind w:left="6475" w:hanging="360"/>
      </w:pPr>
      <w:rPr>
        <w:rFonts w:ascii="Wingdings" w:hAnsi="Wingdings" w:hint="default"/>
      </w:rPr>
    </w:lvl>
  </w:abstractNum>
  <w:abstractNum w:abstractNumId="58" w15:restartNumberingAfterBreak="0">
    <w:nsid w:val="55F270E7"/>
    <w:multiLevelType w:val="hybridMultilevel"/>
    <w:tmpl w:val="3A3C913E"/>
    <w:lvl w:ilvl="0" w:tplc="9E825696">
      <w:start w:val="1"/>
      <w:numFmt w:val="decimal"/>
      <w:lvlText w:val="%1."/>
      <w:lvlJc w:val="left"/>
      <w:pPr>
        <w:ind w:left="7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36A6E594">
      <w:start w:val="1"/>
      <w:numFmt w:val="lowerLetter"/>
      <w:lvlText w:val="%2"/>
      <w:lvlJc w:val="left"/>
      <w:pPr>
        <w:ind w:left="14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12BC2550">
      <w:start w:val="1"/>
      <w:numFmt w:val="lowerRoman"/>
      <w:lvlText w:val="%3"/>
      <w:lvlJc w:val="left"/>
      <w:pPr>
        <w:ind w:left="2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BCE2BACA">
      <w:start w:val="1"/>
      <w:numFmt w:val="decimal"/>
      <w:lvlText w:val="%4"/>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65C6B666">
      <w:start w:val="1"/>
      <w:numFmt w:val="lowerLetter"/>
      <w:lvlText w:val="%5"/>
      <w:lvlJc w:val="left"/>
      <w:pPr>
        <w:ind w:left="36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D452E6EE">
      <w:start w:val="1"/>
      <w:numFmt w:val="lowerRoman"/>
      <w:lvlText w:val="%6"/>
      <w:lvlJc w:val="left"/>
      <w:pPr>
        <w:ind w:left="43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CEFC2FA0">
      <w:start w:val="1"/>
      <w:numFmt w:val="decimal"/>
      <w:lvlText w:val="%7"/>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9732D21C">
      <w:start w:val="1"/>
      <w:numFmt w:val="lowerLetter"/>
      <w:lvlText w:val="%8"/>
      <w:lvlJc w:val="left"/>
      <w:pPr>
        <w:ind w:left="57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377CFFB2">
      <w:start w:val="1"/>
      <w:numFmt w:val="lowerRoman"/>
      <w:lvlText w:val="%9"/>
      <w:lvlJc w:val="left"/>
      <w:pPr>
        <w:ind w:left="64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59" w15:restartNumberingAfterBreak="0">
    <w:nsid w:val="569E275B"/>
    <w:multiLevelType w:val="hybridMultilevel"/>
    <w:tmpl w:val="009843FC"/>
    <w:lvl w:ilvl="0" w:tplc="BF7A421E">
      <w:start w:val="1"/>
      <w:numFmt w:val="upperLetter"/>
      <w:lvlText w:val="%1."/>
      <w:lvlJc w:val="left"/>
      <w:pPr>
        <w:ind w:left="939" w:hanging="720"/>
      </w:pPr>
      <w:rPr>
        <w:rFonts w:ascii="Arial" w:eastAsia="Times New Roman" w:hAnsi="Arial" w:cs="Arial" w:hint="default"/>
        <w:b w:val="0"/>
        <w:bCs w:val="0"/>
        <w:i w:val="0"/>
        <w:iCs w:val="0"/>
        <w:spacing w:val="-2"/>
        <w:w w:val="100"/>
        <w:sz w:val="22"/>
        <w:szCs w:val="22"/>
        <w:lang w:val="en-US" w:eastAsia="en-US" w:bidi="ar-SA"/>
      </w:rPr>
    </w:lvl>
    <w:lvl w:ilvl="1" w:tplc="A6081BD8">
      <w:start w:val="1"/>
      <w:numFmt w:val="decimal"/>
      <w:lvlText w:val="%2."/>
      <w:lvlJc w:val="left"/>
      <w:pPr>
        <w:ind w:left="220" w:hanging="721"/>
      </w:pPr>
      <w:rPr>
        <w:rFonts w:ascii="Arial" w:eastAsia="Times New Roman" w:hAnsi="Arial" w:cs="Arial" w:hint="default"/>
        <w:b w:val="0"/>
        <w:bCs w:val="0"/>
        <w:i w:val="0"/>
        <w:iCs w:val="0"/>
        <w:w w:val="100"/>
        <w:sz w:val="22"/>
        <w:szCs w:val="22"/>
        <w:lang w:val="en-US" w:eastAsia="en-US" w:bidi="ar-SA"/>
      </w:rPr>
    </w:lvl>
    <w:lvl w:ilvl="2" w:tplc="87600454">
      <w:numFmt w:val="bullet"/>
      <w:lvlText w:val="•"/>
      <w:lvlJc w:val="left"/>
      <w:pPr>
        <w:ind w:left="1924" w:hanging="721"/>
      </w:pPr>
      <w:rPr>
        <w:rFonts w:hint="default"/>
        <w:lang w:val="en-US" w:eastAsia="en-US" w:bidi="ar-SA"/>
      </w:rPr>
    </w:lvl>
    <w:lvl w:ilvl="3" w:tplc="6C206898">
      <w:numFmt w:val="bullet"/>
      <w:lvlText w:val="•"/>
      <w:lvlJc w:val="left"/>
      <w:pPr>
        <w:ind w:left="2908" w:hanging="721"/>
      </w:pPr>
      <w:rPr>
        <w:rFonts w:hint="default"/>
        <w:lang w:val="en-US" w:eastAsia="en-US" w:bidi="ar-SA"/>
      </w:rPr>
    </w:lvl>
    <w:lvl w:ilvl="4" w:tplc="2B6630F6">
      <w:numFmt w:val="bullet"/>
      <w:lvlText w:val="•"/>
      <w:lvlJc w:val="left"/>
      <w:pPr>
        <w:ind w:left="3893" w:hanging="721"/>
      </w:pPr>
      <w:rPr>
        <w:rFonts w:hint="default"/>
        <w:lang w:val="en-US" w:eastAsia="en-US" w:bidi="ar-SA"/>
      </w:rPr>
    </w:lvl>
    <w:lvl w:ilvl="5" w:tplc="A6C0C478">
      <w:numFmt w:val="bullet"/>
      <w:lvlText w:val="•"/>
      <w:lvlJc w:val="left"/>
      <w:pPr>
        <w:ind w:left="4877" w:hanging="721"/>
      </w:pPr>
      <w:rPr>
        <w:rFonts w:hint="default"/>
        <w:lang w:val="en-US" w:eastAsia="en-US" w:bidi="ar-SA"/>
      </w:rPr>
    </w:lvl>
    <w:lvl w:ilvl="6" w:tplc="BCBC0742">
      <w:numFmt w:val="bullet"/>
      <w:lvlText w:val="•"/>
      <w:lvlJc w:val="left"/>
      <w:pPr>
        <w:ind w:left="5862" w:hanging="721"/>
      </w:pPr>
      <w:rPr>
        <w:rFonts w:hint="default"/>
        <w:lang w:val="en-US" w:eastAsia="en-US" w:bidi="ar-SA"/>
      </w:rPr>
    </w:lvl>
    <w:lvl w:ilvl="7" w:tplc="EC0AD522">
      <w:numFmt w:val="bullet"/>
      <w:lvlText w:val="•"/>
      <w:lvlJc w:val="left"/>
      <w:pPr>
        <w:ind w:left="6846" w:hanging="721"/>
      </w:pPr>
      <w:rPr>
        <w:rFonts w:hint="default"/>
        <w:lang w:val="en-US" w:eastAsia="en-US" w:bidi="ar-SA"/>
      </w:rPr>
    </w:lvl>
    <w:lvl w:ilvl="8" w:tplc="2550D3FC">
      <w:numFmt w:val="bullet"/>
      <w:lvlText w:val="•"/>
      <w:lvlJc w:val="left"/>
      <w:pPr>
        <w:ind w:left="7831" w:hanging="721"/>
      </w:pPr>
      <w:rPr>
        <w:rFonts w:hint="default"/>
        <w:lang w:val="en-US" w:eastAsia="en-US" w:bidi="ar-SA"/>
      </w:rPr>
    </w:lvl>
  </w:abstractNum>
  <w:abstractNum w:abstractNumId="60" w15:restartNumberingAfterBreak="0">
    <w:nsid w:val="583661BE"/>
    <w:multiLevelType w:val="hybridMultilevel"/>
    <w:tmpl w:val="1E749BAA"/>
    <w:lvl w:ilvl="0" w:tplc="04090001">
      <w:start w:val="1"/>
      <w:numFmt w:val="bullet"/>
      <w:lvlText w:val=""/>
      <w:lvlJc w:val="left"/>
      <w:pPr>
        <w:ind w:left="1660" w:hanging="360"/>
      </w:pPr>
      <w:rPr>
        <w:rFonts w:ascii="Symbol" w:hAnsi="Symbol" w:hint="default"/>
      </w:rPr>
    </w:lvl>
    <w:lvl w:ilvl="1" w:tplc="04090003" w:tentative="1">
      <w:start w:val="1"/>
      <w:numFmt w:val="bullet"/>
      <w:lvlText w:val="o"/>
      <w:lvlJc w:val="left"/>
      <w:pPr>
        <w:ind w:left="2380" w:hanging="360"/>
      </w:pPr>
      <w:rPr>
        <w:rFonts w:ascii="Courier New" w:hAnsi="Courier New" w:cs="Courier New" w:hint="default"/>
      </w:rPr>
    </w:lvl>
    <w:lvl w:ilvl="2" w:tplc="04090005" w:tentative="1">
      <w:start w:val="1"/>
      <w:numFmt w:val="bullet"/>
      <w:lvlText w:val=""/>
      <w:lvlJc w:val="left"/>
      <w:pPr>
        <w:ind w:left="3100" w:hanging="360"/>
      </w:pPr>
      <w:rPr>
        <w:rFonts w:ascii="Wingdings" w:hAnsi="Wingdings" w:hint="default"/>
      </w:rPr>
    </w:lvl>
    <w:lvl w:ilvl="3" w:tplc="04090001" w:tentative="1">
      <w:start w:val="1"/>
      <w:numFmt w:val="bullet"/>
      <w:lvlText w:val=""/>
      <w:lvlJc w:val="left"/>
      <w:pPr>
        <w:ind w:left="3820" w:hanging="360"/>
      </w:pPr>
      <w:rPr>
        <w:rFonts w:ascii="Symbol" w:hAnsi="Symbol" w:hint="default"/>
      </w:rPr>
    </w:lvl>
    <w:lvl w:ilvl="4" w:tplc="04090003" w:tentative="1">
      <w:start w:val="1"/>
      <w:numFmt w:val="bullet"/>
      <w:lvlText w:val="o"/>
      <w:lvlJc w:val="left"/>
      <w:pPr>
        <w:ind w:left="4540" w:hanging="360"/>
      </w:pPr>
      <w:rPr>
        <w:rFonts w:ascii="Courier New" w:hAnsi="Courier New" w:cs="Courier New" w:hint="default"/>
      </w:rPr>
    </w:lvl>
    <w:lvl w:ilvl="5" w:tplc="04090005" w:tentative="1">
      <w:start w:val="1"/>
      <w:numFmt w:val="bullet"/>
      <w:lvlText w:val=""/>
      <w:lvlJc w:val="left"/>
      <w:pPr>
        <w:ind w:left="5260" w:hanging="360"/>
      </w:pPr>
      <w:rPr>
        <w:rFonts w:ascii="Wingdings" w:hAnsi="Wingdings" w:hint="default"/>
      </w:rPr>
    </w:lvl>
    <w:lvl w:ilvl="6" w:tplc="04090001" w:tentative="1">
      <w:start w:val="1"/>
      <w:numFmt w:val="bullet"/>
      <w:lvlText w:val=""/>
      <w:lvlJc w:val="left"/>
      <w:pPr>
        <w:ind w:left="5980" w:hanging="360"/>
      </w:pPr>
      <w:rPr>
        <w:rFonts w:ascii="Symbol" w:hAnsi="Symbol" w:hint="default"/>
      </w:rPr>
    </w:lvl>
    <w:lvl w:ilvl="7" w:tplc="04090003" w:tentative="1">
      <w:start w:val="1"/>
      <w:numFmt w:val="bullet"/>
      <w:lvlText w:val="o"/>
      <w:lvlJc w:val="left"/>
      <w:pPr>
        <w:ind w:left="6700" w:hanging="360"/>
      </w:pPr>
      <w:rPr>
        <w:rFonts w:ascii="Courier New" w:hAnsi="Courier New" w:cs="Courier New" w:hint="default"/>
      </w:rPr>
    </w:lvl>
    <w:lvl w:ilvl="8" w:tplc="04090005" w:tentative="1">
      <w:start w:val="1"/>
      <w:numFmt w:val="bullet"/>
      <w:lvlText w:val=""/>
      <w:lvlJc w:val="left"/>
      <w:pPr>
        <w:ind w:left="7420" w:hanging="360"/>
      </w:pPr>
      <w:rPr>
        <w:rFonts w:ascii="Wingdings" w:hAnsi="Wingdings" w:hint="default"/>
      </w:rPr>
    </w:lvl>
  </w:abstractNum>
  <w:abstractNum w:abstractNumId="61" w15:restartNumberingAfterBreak="0">
    <w:nsid w:val="58B67C3A"/>
    <w:multiLevelType w:val="hybridMultilevel"/>
    <w:tmpl w:val="3EE64E2E"/>
    <w:lvl w:ilvl="0" w:tplc="CCBE440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5A0B1EDD"/>
    <w:multiLevelType w:val="hybridMultilevel"/>
    <w:tmpl w:val="E2627AA6"/>
    <w:lvl w:ilvl="0" w:tplc="8F74C480">
      <w:start w:val="1"/>
      <w:numFmt w:val="decimal"/>
      <w:lvlText w:val="%1."/>
      <w:lvlJc w:val="left"/>
      <w:pPr>
        <w:ind w:left="1660" w:hanging="721"/>
      </w:pPr>
      <w:rPr>
        <w:rFonts w:ascii="Arial" w:eastAsia="Times New Roman" w:hAnsi="Arial" w:cs="Arial" w:hint="default"/>
        <w:b w:val="0"/>
        <w:bCs w:val="0"/>
        <w:i w:val="0"/>
        <w:iCs w:val="0"/>
        <w:w w:val="100"/>
        <w:sz w:val="22"/>
        <w:szCs w:val="22"/>
        <w:lang w:val="en-US" w:eastAsia="en-US" w:bidi="ar-SA"/>
      </w:rPr>
    </w:lvl>
    <w:lvl w:ilvl="1" w:tplc="B440AB9A">
      <w:numFmt w:val="bullet"/>
      <w:lvlText w:val="•"/>
      <w:lvlJc w:val="left"/>
      <w:pPr>
        <w:ind w:left="2474" w:hanging="721"/>
      </w:pPr>
      <w:rPr>
        <w:rFonts w:hint="default"/>
        <w:lang w:val="en-US" w:eastAsia="en-US" w:bidi="ar-SA"/>
      </w:rPr>
    </w:lvl>
    <w:lvl w:ilvl="2" w:tplc="AF12C1AC">
      <w:numFmt w:val="bullet"/>
      <w:lvlText w:val="•"/>
      <w:lvlJc w:val="left"/>
      <w:pPr>
        <w:ind w:left="3288" w:hanging="721"/>
      </w:pPr>
      <w:rPr>
        <w:rFonts w:hint="default"/>
        <w:lang w:val="en-US" w:eastAsia="en-US" w:bidi="ar-SA"/>
      </w:rPr>
    </w:lvl>
    <w:lvl w:ilvl="3" w:tplc="5838AFBC">
      <w:numFmt w:val="bullet"/>
      <w:lvlText w:val="•"/>
      <w:lvlJc w:val="left"/>
      <w:pPr>
        <w:ind w:left="4102" w:hanging="721"/>
      </w:pPr>
      <w:rPr>
        <w:rFonts w:hint="default"/>
        <w:lang w:val="en-US" w:eastAsia="en-US" w:bidi="ar-SA"/>
      </w:rPr>
    </w:lvl>
    <w:lvl w:ilvl="4" w:tplc="572C884C">
      <w:numFmt w:val="bullet"/>
      <w:lvlText w:val="•"/>
      <w:lvlJc w:val="left"/>
      <w:pPr>
        <w:ind w:left="4916" w:hanging="721"/>
      </w:pPr>
      <w:rPr>
        <w:rFonts w:hint="default"/>
        <w:lang w:val="en-US" w:eastAsia="en-US" w:bidi="ar-SA"/>
      </w:rPr>
    </w:lvl>
    <w:lvl w:ilvl="5" w:tplc="71462092">
      <w:numFmt w:val="bullet"/>
      <w:lvlText w:val="•"/>
      <w:lvlJc w:val="left"/>
      <w:pPr>
        <w:ind w:left="5730" w:hanging="721"/>
      </w:pPr>
      <w:rPr>
        <w:rFonts w:hint="default"/>
        <w:lang w:val="en-US" w:eastAsia="en-US" w:bidi="ar-SA"/>
      </w:rPr>
    </w:lvl>
    <w:lvl w:ilvl="6" w:tplc="D314551C">
      <w:numFmt w:val="bullet"/>
      <w:lvlText w:val="•"/>
      <w:lvlJc w:val="left"/>
      <w:pPr>
        <w:ind w:left="6544" w:hanging="721"/>
      </w:pPr>
      <w:rPr>
        <w:rFonts w:hint="default"/>
        <w:lang w:val="en-US" w:eastAsia="en-US" w:bidi="ar-SA"/>
      </w:rPr>
    </w:lvl>
    <w:lvl w:ilvl="7" w:tplc="7840C8F4">
      <w:numFmt w:val="bullet"/>
      <w:lvlText w:val="•"/>
      <w:lvlJc w:val="left"/>
      <w:pPr>
        <w:ind w:left="7358" w:hanging="721"/>
      </w:pPr>
      <w:rPr>
        <w:rFonts w:hint="default"/>
        <w:lang w:val="en-US" w:eastAsia="en-US" w:bidi="ar-SA"/>
      </w:rPr>
    </w:lvl>
    <w:lvl w:ilvl="8" w:tplc="E8848BCC">
      <w:numFmt w:val="bullet"/>
      <w:lvlText w:val="•"/>
      <w:lvlJc w:val="left"/>
      <w:pPr>
        <w:ind w:left="8172" w:hanging="721"/>
      </w:pPr>
      <w:rPr>
        <w:rFonts w:hint="default"/>
        <w:lang w:val="en-US" w:eastAsia="en-US" w:bidi="ar-SA"/>
      </w:rPr>
    </w:lvl>
  </w:abstractNum>
  <w:abstractNum w:abstractNumId="63" w15:restartNumberingAfterBreak="0">
    <w:nsid w:val="5C2E1D98"/>
    <w:multiLevelType w:val="hybridMultilevel"/>
    <w:tmpl w:val="887EAB42"/>
    <w:lvl w:ilvl="0" w:tplc="3B967C6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5C9F112C"/>
    <w:multiLevelType w:val="multilevel"/>
    <w:tmpl w:val="91248A54"/>
    <w:name w:val="FormHeadSet"/>
    <w:lvl w:ilvl="0">
      <w:start w:val="1"/>
      <w:numFmt w:val="decimal"/>
      <w:pStyle w:val="FNum1"/>
      <w:lvlText w:val="%1."/>
      <w:lvlJc w:val="left"/>
      <w:pPr>
        <w:tabs>
          <w:tab w:val="num" w:pos="720"/>
        </w:tabs>
        <w:ind w:left="720" w:hanging="720"/>
      </w:pPr>
      <w:rPr>
        <w:rFonts w:hint="default"/>
        <w:sz w:val="24"/>
        <w:szCs w:val="24"/>
      </w:rPr>
    </w:lvl>
    <w:lvl w:ilvl="1">
      <w:start w:val="1"/>
      <w:numFmt w:val="lowerLetter"/>
      <w:pStyle w:val="FNum2"/>
      <w:lvlText w:val="(%2)"/>
      <w:lvlJc w:val="left"/>
      <w:pPr>
        <w:tabs>
          <w:tab w:val="num" w:pos="1440"/>
        </w:tabs>
        <w:ind w:left="1440" w:hanging="720"/>
      </w:pPr>
      <w:rPr>
        <w:rFonts w:hint="default"/>
      </w:rPr>
    </w:lvl>
    <w:lvl w:ilvl="2">
      <w:start w:val="1"/>
      <w:numFmt w:val="none"/>
      <w:suff w:val="nothing"/>
      <w:lvlText w:val=""/>
      <w:lvlJc w:val="left"/>
      <w:pPr>
        <w:ind w:left="-32767" w:firstLine="0"/>
      </w:pPr>
      <w:rPr>
        <w:rFonts w:hint="default"/>
      </w:rPr>
    </w:lvl>
    <w:lvl w:ilvl="3">
      <w:start w:val="1"/>
      <w:numFmt w:val="none"/>
      <w:suff w:val="nothing"/>
      <w:lvlText w:val=""/>
      <w:lvlJc w:val="left"/>
      <w:pPr>
        <w:ind w:left="-32767" w:firstLine="0"/>
      </w:pPr>
      <w:rPr>
        <w:rFonts w:hint="default"/>
      </w:rPr>
    </w:lvl>
    <w:lvl w:ilvl="4">
      <w:start w:val="1"/>
      <w:numFmt w:val="none"/>
      <w:suff w:val="nothing"/>
      <w:lvlText w:val=""/>
      <w:lvlJc w:val="left"/>
      <w:pPr>
        <w:ind w:left="-32767" w:firstLine="0"/>
      </w:pPr>
      <w:rPr>
        <w:rFonts w:hint="default"/>
      </w:rPr>
    </w:lvl>
    <w:lvl w:ilvl="5">
      <w:start w:val="1"/>
      <w:numFmt w:val="none"/>
      <w:suff w:val="nothing"/>
      <w:lvlText w:val=""/>
      <w:lvlJc w:val="left"/>
      <w:pPr>
        <w:ind w:left="-32767" w:firstLine="0"/>
      </w:pPr>
      <w:rPr>
        <w:rFonts w:hint="default"/>
      </w:rPr>
    </w:lvl>
    <w:lvl w:ilvl="6">
      <w:start w:val="1"/>
      <w:numFmt w:val="none"/>
      <w:suff w:val="nothing"/>
      <w:lvlText w:val=""/>
      <w:lvlJc w:val="left"/>
      <w:pPr>
        <w:ind w:left="-32767" w:firstLine="0"/>
      </w:pPr>
      <w:rPr>
        <w:rFonts w:hint="default"/>
      </w:rPr>
    </w:lvl>
    <w:lvl w:ilvl="7">
      <w:start w:val="1"/>
      <w:numFmt w:val="none"/>
      <w:suff w:val="nothing"/>
      <w:lvlText w:val=""/>
      <w:lvlJc w:val="left"/>
      <w:pPr>
        <w:ind w:left="-32767" w:firstLine="0"/>
      </w:pPr>
      <w:rPr>
        <w:rFonts w:hint="default"/>
      </w:rPr>
    </w:lvl>
    <w:lvl w:ilvl="8">
      <w:start w:val="1"/>
      <w:numFmt w:val="none"/>
      <w:suff w:val="nothing"/>
      <w:lvlText w:val=""/>
      <w:lvlJc w:val="left"/>
      <w:pPr>
        <w:ind w:left="-32767" w:firstLine="0"/>
      </w:pPr>
      <w:rPr>
        <w:rFonts w:hint="default"/>
      </w:rPr>
    </w:lvl>
  </w:abstractNum>
  <w:abstractNum w:abstractNumId="65" w15:restartNumberingAfterBreak="0">
    <w:nsid w:val="5CE21375"/>
    <w:multiLevelType w:val="hybridMultilevel"/>
    <w:tmpl w:val="C7242580"/>
    <w:lvl w:ilvl="0" w:tplc="CCBE4408">
      <w:start w:val="1"/>
      <w:numFmt w:val="lowerLetter"/>
      <w:lvlText w:val="(%1)"/>
      <w:lvlJc w:val="left"/>
      <w:pPr>
        <w:ind w:left="720" w:hanging="360"/>
      </w:pPr>
      <w:rPr>
        <w:rFonts w:hint="default"/>
      </w:rPr>
    </w:lvl>
    <w:lvl w:ilvl="1" w:tplc="22F67B52">
      <w:start w:val="1"/>
      <w:numFmt w:val="decimal"/>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5ED9081F"/>
    <w:multiLevelType w:val="hybridMultilevel"/>
    <w:tmpl w:val="C6BE19E2"/>
    <w:lvl w:ilvl="0" w:tplc="569C349C">
      <w:start w:val="1"/>
      <w:numFmt w:val="lowerLetter"/>
      <w:lvlText w:val="(%1)"/>
      <w:lvlJc w:val="left"/>
      <w:pPr>
        <w:ind w:left="720" w:hanging="360"/>
      </w:pPr>
      <w:rPr>
        <w:rFonts w:hint="default"/>
        <w:b w:val="0"/>
        <w:bCs w:val="0"/>
        <w:i w:val="0"/>
        <w:iCs w:val="0"/>
      </w:rPr>
    </w:lvl>
    <w:lvl w:ilvl="1" w:tplc="40E2907E">
      <w:start w:val="1"/>
      <w:numFmt w:val="lowerLetter"/>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5F796FD2"/>
    <w:multiLevelType w:val="hybridMultilevel"/>
    <w:tmpl w:val="5FC475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606C611E"/>
    <w:multiLevelType w:val="hybridMultilevel"/>
    <w:tmpl w:val="164A6550"/>
    <w:lvl w:ilvl="0" w:tplc="45AE7C10">
      <w:start w:val="1"/>
      <w:numFmt w:val="decimal"/>
      <w:lvlText w:val="%1."/>
      <w:lvlJc w:val="left"/>
      <w:pPr>
        <w:ind w:left="579" w:hanging="360"/>
      </w:pPr>
      <w:rPr>
        <w:rFonts w:ascii="Times New Roman" w:eastAsia="Times New Roman" w:hAnsi="Times New Roman" w:cs="Times New Roman" w:hint="default"/>
        <w:b w:val="0"/>
        <w:bCs w:val="0"/>
        <w:i w:val="0"/>
        <w:iCs w:val="0"/>
        <w:w w:val="100"/>
        <w:sz w:val="22"/>
        <w:szCs w:val="22"/>
        <w:lang w:val="en-US" w:eastAsia="en-US" w:bidi="ar-SA"/>
      </w:rPr>
    </w:lvl>
    <w:lvl w:ilvl="1" w:tplc="DFEAB7AC">
      <w:numFmt w:val="bullet"/>
      <w:lvlText w:val="•"/>
      <w:lvlJc w:val="left"/>
      <w:pPr>
        <w:ind w:left="1862" w:hanging="360"/>
      </w:pPr>
      <w:rPr>
        <w:rFonts w:hint="default"/>
        <w:lang w:val="en-US" w:eastAsia="en-US" w:bidi="ar-SA"/>
      </w:rPr>
    </w:lvl>
    <w:lvl w:ilvl="2" w:tplc="FB0C9E9C">
      <w:numFmt w:val="bullet"/>
      <w:lvlText w:val="•"/>
      <w:lvlJc w:val="left"/>
      <w:pPr>
        <w:ind w:left="3144" w:hanging="360"/>
      </w:pPr>
      <w:rPr>
        <w:rFonts w:hint="default"/>
        <w:lang w:val="en-US" w:eastAsia="en-US" w:bidi="ar-SA"/>
      </w:rPr>
    </w:lvl>
    <w:lvl w:ilvl="3" w:tplc="3CC6F476">
      <w:numFmt w:val="bullet"/>
      <w:lvlText w:val="•"/>
      <w:lvlJc w:val="left"/>
      <w:pPr>
        <w:ind w:left="4426" w:hanging="360"/>
      </w:pPr>
      <w:rPr>
        <w:rFonts w:hint="default"/>
        <w:lang w:val="en-US" w:eastAsia="en-US" w:bidi="ar-SA"/>
      </w:rPr>
    </w:lvl>
    <w:lvl w:ilvl="4" w:tplc="E31687FE">
      <w:numFmt w:val="bullet"/>
      <w:lvlText w:val="•"/>
      <w:lvlJc w:val="left"/>
      <w:pPr>
        <w:ind w:left="5708" w:hanging="360"/>
      </w:pPr>
      <w:rPr>
        <w:rFonts w:hint="default"/>
        <w:lang w:val="en-US" w:eastAsia="en-US" w:bidi="ar-SA"/>
      </w:rPr>
    </w:lvl>
    <w:lvl w:ilvl="5" w:tplc="B488448E">
      <w:numFmt w:val="bullet"/>
      <w:lvlText w:val="•"/>
      <w:lvlJc w:val="left"/>
      <w:pPr>
        <w:ind w:left="6990" w:hanging="360"/>
      </w:pPr>
      <w:rPr>
        <w:rFonts w:hint="default"/>
        <w:lang w:val="en-US" w:eastAsia="en-US" w:bidi="ar-SA"/>
      </w:rPr>
    </w:lvl>
    <w:lvl w:ilvl="6" w:tplc="75BC2882">
      <w:numFmt w:val="bullet"/>
      <w:lvlText w:val="•"/>
      <w:lvlJc w:val="left"/>
      <w:pPr>
        <w:ind w:left="8272" w:hanging="360"/>
      </w:pPr>
      <w:rPr>
        <w:rFonts w:hint="default"/>
        <w:lang w:val="en-US" w:eastAsia="en-US" w:bidi="ar-SA"/>
      </w:rPr>
    </w:lvl>
    <w:lvl w:ilvl="7" w:tplc="6A58334C">
      <w:numFmt w:val="bullet"/>
      <w:lvlText w:val="•"/>
      <w:lvlJc w:val="left"/>
      <w:pPr>
        <w:ind w:left="9554" w:hanging="360"/>
      </w:pPr>
      <w:rPr>
        <w:rFonts w:hint="default"/>
        <w:lang w:val="en-US" w:eastAsia="en-US" w:bidi="ar-SA"/>
      </w:rPr>
    </w:lvl>
    <w:lvl w:ilvl="8" w:tplc="5C3CEFAC">
      <w:numFmt w:val="bullet"/>
      <w:lvlText w:val="•"/>
      <w:lvlJc w:val="left"/>
      <w:pPr>
        <w:ind w:left="10836" w:hanging="360"/>
      </w:pPr>
      <w:rPr>
        <w:rFonts w:hint="default"/>
        <w:lang w:val="en-US" w:eastAsia="en-US" w:bidi="ar-SA"/>
      </w:rPr>
    </w:lvl>
  </w:abstractNum>
  <w:abstractNum w:abstractNumId="69" w15:restartNumberingAfterBreak="0">
    <w:nsid w:val="613C0E56"/>
    <w:multiLevelType w:val="hybridMultilevel"/>
    <w:tmpl w:val="3EE677E2"/>
    <w:lvl w:ilvl="0" w:tplc="E79004A0">
      <w:start w:val="1"/>
      <w:numFmt w:val="bullet"/>
      <w:pStyle w:val="ListBullet3"/>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62AF197A"/>
    <w:multiLevelType w:val="hybridMultilevel"/>
    <w:tmpl w:val="608A2162"/>
    <w:lvl w:ilvl="0" w:tplc="E7B6E860">
      <w:start w:val="1"/>
      <w:numFmt w:val="lowerLetter"/>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71" w15:restartNumberingAfterBreak="0">
    <w:nsid w:val="6371363A"/>
    <w:multiLevelType w:val="hybridMultilevel"/>
    <w:tmpl w:val="F6746DAE"/>
    <w:lvl w:ilvl="0" w:tplc="04090001">
      <w:start w:val="1"/>
      <w:numFmt w:val="bullet"/>
      <w:lvlText w:val=""/>
      <w:lvlJc w:val="left"/>
      <w:pPr>
        <w:ind w:left="939" w:hanging="720"/>
      </w:pPr>
      <w:rPr>
        <w:rFonts w:ascii="Symbol" w:hAnsi="Symbol" w:hint="default"/>
        <w:b w:val="0"/>
        <w:bCs w:val="0"/>
        <w:i w:val="0"/>
        <w:iCs w:val="0"/>
        <w:spacing w:val="-2"/>
        <w:w w:val="100"/>
        <w:sz w:val="22"/>
        <w:szCs w:val="22"/>
        <w:lang w:val="en-US" w:eastAsia="en-US" w:bidi="ar-SA"/>
      </w:rPr>
    </w:lvl>
    <w:lvl w:ilvl="1" w:tplc="A6081BD8">
      <w:start w:val="1"/>
      <w:numFmt w:val="decimal"/>
      <w:lvlText w:val="%2."/>
      <w:lvlJc w:val="left"/>
      <w:pPr>
        <w:ind w:left="220" w:hanging="721"/>
      </w:pPr>
      <w:rPr>
        <w:rFonts w:ascii="Arial" w:eastAsia="Times New Roman" w:hAnsi="Arial" w:cs="Arial" w:hint="default"/>
        <w:b w:val="0"/>
        <w:bCs w:val="0"/>
        <w:i w:val="0"/>
        <w:iCs w:val="0"/>
        <w:w w:val="100"/>
        <w:sz w:val="22"/>
        <w:szCs w:val="22"/>
        <w:lang w:val="en-US" w:eastAsia="en-US" w:bidi="ar-SA"/>
      </w:rPr>
    </w:lvl>
    <w:lvl w:ilvl="2" w:tplc="87600454">
      <w:numFmt w:val="bullet"/>
      <w:lvlText w:val="•"/>
      <w:lvlJc w:val="left"/>
      <w:pPr>
        <w:ind w:left="1924" w:hanging="721"/>
      </w:pPr>
      <w:rPr>
        <w:rFonts w:hint="default"/>
        <w:lang w:val="en-US" w:eastAsia="en-US" w:bidi="ar-SA"/>
      </w:rPr>
    </w:lvl>
    <w:lvl w:ilvl="3" w:tplc="6C206898">
      <w:numFmt w:val="bullet"/>
      <w:lvlText w:val="•"/>
      <w:lvlJc w:val="left"/>
      <w:pPr>
        <w:ind w:left="2908" w:hanging="721"/>
      </w:pPr>
      <w:rPr>
        <w:rFonts w:hint="default"/>
        <w:lang w:val="en-US" w:eastAsia="en-US" w:bidi="ar-SA"/>
      </w:rPr>
    </w:lvl>
    <w:lvl w:ilvl="4" w:tplc="2B6630F6">
      <w:numFmt w:val="bullet"/>
      <w:lvlText w:val="•"/>
      <w:lvlJc w:val="left"/>
      <w:pPr>
        <w:ind w:left="3893" w:hanging="721"/>
      </w:pPr>
      <w:rPr>
        <w:rFonts w:hint="default"/>
        <w:lang w:val="en-US" w:eastAsia="en-US" w:bidi="ar-SA"/>
      </w:rPr>
    </w:lvl>
    <w:lvl w:ilvl="5" w:tplc="A6C0C478">
      <w:numFmt w:val="bullet"/>
      <w:lvlText w:val="•"/>
      <w:lvlJc w:val="left"/>
      <w:pPr>
        <w:ind w:left="4877" w:hanging="721"/>
      </w:pPr>
      <w:rPr>
        <w:rFonts w:hint="default"/>
        <w:lang w:val="en-US" w:eastAsia="en-US" w:bidi="ar-SA"/>
      </w:rPr>
    </w:lvl>
    <w:lvl w:ilvl="6" w:tplc="BCBC0742">
      <w:numFmt w:val="bullet"/>
      <w:lvlText w:val="•"/>
      <w:lvlJc w:val="left"/>
      <w:pPr>
        <w:ind w:left="5862" w:hanging="721"/>
      </w:pPr>
      <w:rPr>
        <w:rFonts w:hint="default"/>
        <w:lang w:val="en-US" w:eastAsia="en-US" w:bidi="ar-SA"/>
      </w:rPr>
    </w:lvl>
    <w:lvl w:ilvl="7" w:tplc="EC0AD522">
      <w:numFmt w:val="bullet"/>
      <w:lvlText w:val="•"/>
      <w:lvlJc w:val="left"/>
      <w:pPr>
        <w:ind w:left="6846" w:hanging="721"/>
      </w:pPr>
      <w:rPr>
        <w:rFonts w:hint="default"/>
        <w:lang w:val="en-US" w:eastAsia="en-US" w:bidi="ar-SA"/>
      </w:rPr>
    </w:lvl>
    <w:lvl w:ilvl="8" w:tplc="2550D3FC">
      <w:numFmt w:val="bullet"/>
      <w:lvlText w:val="•"/>
      <w:lvlJc w:val="left"/>
      <w:pPr>
        <w:ind w:left="7831" w:hanging="721"/>
      </w:pPr>
      <w:rPr>
        <w:rFonts w:hint="default"/>
        <w:lang w:val="en-US" w:eastAsia="en-US" w:bidi="ar-SA"/>
      </w:rPr>
    </w:lvl>
  </w:abstractNum>
  <w:abstractNum w:abstractNumId="72" w15:restartNumberingAfterBreak="0">
    <w:nsid w:val="63FD33E4"/>
    <w:multiLevelType w:val="hybridMultilevel"/>
    <w:tmpl w:val="67D81EE8"/>
    <w:lvl w:ilvl="0" w:tplc="0980DA1E">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6582752F"/>
    <w:multiLevelType w:val="hybridMultilevel"/>
    <w:tmpl w:val="AFBA0386"/>
    <w:lvl w:ilvl="0" w:tplc="658AEE40">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15:restartNumberingAfterBreak="0">
    <w:nsid w:val="66D37613"/>
    <w:multiLevelType w:val="hybridMultilevel"/>
    <w:tmpl w:val="2E306750"/>
    <w:lvl w:ilvl="0" w:tplc="CCBE440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15:restartNumberingAfterBreak="0">
    <w:nsid w:val="6785179F"/>
    <w:multiLevelType w:val="hybridMultilevel"/>
    <w:tmpl w:val="D4FA1380"/>
    <w:lvl w:ilvl="0" w:tplc="B7688926">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6" w15:restartNumberingAfterBreak="0">
    <w:nsid w:val="6B0E44CE"/>
    <w:multiLevelType w:val="hybridMultilevel"/>
    <w:tmpl w:val="BEEC045C"/>
    <w:lvl w:ilvl="0" w:tplc="D55A72AC">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15:restartNumberingAfterBreak="0">
    <w:nsid w:val="6DB05752"/>
    <w:multiLevelType w:val="hybridMultilevel"/>
    <w:tmpl w:val="50427C1A"/>
    <w:lvl w:ilvl="0" w:tplc="CCBE4408">
      <w:start w:val="1"/>
      <w:numFmt w:val="lowerLetter"/>
      <w:lvlText w:val="(%1)"/>
      <w:lvlJc w:val="left"/>
      <w:pPr>
        <w:ind w:left="2019" w:hanging="360"/>
      </w:pPr>
      <w:rPr>
        <w:rFonts w:hint="default"/>
      </w:rPr>
    </w:lvl>
    <w:lvl w:ilvl="1" w:tplc="04090019" w:tentative="1">
      <w:start w:val="1"/>
      <w:numFmt w:val="lowerLetter"/>
      <w:lvlText w:val="%2."/>
      <w:lvlJc w:val="left"/>
      <w:pPr>
        <w:ind w:left="2739" w:hanging="360"/>
      </w:pPr>
    </w:lvl>
    <w:lvl w:ilvl="2" w:tplc="0409001B" w:tentative="1">
      <w:start w:val="1"/>
      <w:numFmt w:val="lowerRoman"/>
      <w:lvlText w:val="%3."/>
      <w:lvlJc w:val="right"/>
      <w:pPr>
        <w:ind w:left="3459" w:hanging="180"/>
      </w:pPr>
    </w:lvl>
    <w:lvl w:ilvl="3" w:tplc="0409000F" w:tentative="1">
      <w:start w:val="1"/>
      <w:numFmt w:val="decimal"/>
      <w:lvlText w:val="%4."/>
      <w:lvlJc w:val="left"/>
      <w:pPr>
        <w:ind w:left="4179" w:hanging="360"/>
      </w:pPr>
    </w:lvl>
    <w:lvl w:ilvl="4" w:tplc="04090019" w:tentative="1">
      <w:start w:val="1"/>
      <w:numFmt w:val="lowerLetter"/>
      <w:lvlText w:val="%5."/>
      <w:lvlJc w:val="left"/>
      <w:pPr>
        <w:ind w:left="4899" w:hanging="360"/>
      </w:pPr>
    </w:lvl>
    <w:lvl w:ilvl="5" w:tplc="0409001B" w:tentative="1">
      <w:start w:val="1"/>
      <w:numFmt w:val="lowerRoman"/>
      <w:lvlText w:val="%6."/>
      <w:lvlJc w:val="right"/>
      <w:pPr>
        <w:ind w:left="5619" w:hanging="180"/>
      </w:pPr>
    </w:lvl>
    <w:lvl w:ilvl="6" w:tplc="0409000F" w:tentative="1">
      <w:start w:val="1"/>
      <w:numFmt w:val="decimal"/>
      <w:lvlText w:val="%7."/>
      <w:lvlJc w:val="left"/>
      <w:pPr>
        <w:ind w:left="6339" w:hanging="360"/>
      </w:pPr>
    </w:lvl>
    <w:lvl w:ilvl="7" w:tplc="04090019" w:tentative="1">
      <w:start w:val="1"/>
      <w:numFmt w:val="lowerLetter"/>
      <w:lvlText w:val="%8."/>
      <w:lvlJc w:val="left"/>
      <w:pPr>
        <w:ind w:left="7059" w:hanging="360"/>
      </w:pPr>
    </w:lvl>
    <w:lvl w:ilvl="8" w:tplc="0409001B" w:tentative="1">
      <w:start w:val="1"/>
      <w:numFmt w:val="lowerRoman"/>
      <w:lvlText w:val="%9."/>
      <w:lvlJc w:val="right"/>
      <w:pPr>
        <w:ind w:left="7779" w:hanging="180"/>
      </w:pPr>
    </w:lvl>
  </w:abstractNum>
  <w:abstractNum w:abstractNumId="78" w15:restartNumberingAfterBreak="0">
    <w:nsid w:val="6EA451CF"/>
    <w:multiLevelType w:val="hybridMultilevel"/>
    <w:tmpl w:val="6C4AC73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15:restartNumberingAfterBreak="0">
    <w:nsid w:val="6EBD0DD8"/>
    <w:multiLevelType w:val="hybridMultilevel"/>
    <w:tmpl w:val="4DECCE2E"/>
    <w:lvl w:ilvl="0" w:tplc="FA16A31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15:restartNumberingAfterBreak="0">
    <w:nsid w:val="70512A6C"/>
    <w:multiLevelType w:val="hybridMultilevel"/>
    <w:tmpl w:val="57E2EBFC"/>
    <w:lvl w:ilvl="0" w:tplc="1250DF36">
      <w:start w:val="1"/>
      <w:numFmt w:val="bullet"/>
      <w:pStyle w:val="Tablecopybullets"/>
      <w:lvlText w:val=""/>
      <w:lvlJc w:val="left"/>
      <w:pPr>
        <w:ind w:left="360" w:hanging="360"/>
      </w:pPr>
      <w:rPr>
        <w:rFonts w:ascii="Symbol" w:hAnsi="Symbol" w:hint="default"/>
      </w:rPr>
    </w:lvl>
    <w:lvl w:ilvl="1" w:tplc="B0F08764">
      <w:start w:val="1"/>
      <w:numFmt w:val="bullet"/>
      <w:pStyle w:val="Tablecopybulletssecondary"/>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715B7531"/>
    <w:multiLevelType w:val="hybridMultilevel"/>
    <w:tmpl w:val="E0D2590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15:restartNumberingAfterBreak="0">
    <w:nsid w:val="72092533"/>
    <w:multiLevelType w:val="hybridMultilevel"/>
    <w:tmpl w:val="BEEC045C"/>
    <w:lvl w:ilvl="0" w:tplc="D55A72AC">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15:restartNumberingAfterBreak="0">
    <w:nsid w:val="748C6945"/>
    <w:multiLevelType w:val="hybridMultilevel"/>
    <w:tmpl w:val="3EBC169C"/>
    <w:lvl w:ilvl="0" w:tplc="CCBE4408">
      <w:start w:val="1"/>
      <w:numFmt w:val="lowerLetter"/>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84" w15:restartNumberingAfterBreak="0">
    <w:nsid w:val="74B632D5"/>
    <w:multiLevelType w:val="hybridMultilevel"/>
    <w:tmpl w:val="5A46A99A"/>
    <w:lvl w:ilvl="0" w:tplc="2294D792">
      <w:start w:val="1"/>
      <w:numFmt w:val="decimal"/>
      <w:lvlText w:val="%1."/>
      <w:lvlJc w:val="left"/>
      <w:pPr>
        <w:ind w:left="759" w:hanging="360"/>
      </w:pPr>
      <w:rPr>
        <w:rFonts w:ascii="Times New Roman" w:eastAsia="Times New Roman" w:hAnsi="Times New Roman" w:cs="Times New Roman" w:hint="default"/>
        <w:b w:val="0"/>
        <w:bCs w:val="0"/>
        <w:i w:val="0"/>
        <w:iCs w:val="0"/>
        <w:w w:val="100"/>
        <w:sz w:val="22"/>
        <w:szCs w:val="22"/>
        <w:lang w:val="en-US" w:eastAsia="en-US" w:bidi="ar-SA"/>
      </w:rPr>
    </w:lvl>
    <w:lvl w:ilvl="1" w:tplc="5D945ABA">
      <w:start w:val="1"/>
      <w:numFmt w:val="decimal"/>
      <w:lvlText w:val="%2."/>
      <w:lvlJc w:val="left"/>
      <w:pPr>
        <w:ind w:left="220" w:hanging="721"/>
      </w:pPr>
      <w:rPr>
        <w:rFonts w:hint="default"/>
        <w:b w:val="0"/>
        <w:bCs w:val="0"/>
        <w:i w:val="0"/>
        <w:iCs w:val="0"/>
        <w:w w:val="100"/>
        <w:sz w:val="22"/>
        <w:szCs w:val="22"/>
        <w:lang w:val="en-US" w:eastAsia="en-US" w:bidi="ar-SA"/>
      </w:rPr>
    </w:lvl>
    <w:lvl w:ilvl="2" w:tplc="2CA28AF4">
      <w:start w:val="1"/>
      <w:numFmt w:val="lowerLetter"/>
      <w:lvlText w:val="(%3)"/>
      <w:lvlJc w:val="left"/>
      <w:pPr>
        <w:ind w:left="2380" w:hanging="721"/>
      </w:pPr>
      <w:rPr>
        <w:rFonts w:ascii="Times New Roman" w:eastAsia="Times New Roman" w:hAnsi="Times New Roman" w:cs="Times New Roman" w:hint="default"/>
        <w:b w:val="0"/>
        <w:bCs w:val="0"/>
        <w:i w:val="0"/>
        <w:iCs w:val="0"/>
        <w:w w:val="100"/>
        <w:sz w:val="22"/>
        <w:szCs w:val="22"/>
        <w:lang w:val="en-US" w:eastAsia="en-US" w:bidi="ar-SA"/>
      </w:rPr>
    </w:lvl>
    <w:lvl w:ilvl="3" w:tplc="32B259F0">
      <w:numFmt w:val="bullet"/>
      <w:lvlText w:val="•"/>
      <w:lvlJc w:val="left"/>
      <w:pPr>
        <w:ind w:left="3307" w:hanging="721"/>
      </w:pPr>
      <w:rPr>
        <w:rFonts w:hint="default"/>
        <w:lang w:val="en-US" w:eastAsia="en-US" w:bidi="ar-SA"/>
      </w:rPr>
    </w:lvl>
    <w:lvl w:ilvl="4" w:tplc="CD7A472E">
      <w:numFmt w:val="bullet"/>
      <w:lvlText w:val="•"/>
      <w:lvlJc w:val="left"/>
      <w:pPr>
        <w:ind w:left="4235" w:hanging="721"/>
      </w:pPr>
      <w:rPr>
        <w:rFonts w:hint="default"/>
        <w:lang w:val="en-US" w:eastAsia="en-US" w:bidi="ar-SA"/>
      </w:rPr>
    </w:lvl>
    <w:lvl w:ilvl="5" w:tplc="2FD2E8A6">
      <w:numFmt w:val="bullet"/>
      <w:lvlText w:val="•"/>
      <w:lvlJc w:val="left"/>
      <w:pPr>
        <w:ind w:left="5162" w:hanging="721"/>
      </w:pPr>
      <w:rPr>
        <w:rFonts w:hint="default"/>
        <w:lang w:val="en-US" w:eastAsia="en-US" w:bidi="ar-SA"/>
      </w:rPr>
    </w:lvl>
    <w:lvl w:ilvl="6" w:tplc="BE6004D0">
      <w:numFmt w:val="bullet"/>
      <w:lvlText w:val="•"/>
      <w:lvlJc w:val="left"/>
      <w:pPr>
        <w:ind w:left="6090" w:hanging="721"/>
      </w:pPr>
      <w:rPr>
        <w:rFonts w:hint="default"/>
        <w:lang w:val="en-US" w:eastAsia="en-US" w:bidi="ar-SA"/>
      </w:rPr>
    </w:lvl>
    <w:lvl w:ilvl="7" w:tplc="14A8C1BC">
      <w:numFmt w:val="bullet"/>
      <w:lvlText w:val="•"/>
      <w:lvlJc w:val="left"/>
      <w:pPr>
        <w:ind w:left="7017" w:hanging="721"/>
      </w:pPr>
      <w:rPr>
        <w:rFonts w:hint="default"/>
        <w:lang w:val="en-US" w:eastAsia="en-US" w:bidi="ar-SA"/>
      </w:rPr>
    </w:lvl>
    <w:lvl w:ilvl="8" w:tplc="EDCC50D6">
      <w:numFmt w:val="bullet"/>
      <w:lvlText w:val="•"/>
      <w:lvlJc w:val="left"/>
      <w:pPr>
        <w:ind w:left="7945" w:hanging="721"/>
      </w:pPr>
      <w:rPr>
        <w:rFonts w:hint="default"/>
        <w:lang w:val="en-US" w:eastAsia="en-US" w:bidi="ar-SA"/>
      </w:rPr>
    </w:lvl>
  </w:abstractNum>
  <w:abstractNum w:abstractNumId="85" w15:restartNumberingAfterBreak="0">
    <w:nsid w:val="75662980"/>
    <w:multiLevelType w:val="hybridMultilevel"/>
    <w:tmpl w:val="78467F52"/>
    <w:lvl w:ilvl="0" w:tplc="2294D792">
      <w:start w:val="1"/>
      <w:numFmt w:val="decimal"/>
      <w:lvlText w:val="%1."/>
      <w:lvlJc w:val="left"/>
      <w:pPr>
        <w:ind w:left="759" w:hanging="360"/>
      </w:pPr>
      <w:rPr>
        <w:rFonts w:ascii="Times New Roman" w:eastAsia="Times New Roman" w:hAnsi="Times New Roman" w:cs="Times New Roman" w:hint="default"/>
        <w:b w:val="0"/>
        <w:bCs w:val="0"/>
        <w:i w:val="0"/>
        <w:iCs w:val="0"/>
        <w:w w:val="100"/>
        <w:sz w:val="22"/>
        <w:szCs w:val="22"/>
        <w:lang w:val="en-US" w:eastAsia="en-US" w:bidi="ar-SA"/>
      </w:rPr>
    </w:lvl>
    <w:lvl w:ilvl="1" w:tplc="5D945ABA">
      <w:start w:val="1"/>
      <w:numFmt w:val="decimal"/>
      <w:lvlText w:val="%2."/>
      <w:lvlJc w:val="left"/>
      <w:pPr>
        <w:ind w:left="220" w:hanging="721"/>
      </w:pPr>
      <w:rPr>
        <w:rFonts w:hint="default"/>
        <w:b w:val="0"/>
        <w:bCs w:val="0"/>
        <w:i w:val="0"/>
        <w:iCs w:val="0"/>
        <w:w w:val="100"/>
        <w:sz w:val="22"/>
        <w:szCs w:val="22"/>
        <w:lang w:val="en-US" w:eastAsia="en-US" w:bidi="ar-SA"/>
      </w:rPr>
    </w:lvl>
    <w:lvl w:ilvl="2" w:tplc="CCBE4408">
      <w:start w:val="1"/>
      <w:numFmt w:val="lowerLetter"/>
      <w:lvlText w:val="(%3)"/>
      <w:lvlJc w:val="left"/>
      <w:pPr>
        <w:ind w:left="2380" w:hanging="721"/>
      </w:pPr>
      <w:rPr>
        <w:rFonts w:hint="default"/>
        <w:b w:val="0"/>
        <w:bCs w:val="0"/>
        <w:i w:val="0"/>
        <w:iCs w:val="0"/>
        <w:w w:val="100"/>
        <w:sz w:val="22"/>
        <w:szCs w:val="22"/>
        <w:lang w:val="en-US" w:eastAsia="en-US" w:bidi="ar-SA"/>
      </w:rPr>
    </w:lvl>
    <w:lvl w:ilvl="3" w:tplc="32B259F0">
      <w:numFmt w:val="bullet"/>
      <w:lvlText w:val="•"/>
      <w:lvlJc w:val="left"/>
      <w:pPr>
        <w:ind w:left="3307" w:hanging="721"/>
      </w:pPr>
      <w:rPr>
        <w:rFonts w:hint="default"/>
        <w:lang w:val="en-US" w:eastAsia="en-US" w:bidi="ar-SA"/>
      </w:rPr>
    </w:lvl>
    <w:lvl w:ilvl="4" w:tplc="CD7A472E">
      <w:numFmt w:val="bullet"/>
      <w:lvlText w:val="•"/>
      <w:lvlJc w:val="left"/>
      <w:pPr>
        <w:ind w:left="4235" w:hanging="721"/>
      </w:pPr>
      <w:rPr>
        <w:rFonts w:hint="default"/>
        <w:lang w:val="en-US" w:eastAsia="en-US" w:bidi="ar-SA"/>
      </w:rPr>
    </w:lvl>
    <w:lvl w:ilvl="5" w:tplc="2FD2E8A6">
      <w:numFmt w:val="bullet"/>
      <w:lvlText w:val="•"/>
      <w:lvlJc w:val="left"/>
      <w:pPr>
        <w:ind w:left="5162" w:hanging="721"/>
      </w:pPr>
      <w:rPr>
        <w:rFonts w:hint="default"/>
        <w:lang w:val="en-US" w:eastAsia="en-US" w:bidi="ar-SA"/>
      </w:rPr>
    </w:lvl>
    <w:lvl w:ilvl="6" w:tplc="BE6004D0">
      <w:numFmt w:val="bullet"/>
      <w:lvlText w:val="•"/>
      <w:lvlJc w:val="left"/>
      <w:pPr>
        <w:ind w:left="6090" w:hanging="721"/>
      </w:pPr>
      <w:rPr>
        <w:rFonts w:hint="default"/>
        <w:lang w:val="en-US" w:eastAsia="en-US" w:bidi="ar-SA"/>
      </w:rPr>
    </w:lvl>
    <w:lvl w:ilvl="7" w:tplc="14A8C1BC">
      <w:numFmt w:val="bullet"/>
      <w:lvlText w:val="•"/>
      <w:lvlJc w:val="left"/>
      <w:pPr>
        <w:ind w:left="7017" w:hanging="721"/>
      </w:pPr>
      <w:rPr>
        <w:rFonts w:hint="default"/>
        <w:lang w:val="en-US" w:eastAsia="en-US" w:bidi="ar-SA"/>
      </w:rPr>
    </w:lvl>
    <w:lvl w:ilvl="8" w:tplc="EDCC50D6">
      <w:numFmt w:val="bullet"/>
      <w:lvlText w:val="•"/>
      <w:lvlJc w:val="left"/>
      <w:pPr>
        <w:ind w:left="7945" w:hanging="721"/>
      </w:pPr>
      <w:rPr>
        <w:rFonts w:hint="default"/>
        <w:lang w:val="en-US" w:eastAsia="en-US" w:bidi="ar-SA"/>
      </w:rPr>
    </w:lvl>
  </w:abstractNum>
  <w:abstractNum w:abstractNumId="86" w15:restartNumberingAfterBreak="0">
    <w:nsid w:val="77B116FD"/>
    <w:multiLevelType w:val="hybridMultilevel"/>
    <w:tmpl w:val="4350AC0C"/>
    <w:lvl w:ilvl="0" w:tplc="FD3C90A6">
      <w:start w:val="1"/>
      <w:numFmt w:val="upperLetter"/>
      <w:lvlText w:val="%1."/>
      <w:lvlJc w:val="left"/>
      <w:pPr>
        <w:ind w:left="720" w:hanging="360"/>
      </w:pPr>
      <w:rPr>
        <w:rFonts w:ascii="Arial" w:eastAsia="Times New Roman" w:hAnsi="Arial" w:cs="Arial" w:hint="default"/>
        <w:b w:val="0"/>
        <w:bCs w:val="0"/>
        <w:i w:val="0"/>
        <w:iCs w:val="0"/>
        <w:spacing w:val="-2"/>
        <w:w w:val="100"/>
        <w:sz w:val="22"/>
        <w:szCs w:val="22"/>
        <w:lang w:val="en-US" w:eastAsia="en-US" w:bidi="ar-S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15:restartNumberingAfterBreak="0">
    <w:nsid w:val="787D2A62"/>
    <w:multiLevelType w:val="hybridMultilevel"/>
    <w:tmpl w:val="DE808720"/>
    <w:lvl w:ilvl="0" w:tplc="6B1455AC">
      <w:start w:val="4"/>
      <w:numFmt w:val="decimal"/>
      <w:lvlText w:val="%1.0"/>
      <w:lvlJc w:val="left"/>
      <w:pPr>
        <w:ind w:left="939" w:hanging="721"/>
      </w:pPr>
      <w:rPr>
        <w:rFonts w:ascii="Arial" w:eastAsia="Times New Roman" w:hAnsi="Arial" w:cs="Arial" w:hint="default"/>
        <w:b w:val="0"/>
        <w:bCs w:val="0"/>
        <w:i w:val="0"/>
        <w:iCs w:val="0"/>
        <w:w w:val="100"/>
        <w:sz w:val="22"/>
        <w:szCs w:val="22"/>
        <w:lang w:val="en-US" w:eastAsia="en-US" w:bidi="ar-SA"/>
      </w:rPr>
    </w:lvl>
    <w:lvl w:ilvl="1" w:tplc="CEC6FF9C">
      <w:start w:val="1"/>
      <w:numFmt w:val="lowerLetter"/>
      <w:lvlText w:val="(%2)"/>
      <w:lvlJc w:val="left"/>
      <w:pPr>
        <w:ind w:left="1660" w:hanging="721"/>
      </w:pPr>
      <w:rPr>
        <w:rFonts w:ascii="Times New Roman" w:eastAsia="Times New Roman" w:hAnsi="Times New Roman" w:cs="Times New Roman" w:hint="default"/>
        <w:b w:val="0"/>
        <w:bCs w:val="0"/>
        <w:i w:val="0"/>
        <w:iCs w:val="0"/>
        <w:w w:val="100"/>
        <w:sz w:val="22"/>
        <w:szCs w:val="22"/>
        <w:lang w:val="en-US" w:eastAsia="en-US" w:bidi="ar-SA"/>
      </w:rPr>
    </w:lvl>
    <w:lvl w:ilvl="2" w:tplc="A7BEB5CA">
      <w:numFmt w:val="bullet"/>
      <w:lvlText w:val="•"/>
      <w:lvlJc w:val="left"/>
      <w:pPr>
        <w:ind w:left="2564" w:hanging="721"/>
      </w:pPr>
      <w:rPr>
        <w:rFonts w:hint="default"/>
        <w:lang w:val="en-US" w:eastAsia="en-US" w:bidi="ar-SA"/>
      </w:rPr>
    </w:lvl>
    <w:lvl w:ilvl="3" w:tplc="97DAF254">
      <w:numFmt w:val="bullet"/>
      <w:lvlText w:val="•"/>
      <w:lvlJc w:val="left"/>
      <w:pPr>
        <w:ind w:left="3468" w:hanging="721"/>
      </w:pPr>
      <w:rPr>
        <w:rFonts w:hint="default"/>
        <w:lang w:val="en-US" w:eastAsia="en-US" w:bidi="ar-SA"/>
      </w:rPr>
    </w:lvl>
    <w:lvl w:ilvl="4" w:tplc="3D6A6F66">
      <w:numFmt w:val="bullet"/>
      <w:lvlText w:val="•"/>
      <w:lvlJc w:val="left"/>
      <w:pPr>
        <w:ind w:left="4373" w:hanging="721"/>
      </w:pPr>
      <w:rPr>
        <w:rFonts w:hint="default"/>
        <w:lang w:val="en-US" w:eastAsia="en-US" w:bidi="ar-SA"/>
      </w:rPr>
    </w:lvl>
    <w:lvl w:ilvl="5" w:tplc="1610C250">
      <w:numFmt w:val="bullet"/>
      <w:lvlText w:val="•"/>
      <w:lvlJc w:val="left"/>
      <w:pPr>
        <w:ind w:left="5277" w:hanging="721"/>
      </w:pPr>
      <w:rPr>
        <w:rFonts w:hint="default"/>
        <w:lang w:val="en-US" w:eastAsia="en-US" w:bidi="ar-SA"/>
      </w:rPr>
    </w:lvl>
    <w:lvl w:ilvl="6" w:tplc="1E888C24">
      <w:numFmt w:val="bullet"/>
      <w:lvlText w:val="•"/>
      <w:lvlJc w:val="left"/>
      <w:pPr>
        <w:ind w:left="6182" w:hanging="721"/>
      </w:pPr>
      <w:rPr>
        <w:rFonts w:hint="default"/>
        <w:lang w:val="en-US" w:eastAsia="en-US" w:bidi="ar-SA"/>
      </w:rPr>
    </w:lvl>
    <w:lvl w:ilvl="7" w:tplc="D658A52A">
      <w:numFmt w:val="bullet"/>
      <w:lvlText w:val="•"/>
      <w:lvlJc w:val="left"/>
      <w:pPr>
        <w:ind w:left="7086" w:hanging="721"/>
      </w:pPr>
      <w:rPr>
        <w:rFonts w:hint="default"/>
        <w:lang w:val="en-US" w:eastAsia="en-US" w:bidi="ar-SA"/>
      </w:rPr>
    </w:lvl>
    <w:lvl w:ilvl="8" w:tplc="BDE8086C">
      <w:numFmt w:val="bullet"/>
      <w:lvlText w:val="•"/>
      <w:lvlJc w:val="left"/>
      <w:pPr>
        <w:ind w:left="7991" w:hanging="721"/>
      </w:pPr>
      <w:rPr>
        <w:rFonts w:hint="default"/>
        <w:lang w:val="en-US" w:eastAsia="en-US" w:bidi="ar-SA"/>
      </w:rPr>
    </w:lvl>
  </w:abstractNum>
  <w:abstractNum w:abstractNumId="88" w15:restartNumberingAfterBreak="0">
    <w:nsid w:val="7B3615B0"/>
    <w:multiLevelType w:val="hybridMultilevel"/>
    <w:tmpl w:val="78087190"/>
    <w:lvl w:ilvl="0" w:tplc="CCBE440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15:restartNumberingAfterBreak="0">
    <w:nsid w:val="7D446A65"/>
    <w:multiLevelType w:val="hybridMultilevel"/>
    <w:tmpl w:val="9DEC096E"/>
    <w:lvl w:ilvl="0" w:tplc="F44CA2BC">
      <w:start w:val="1"/>
      <w:numFmt w:val="upperLetter"/>
      <w:lvlText w:val="%1."/>
      <w:lvlJc w:val="left"/>
      <w:pPr>
        <w:ind w:left="939" w:hanging="720"/>
      </w:pPr>
      <w:rPr>
        <w:rFonts w:ascii="Arial" w:eastAsia="Times New Roman" w:hAnsi="Arial" w:cs="Arial" w:hint="default"/>
        <w:b w:val="0"/>
        <w:bCs w:val="0"/>
        <w:i w:val="0"/>
        <w:iCs w:val="0"/>
        <w:spacing w:val="-2"/>
        <w:w w:val="100"/>
        <w:sz w:val="22"/>
        <w:szCs w:val="22"/>
        <w:lang w:val="en-US" w:eastAsia="en-US" w:bidi="ar-SA"/>
      </w:rPr>
    </w:lvl>
    <w:lvl w:ilvl="1" w:tplc="350800FE">
      <w:start w:val="1"/>
      <w:numFmt w:val="decimal"/>
      <w:lvlText w:val="%2."/>
      <w:lvlJc w:val="left"/>
      <w:pPr>
        <w:ind w:left="940" w:hanging="541"/>
      </w:pPr>
      <w:rPr>
        <w:rFonts w:ascii="Arial" w:eastAsia="Times New Roman" w:hAnsi="Arial" w:cs="Arial" w:hint="default"/>
        <w:b w:val="0"/>
        <w:bCs w:val="0"/>
        <w:i w:val="0"/>
        <w:iCs w:val="0"/>
        <w:w w:val="100"/>
        <w:sz w:val="22"/>
        <w:szCs w:val="22"/>
        <w:lang w:val="en-US" w:eastAsia="en-US" w:bidi="ar-SA"/>
      </w:rPr>
    </w:lvl>
    <w:lvl w:ilvl="2" w:tplc="D13094EC">
      <w:numFmt w:val="bullet"/>
      <w:lvlText w:val="•"/>
      <w:lvlJc w:val="left"/>
      <w:pPr>
        <w:ind w:left="1160" w:hanging="541"/>
      </w:pPr>
      <w:rPr>
        <w:rFonts w:hint="default"/>
        <w:lang w:val="en-US" w:eastAsia="en-US" w:bidi="ar-SA"/>
      </w:rPr>
    </w:lvl>
    <w:lvl w:ilvl="3" w:tplc="CC961DD8">
      <w:numFmt w:val="bullet"/>
      <w:lvlText w:val="•"/>
      <w:lvlJc w:val="left"/>
      <w:pPr>
        <w:ind w:left="1270" w:hanging="541"/>
      </w:pPr>
      <w:rPr>
        <w:rFonts w:hint="default"/>
        <w:lang w:val="en-US" w:eastAsia="en-US" w:bidi="ar-SA"/>
      </w:rPr>
    </w:lvl>
    <w:lvl w:ilvl="4" w:tplc="2802466A">
      <w:numFmt w:val="bullet"/>
      <w:lvlText w:val="•"/>
      <w:lvlJc w:val="left"/>
      <w:pPr>
        <w:ind w:left="1380" w:hanging="541"/>
      </w:pPr>
      <w:rPr>
        <w:rFonts w:hint="default"/>
        <w:lang w:val="en-US" w:eastAsia="en-US" w:bidi="ar-SA"/>
      </w:rPr>
    </w:lvl>
    <w:lvl w:ilvl="5" w:tplc="BDA88F2C">
      <w:numFmt w:val="bullet"/>
      <w:lvlText w:val="•"/>
      <w:lvlJc w:val="left"/>
      <w:pPr>
        <w:ind w:left="1490" w:hanging="541"/>
      </w:pPr>
      <w:rPr>
        <w:rFonts w:hint="default"/>
        <w:lang w:val="en-US" w:eastAsia="en-US" w:bidi="ar-SA"/>
      </w:rPr>
    </w:lvl>
    <w:lvl w:ilvl="6" w:tplc="2E9095F2">
      <w:numFmt w:val="bullet"/>
      <w:lvlText w:val="•"/>
      <w:lvlJc w:val="left"/>
      <w:pPr>
        <w:ind w:left="1600" w:hanging="541"/>
      </w:pPr>
      <w:rPr>
        <w:rFonts w:hint="default"/>
        <w:lang w:val="en-US" w:eastAsia="en-US" w:bidi="ar-SA"/>
      </w:rPr>
    </w:lvl>
    <w:lvl w:ilvl="7" w:tplc="CB6CA546">
      <w:numFmt w:val="bullet"/>
      <w:lvlText w:val="•"/>
      <w:lvlJc w:val="left"/>
      <w:pPr>
        <w:ind w:left="1710" w:hanging="541"/>
      </w:pPr>
      <w:rPr>
        <w:rFonts w:hint="default"/>
        <w:lang w:val="en-US" w:eastAsia="en-US" w:bidi="ar-SA"/>
      </w:rPr>
    </w:lvl>
    <w:lvl w:ilvl="8" w:tplc="F6A25C8A">
      <w:numFmt w:val="bullet"/>
      <w:lvlText w:val="•"/>
      <w:lvlJc w:val="left"/>
      <w:pPr>
        <w:ind w:left="1821" w:hanging="541"/>
      </w:pPr>
      <w:rPr>
        <w:rFonts w:hint="default"/>
        <w:lang w:val="en-US" w:eastAsia="en-US" w:bidi="ar-SA"/>
      </w:rPr>
    </w:lvl>
  </w:abstractNum>
  <w:abstractNum w:abstractNumId="90" w15:restartNumberingAfterBreak="0">
    <w:nsid w:val="7D493A6F"/>
    <w:multiLevelType w:val="hybridMultilevel"/>
    <w:tmpl w:val="D952A1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7D58631D"/>
    <w:multiLevelType w:val="hybridMultilevel"/>
    <w:tmpl w:val="3D963776"/>
    <w:lvl w:ilvl="0" w:tplc="CCBE440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2" w15:restartNumberingAfterBreak="0">
    <w:nsid w:val="7D737545"/>
    <w:multiLevelType w:val="hybridMultilevel"/>
    <w:tmpl w:val="FDC064EC"/>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49775824">
    <w:abstractNumId w:val="30"/>
  </w:num>
  <w:num w:numId="2" w16cid:durableId="856968807">
    <w:abstractNumId w:val="7"/>
  </w:num>
  <w:num w:numId="3" w16cid:durableId="581572160">
    <w:abstractNumId w:val="5"/>
  </w:num>
  <w:num w:numId="4" w16cid:durableId="232935284">
    <w:abstractNumId w:val="4"/>
  </w:num>
  <w:num w:numId="5" w16cid:durableId="1704212428">
    <w:abstractNumId w:val="3"/>
  </w:num>
  <w:num w:numId="6" w16cid:durableId="704135952">
    <w:abstractNumId w:val="6"/>
  </w:num>
  <w:num w:numId="7" w16cid:durableId="1347905916">
    <w:abstractNumId w:val="2"/>
  </w:num>
  <w:num w:numId="8" w16cid:durableId="1756631807">
    <w:abstractNumId w:val="1"/>
  </w:num>
  <w:num w:numId="9" w16cid:durableId="698898833">
    <w:abstractNumId w:val="0"/>
  </w:num>
  <w:num w:numId="10" w16cid:durableId="665521834">
    <w:abstractNumId w:val="12"/>
  </w:num>
  <w:num w:numId="11" w16cid:durableId="312607321">
    <w:abstractNumId w:val="31"/>
  </w:num>
  <w:num w:numId="12" w16cid:durableId="517624797">
    <w:abstractNumId w:val="80"/>
  </w:num>
  <w:num w:numId="13" w16cid:durableId="1922256112">
    <w:abstractNumId w:val="69"/>
  </w:num>
  <w:num w:numId="14" w16cid:durableId="543756819">
    <w:abstractNumId w:val="24"/>
  </w:num>
  <w:num w:numId="15" w16cid:durableId="1322925885">
    <w:abstractNumId w:val="21"/>
  </w:num>
  <w:num w:numId="16" w16cid:durableId="540481711">
    <w:abstractNumId w:val="66"/>
  </w:num>
  <w:num w:numId="17" w16cid:durableId="1407534719">
    <w:abstractNumId w:val="88"/>
  </w:num>
  <w:num w:numId="18" w16cid:durableId="1397120042">
    <w:abstractNumId w:val="61"/>
  </w:num>
  <w:num w:numId="19" w16cid:durableId="26953668">
    <w:abstractNumId w:val="15"/>
  </w:num>
  <w:num w:numId="20" w16cid:durableId="1413311832">
    <w:abstractNumId w:val="75"/>
  </w:num>
  <w:num w:numId="21" w16cid:durableId="256334401">
    <w:abstractNumId w:val="27"/>
  </w:num>
  <w:num w:numId="22" w16cid:durableId="1034430955">
    <w:abstractNumId w:val="90"/>
  </w:num>
  <w:num w:numId="23" w16cid:durableId="403602081">
    <w:abstractNumId w:val="53"/>
  </w:num>
  <w:num w:numId="24" w16cid:durableId="1950893899">
    <w:abstractNumId w:val="58"/>
  </w:num>
  <w:num w:numId="25" w16cid:durableId="1898855367">
    <w:abstractNumId w:val="28"/>
  </w:num>
  <w:num w:numId="26" w16cid:durableId="992946094">
    <w:abstractNumId w:val="64"/>
  </w:num>
  <w:num w:numId="27" w16cid:durableId="965550750">
    <w:abstractNumId w:val="45"/>
  </w:num>
  <w:num w:numId="28" w16cid:durableId="1642612867">
    <w:abstractNumId w:val="34"/>
  </w:num>
  <w:num w:numId="29" w16cid:durableId="1145393488">
    <w:abstractNumId w:val="51"/>
  </w:num>
  <w:num w:numId="30" w16cid:durableId="1809083756">
    <w:abstractNumId w:val="48"/>
  </w:num>
  <w:num w:numId="31" w16cid:durableId="1279024245">
    <w:abstractNumId w:val="23"/>
  </w:num>
  <w:num w:numId="32" w16cid:durableId="1160192946">
    <w:abstractNumId w:val="68"/>
  </w:num>
  <w:num w:numId="33" w16cid:durableId="1376082171">
    <w:abstractNumId w:val="14"/>
  </w:num>
  <w:num w:numId="34" w16cid:durableId="308437402">
    <w:abstractNumId w:val="84"/>
  </w:num>
  <w:num w:numId="35" w16cid:durableId="1682120746">
    <w:abstractNumId w:val="62"/>
  </w:num>
  <w:num w:numId="36" w16cid:durableId="1670136572">
    <w:abstractNumId w:val="59"/>
  </w:num>
  <w:num w:numId="37" w16cid:durableId="4597372">
    <w:abstractNumId w:val="89"/>
  </w:num>
  <w:num w:numId="38" w16cid:durableId="2137915975">
    <w:abstractNumId w:val="41"/>
  </w:num>
  <w:num w:numId="39" w16cid:durableId="1006861028">
    <w:abstractNumId w:val="87"/>
  </w:num>
  <w:num w:numId="40" w16cid:durableId="1186016374">
    <w:abstractNumId w:val="50"/>
  </w:num>
  <w:num w:numId="41" w16cid:durableId="379520938">
    <w:abstractNumId w:val="42"/>
  </w:num>
  <w:num w:numId="42" w16cid:durableId="77309244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2368162">
    <w:abstractNumId w:val="37"/>
  </w:num>
  <w:num w:numId="44" w16cid:durableId="1870219544">
    <w:abstractNumId w:val="82"/>
  </w:num>
  <w:num w:numId="45" w16cid:durableId="1382363886">
    <w:abstractNumId w:val="26"/>
  </w:num>
  <w:num w:numId="46" w16cid:durableId="1581139073">
    <w:abstractNumId w:val="55"/>
  </w:num>
  <w:num w:numId="47" w16cid:durableId="1778719645">
    <w:abstractNumId w:val="10"/>
  </w:num>
  <w:num w:numId="48" w16cid:durableId="1822623842">
    <w:abstractNumId w:val="16"/>
  </w:num>
  <w:num w:numId="49" w16cid:durableId="195043095">
    <w:abstractNumId w:val="32"/>
  </w:num>
  <w:num w:numId="50" w16cid:durableId="529956359">
    <w:abstractNumId w:val="56"/>
  </w:num>
  <w:num w:numId="51" w16cid:durableId="1885558891">
    <w:abstractNumId w:val="18"/>
  </w:num>
  <w:num w:numId="52" w16cid:durableId="1245454627">
    <w:abstractNumId w:val="8"/>
  </w:num>
  <w:num w:numId="53" w16cid:durableId="2079863053">
    <w:abstractNumId w:val="17"/>
  </w:num>
  <w:num w:numId="54" w16cid:durableId="1410300520">
    <w:abstractNumId w:val="74"/>
  </w:num>
  <w:num w:numId="55" w16cid:durableId="1762530482">
    <w:abstractNumId w:val="85"/>
  </w:num>
  <w:num w:numId="56" w16cid:durableId="1728872429">
    <w:abstractNumId w:val="77"/>
  </w:num>
  <w:num w:numId="57" w16cid:durableId="1387071846">
    <w:abstractNumId w:val="38"/>
  </w:num>
  <w:num w:numId="58" w16cid:durableId="746729015">
    <w:abstractNumId w:val="49"/>
  </w:num>
  <w:num w:numId="59" w16cid:durableId="345593435">
    <w:abstractNumId w:val="76"/>
  </w:num>
  <w:num w:numId="60" w16cid:durableId="344090956">
    <w:abstractNumId w:val="35"/>
  </w:num>
  <w:num w:numId="61" w16cid:durableId="1382024566">
    <w:abstractNumId w:val="29"/>
  </w:num>
  <w:num w:numId="62" w16cid:durableId="988901768">
    <w:abstractNumId w:val="43"/>
  </w:num>
  <w:num w:numId="63" w16cid:durableId="1711151600">
    <w:abstractNumId w:val="22"/>
  </w:num>
  <w:num w:numId="64" w16cid:durableId="655302396">
    <w:abstractNumId w:val="12"/>
  </w:num>
  <w:num w:numId="65" w16cid:durableId="145833528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16cid:durableId="266814555">
    <w:abstractNumId w:val="12"/>
  </w:num>
  <w:num w:numId="67" w16cid:durableId="819228738">
    <w:abstractNumId w:val="24"/>
  </w:num>
  <w:num w:numId="68" w16cid:durableId="1492527805">
    <w:abstractNumId w:val="91"/>
  </w:num>
  <w:num w:numId="69" w16cid:durableId="930894632">
    <w:abstractNumId w:val="24"/>
  </w:num>
  <w:num w:numId="70" w16cid:durableId="1859809996">
    <w:abstractNumId w:val="24"/>
  </w:num>
  <w:num w:numId="71" w16cid:durableId="29498615">
    <w:abstractNumId w:val="39"/>
  </w:num>
  <w:num w:numId="72" w16cid:durableId="1266424663">
    <w:abstractNumId w:val="24"/>
  </w:num>
  <w:num w:numId="73" w16cid:durableId="881940384">
    <w:abstractNumId w:val="33"/>
  </w:num>
  <w:num w:numId="74" w16cid:durableId="909392190">
    <w:abstractNumId w:val="24"/>
  </w:num>
  <w:num w:numId="75" w16cid:durableId="2000423057">
    <w:abstractNumId w:val="65"/>
  </w:num>
  <w:num w:numId="76" w16cid:durableId="2029526082">
    <w:abstractNumId w:val="20"/>
  </w:num>
  <w:num w:numId="77" w16cid:durableId="169613348">
    <w:abstractNumId w:val="24"/>
  </w:num>
  <w:num w:numId="78" w16cid:durableId="426578611">
    <w:abstractNumId w:val="9"/>
  </w:num>
  <w:num w:numId="79" w16cid:durableId="137045424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16cid:durableId="1329405761">
    <w:abstractNumId w:val="12"/>
  </w:num>
  <w:num w:numId="81" w16cid:durableId="216939843">
    <w:abstractNumId w:val="24"/>
  </w:num>
  <w:num w:numId="82" w16cid:durableId="1080172962">
    <w:abstractNumId w:val="24"/>
  </w:num>
  <w:num w:numId="83" w16cid:durableId="1403604023">
    <w:abstractNumId w:val="63"/>
  </w:num>
  <w:num w:numId="84" w16cid:durableId="1824275163">
    <w:abstractNumId w:val="78"/>
  </w:num>
  <w:num w:numId="85" w16cid:durableId="605231136">
    <w:abstractNumId w:val="79"/>
  </w:num>
  <w:num w:numId="86" w16cid:durableId="1104156655">
    <w:abstractNumId w:val="72"/>
  </w:num>
  <w:num w:numId="87" w16cid:durableId="1570119227">
    <w:abstractNumId w:val="73"/>
  </w:num>
  <w:num w:numId="88" w16cid:durableId="1923028923">
    <w:abstractNumId w:val="12"/>
  </w:num>
  <w:num w:numId="89" w16cid:durableId="47069240">
    <w:abstractNumId w:val="24"/>
  </w:num>
  <w:num w:numId="90" w16cid:durableId="1534536045">
    <w:abstractNumId w:val="70"/>
  </w:num>
  <w:num w:numId="91" w16cid:durableId="405416053">
    <w:abstractNumId w:val="24"/>
  </w:num>
  <w:num w:numId="92" w16cid:durableId="655454806">
    <w:abstractNumId w:val="24"/>
  </w:num>
  <w:num w:numId="93" w16cid:durableId="158081703">
    <w:abstractNumId w:val="12"/>
    <w:lvlOverride w:ilvl="0">
      <w:startOverride w:val="3"/>
    </w:lvlOverride>
    <w:lvlOverride w:ilvl="1">
      <w:startOverride w:val="2"/>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16cid:durableId="1142504777">
    <w:abstractNumId w:val="12"/>
  </w:num>
  <w:num w:numId="95" w16cid:durableId="465203415">
    <w:abstractNumId w:val="12"/>
  </w:num>
  <w:num w:numId="96" w16cid:durableId="1246454689">
    <w:abstractNumId w:val="12"/>
  </w:num>
  <w:num w:numId="97" w16cid:durableId="439956787">
    <w:abstractNumId w:val="12"/>
  </w:num>
  <w:num w:numId="98" w16cid:durableId="930240391">
    <w:abstractNumId w:val="12"/>
  </w:num>
  <w:num w:numId="99" w16cid:durableId="681585515">
    <w:abstractNumId w:val="12"/>
  </w:num>
  <w:num w:numId="100" w16cid:durableId="1444956644">
    <w:abstractNumId w:val="12"/>
  </w:num>
  <w:num w:numId="101" w16cid:durableId="1522744216">
    <w:abstractNumId w:val="12"/>
  </w:num>
  <w:num w:numId="102" w16cid:durableId="1432774675">
    <w:abstractNumId w:val="12"/>
  </w:num>
  <w:num w:numId="103" w16cid:durableId="858930642">
    <w:abstractNumId w:val="44"/>
  </w:num>
  <w:num w:numId="104" w16cid:durableId="2126070442">
    <w:abstractNumId w:val="71"/>
  </w:num>
  <w:num w:numId="105" w16cid:durableId="79373734">
    <w:abstractNumId w:val="13"/>
  </w:num>
  <w:num w:numId="106" w16cid:durableId="1183593354">
    <w:abstractNumId w:val="19"/>
  </w:num>
  <w:num w:numId="107" w16cid:durableId="1205213417">
    <w:abstractNumId w:val="83"/>
  </w:num>
  <w:num w:numId="108" w16cid:durableId="475953869">
    <w:abstractNumId w:val="57"/>
  </w:num>
  <w:num w:numId="109" w16cid:durableId="491338056">
    <w:abstractNumId w:val="52"/>
  </w:num>
  <w:num w:numId="110" w16cid:durableId="581720314">
    <w:abstractNumId w:val="54"/>
  </w:num>
  <w:num w:numId="111" w16cid:durableId="1892885366">
    <w:abstractNumId w:val="40"/>
  </w:num>
  <w:num w:numId="112" w16cid:durableId="56055008">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113" w16cid:durableId="1804468325">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114" w16cid:durableId="1007514788">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115" w16cid:durableId="1291981741">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116" w16cid:durableId="1831749596">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117" w16cid:durableId="1890998107">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118" w16cid:durableId="1263223895">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119" w16cid:durableId="1937209865">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120" w16cid:durableId="307173036">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121" w16cid:durableId="30108271">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122" w16cid:durableId="79061104">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123" w16cid:durableId="845677476">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124" w16cid:durableId="101997384">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125" w16cid:durableId="412121077">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126" w16cid:durableId="836073832">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127" w16cid:durableId="1149593380">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128" w16cid:durableId="1114909097">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129" w16cid:durableId="609901266">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130" w16cid:durableId="1174078431">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131" w16cid:durableId="1803578475">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132" w16cid:durableId="705325608">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133" w16cid:durableId="641891425">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134" w16cid:durableId="1510026486">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135" w16cid:durableId="897594611">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136" w16cid:durableId="319968863">
    <w:abstractNumId w:val="54"/>
    <w:lvlOverride w:ilvl="0">
      <w:startOverride w:val="1"/>
    </w:lvlOverride>
  </w:num>
  <w:num w:numId="137" w16cid:durableId="16083223">
    <w:abstractNumId w:val="54"/>
    <w:lvlOverride w:ilvl="0">
      <w:startOverride w:val="1"/>
    </w:lvlOverride>
  </w:num>
  <w:num w:numId="138" w16cid:durableId="357852375">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139" w16cid:durableId="255404796">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140" w16cid:durableId="2118942384">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141" w16cid:durableId="1883856904">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142" w16cid:durableId="1687050640">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143" w16cid:durableId="2024866195">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144" w16cid:durableId="1713188299">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145" w16cid:durableId="1469784468">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146" w16cid:durableId="432287272">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147" w16cid:durableId="244077918">
    <w:abstractNumId w:val="54"/>
    <w:lvlOverride w:ilvl="0">
      <w:startOverride w:val="1"/>
    </w:lvlOverride>
  </w:num>
  <w:num w:numId="148" w16cid:durableId="135145090">
    <w:abstractNumId w:val="54"/>
    <w:lvlOverride w:ilvl="0">
      <w:startOverride w:val="1"/>
    </w:lvlOverride>
  </w:num>
  <w:num w:numId="149" w16cid:durableId="1640843426">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150" w16cid:durableId="650405826">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151" w16cid:durableId="601498110">
    <w:abstractNumId w:val="54"/>
    <w:lvlOverride w:ilvl="0">
      <w:startOverride w:val="1"/>
    </w:lvlOverride>
  </w:num>
  <w:num w:numId="152" w16cid:durableId="755513298">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153" w16cid:durableId="1511331341">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154" w16cid:durableId="1687781228">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155" w16cid:durableId="1432774305">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156" w16cid:durableId="1725981526">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157" w16cid:durableId="550116941">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158" w16cid:durableId="1995644866">
    <w:abstractNumId w:val="52"/>
    <w:lvlOverride w:ilvl="0">
      <w:startOverride w:val="9"/>
    </w:lvlOverride>
    <w:lvlOverride w:ilvl="1">
      <w:startOverride w:val="3"/>
    </w:lvlOverride>
    <w:lvlOverride w:ilvl="2">
      <w:startOverride w:val="1"/>
    </w:lvlOverride>
    <w:lvlOverride w:ilvl="3">
      <w:startOverride w:val="3"/>
    </w:lvlOverride>
  </w:num>
  <w:num w:numId="159" w16cid:durableId="2065831235">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160" w16cid:durableId="1568496510">
    <w:abstractNumId w:val="11"/>
  </w:num>
  <w:num w:numId="161" w16cid:durableId="331563324">
    <w:abstractNumId w:val="47"/>
  </w:num>
  <w:num w:numId="162" w16cid:durableId="196435883">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163" w16cid:durableId="1154221624">
    <w:abstractNumId w:val="54"/>
    <w:lvlOverride w:ilvl="0">
      <w:startOverride w:val="1"/>
    </w:lvlOverride>
  </w:num>
  <w:num w:numId="164" w16cid:durableId="741027442">
    <w:abstractNumId w:val="81"/>
  </w:num>
  <w:num w:numId="165" w16cid:durableId="1288391479">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166" w16cid:durableId="1000812213">
    <w:abstractNumId w:val="54"/>
    <w:lvlOverride w:ilvl="0">
      <w:startOverride w:val="1"/>
    </w:lvlOverride>
  </w:num>
  <w:num w:numId="167" w16cid:durableId="1347564156">
    <w:abstractNumId w:val="52"/>
    <w:lvlOverride w:ilvl="0">
      <w:startOverride w:val="9"/>
    </w:lvlOverride>
    <w:lvlOverride w:ilvl="1">
      <w:startOverride w:val="3"/>
    </w:lvlOverride>
    <w:lvlOverride w:ilvl="2">
      <w:startOverride w:val="1"/>
    </w:lvlOverride>
    <w:lvlOverride w:ilvl="3">
      <w:startOverride w:val="2"/>
    </w:lvlOverride>
  </w:num>
  <w:num w:numId="168" w16cid:durableId="978460169">
    <w:abstractNumId w:val="54"/>
    <w:lvlOverride w:ilvl="0">
      <w:startOverride w:val="1"/>
    </w:lvlOverride>
  </w:num>
  <w:num w:numId="169" w16cid:durableId="2035183595">
    <w:abstractNumId w:val="86"/>
  </w:num>
  <w:num w:numId="170" w16cid:durableId="58476958">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171" w16cid:durableId="1971322929">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172" w16cid:durableId="43070541">
    <w:abstractNumId w:val="52"/>
  </w:num>
  <w:num w:numId="173" w16cid:durableId="2120760378">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174" w16cid:durableId="146945727">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175" w16cid:durableId="850411680">
    <w:abstractNumId w:val="52"/>
    <w:lvlOverride w:ilvl="0">
      <w:startOverride w:val="9"/>
    </w:lvlOverride>
    <w:lvlOverride w:ilvl="1">
      <w:startOverride w:val="3"/>
    </w:lvlOverride>
    <w:lvlOverride w:ilvl="2">
      <w:startOverride w:val="1"/>
    </w:lvlOverride>
    <w:lvlOverride w:ilvl="3">
      <w:startOverride w:val="1"/>
    </w:lvlOverride>
  </w:num>
  <w:num w:numId="176" w16cid:durableId="1449272054">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177" w16cid:durableId="1958491039">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178" w16cid:durableId="535432665">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179" w16cid:durableId="1184131216">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180" w16cid:durableId="691229995">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181" w16cid:durableId="2090348590">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182" w16cid:durableId="564344200">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183" w16cid:durableId="556815738">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184" w16cid:durableId="1108280366">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185" w16cid:durableId="1415586150">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186" w16cid:durableId="1342584089">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187" w16cid:durableId="2093314755">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188" w16cid:durableId="1703894131">
    <w:abstractNumId w:val="24"/>
  </w:num>
  <w:num w:numId="189" w16cid:durableId="1178887909">
    <w:abstractNumId w:val="92"/>
  </w:num>
  <w:num w:numId="190" w16cid:durableId="1670213446">
    <w:abstractNumId w:val="24"/>
  </w:num>
  <w:num w:numId="191" w16cid:durableId="988092292">
    <w:abstractNumId w:val="46"/>
  </w:num>
  <w:num w:numId="192" w16cid:durableId="1071196083">
    <w:abstractNumId w:val="52"/>
  </w:num>
  <w:num w:numId="193" w16cid:durableId="709839164">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194" w16cid:durableId="1513104560">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195" w16cid:durableId="1785345261">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196" w16cid:durableId="1369603476">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197" w16cid:durableId="265963877">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198" w16cid:durableId="1182626586">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199" w16cid:durableId="1122384388">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200" w16cid:durableId="1698433952">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201" w16cid:durableId="2122215116">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202" w16cid:durableId="700014309">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203" w16cid:durableId="1902250902">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204" w16cid:durableId="1101141711">
    <w:abstractNumId w:val="52"/>
  </w:num>
  <w:num w:numId="205" w16cid:durableId="1484273933">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206" w16cid:durableId="1234122401">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207" w16cid:durableId="1691107177">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208" w16cid:durableId="316690465">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209" w16cid:durableId="678118584">
    <w:abstractNumId w:val="60"/>
  </w:num>
  <w:num w:numId="210" w16cid:durableId="873732819">
    <w:abstractNumId w:val="12"/>
  </w:num>
  <w:num w:numId="211" w16cid:durableId="1350182072">
    <w:abstractNumId w:val="54"/>
    <w:lvlOverride w:ilvl="0">
      <w:startOverride w:val="1"/>
    </w:lvlOverride>
  </w:num>
  <w:num w:numId="212" w16cid:durableId="1066494088">
    <w:abstractNumId w:val="24"/>
  </w:num>
  <w:num w:numId="213" w16cid:durableId="1886523095">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214" w16cid:durableId="604070480">
    <w:abstractNumId w:val="36"/>
  </w:num>
  <w:num w:numId="215" w16cid:durableId="142814980">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216" w16cid:durableId="240914344">
    <w:abstractNumId w:val="67"/>
  </w:num>
  <w:num w:numId="217" w16cid:durableId="1557623226">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218" w16cid:durableId="1494957158">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219" w16cid:durableId="1595167063">
    <w:abstractNumId w:val="25"/>
    <w:lvlOverride w:ilvl="0">
      <w:startOverride w:val="1"/>
    </w:lvlOverride>
    <w:lvlOverride w:ilvl="1"/>
    <w:lvlOverride w:ilvl="2"/>
    <w:lvlOverride w:ilvl="3"/>
    <w:lvlOverride w:ilvl="4"/>
    <w:lvlOverride w:ilvl="5"/>
    <w:lvlOverride w:ilvl="6"/>
    <w:lvlOverride w:ilvl="7"/>
    <w:lvlOverride w:ilvl="8"/>
  </w:num>
  <w:numIdMacAtCleanup w:val="20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0"/>
  <w:proofState w:spelling="clean" w:grammar="clean"/>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stylePaneSortMethod w:val="0000"/>
  <w:documentProtection w:edit="trackedChanges" w:enforcement="0"/>
  <w:defaultTabStop w:val="720"/>
  <w:defaultTableStyle w:val="BSBTable"/>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0150"/>
    <w:rsid w:val="000002F9"/>
    <w:rsid w:val="00000F3F"/>
    <w:rsid w:val="00001943"/>
    <w:rsid w:val="00001B28"/>
    <w:rsid w:val="00001E97"/>
    <w:rsid w:val="00001F52"/>
    <w:rsid w:val="0000245F"/>
    <w:rsid w:val="00002A7D"/>
    <w:rsid w:val="00004017"/>
    <w:rsid w:val="000046BF"/>
    <w:rsid w:val="0000474E"/>
    <w:rsid w:val="000048E1"/>
    <w:rsid w:val="00005142"/>
    <w:rsid w:val="00005E5C"/>
    <w:rsid w:val="00006020"/>
    <w:rsid w:val="00006B89"/>
    <w:rsid w:val="000070C8"/>
    <w:rsid w:val="0000729D"/>
    <w:rsid w:val="00007472"/>
    <w:rsid w:val="000077C1"/>
    <w:rsid w:val="00010201"/>
    <w:rsid w:val="0001089C"/>
    <w:rsid w:val="00010F7A"/>
    <w:rsid w:val="000120BB"/>
    <w:rsid w:val="00012DFF"/>
    <w:rsid w:val="00012F6B"/>
    <w:rsid w:val="0001358A"/>
    <w:rsid w:val="00013A3C"/>
    <w:rsid w:val="000140BE"/>
    <w:rsid w:val="00014630"/>
    <w:rsid w:val="00016591"/>
    <w:rsid w:val="00016852"/>
    <w:rsid w:val="0001720E"/>
    <w:rsid w:val="000179D7"/>
    <w:rsid w:val="00017C18"/>
    <w:rsid w:val="00017EB5"/>
    <w:rsid w:val="00017F02"/>
    <w:rsid w:val="000204F8"/>
    <w:rsid w:val="0002168A"/>
    <w:rsid w:val="00022298"/>
    <w:rsid w:val="00022947"/>
    <w:rsid w:val="00022DBC"/>
    <w:rsid w:val="00023773"/>
    <w:rsid w:val="00023DF2"/>
    <w:rsid w:val="00023E91"/>
    <w:rsid w:val="000249E9"/>
    <w:rsid w:val="00024D58"/>
    <w:rsid w:val="00024D80"/>
    <w:rsid w:val="00025C4C"/>
    <w:rsid w:val="00026649"/>
    <w:rsid w:val="00026BDE"/>
    <w:rsid w:val="00027AF8"/>
    <w:rsid w:val="00027B82"/>
    <w:rsid w:val="00030831"/>
    <w:rsid w:val="00030954"/>
    <w:rsid w:val="00030C7A"/>
    <w:rsid w:val="000334A0"/>
    <w:rsid w:val="0003389C"/>
    <w:rsid w:val="00033C72"/>
    <w:rsid w:val="00034360"/>
    <w:rsid w:val="0003498F"/>
    <w:rsid w:val="0003643F"/>
    <w:rsid w:val="000366CF"/>
    <w:rsid w:val="00036A0F"/>
    <w:rsid w:val="00036E15"/>
    <w:rsid w:val="000373D1"/>
    <w:rsid w:val="000374E1"/>
    <w:rsid w:val="0003779F"/>
    <w:rsid w:val="0004022D"/>
    <w:rsid w:val="000404D3"/>
    <w:rsid w:val="00040774"/>
    <w:rsid w:val="00040B36"/>
    <w:rsid w:val="00040DA9"/>
    <w:rsid w:val="00041AC6"/>
    <w:rsid w:val="00041D88"/>
    <w:rsid w:val="00041EFD"/>
    <w:rsid w:val="00041F12"/>
    <w:rsid w:val="00042144"/>
    <w:rsid w:val="0004264E"/>
    <w:rsid w:val="00043027"/>
    <w:rsid w:val="00043080"/>
    <w:rsid w:val="000438B6"/>
    <w:rsid w:val="00043E33"/>
    <w:rsid w:val="00043E80"/>
    <w:rsid w:val="00044162"/>
    <w:rsid w:val="000444C1"/>
    <w:rsid w:val="00044C84"/>
    <w:rsid w:val="00044D36"/>
    <w:rsid w:val="00044F8B"/>
    <w:rsid w:val="000450BB"/>
    <w:rsid w:val="00045390"/>
    <w:rsid w:val="00046412"/>
    <w:rsid w:val="0004686A"/>
    <w:rsid w:val="00046D1F"/>
    <w:rsid w:val="00046E36"/>
    <w:rsid w:val="00046FFD"/>
    <w:rsid w:val="00047645"/>
    <w:rsid w:val="000476EB"/>
    <w:rsid w:val="000476FF"/>
    <w:rsid w:val="00047BBA"/>
    <w:rsid w:val="00047CFB"/>
    <w:rsid w:val="00050EDA"/>
    <w:rsid w:val="000511FD"/>
    <w:rsid w:val="00051AB9"/>
    <w:rsid w:val="00051B1E"/>
    <w:rsid w:val="000524B2"/>
    <w:rsid w:val="000524C2"/>
    <w:rsid w:val="000531FB"/>
    <w:rsid w:val="0005447C"/>
    <w:rsid w:val="0005462A"/>
    <w:rsid w:val="00054B57"/>
    <w:rsid w:val="00055127"/>
    <w:rsid w:val="00055287"/>
    <w:rsid w:val="0005571E"/>
    <w:rsid w:val="00055729"/>
    <w:rsid w:val="00056496"/>
    <w:rsid w:val="00056943"/>
    <w:rsid w:val="00056D11"/>
    <w:rsid w:val="00056DA2"/>
    <w:rsid w:val="0005719B"/>
    <w:rsid w:val="000573D9"/>
    <w:rsid w:val="000575E7"/>
    <w:rsid w:val="000607A3"/>
    <w:rsid w:val="00060B89"/>
    <w:rsid w:val="00060D47"/>
    <w:rsid w:val="000610FB"/>
    <w:rsid w:val="00061D08"/>
    <w:rsid w:val="00061F76"/>
    <w:rsid w:val="00062CF0"/>
    <w:rsid w:val="00063280"/>
    <w:rsid w:val="0006443B"/>
    <w:rsid w:val="0006451E"/>
    <w:rsid w:val="000645C1"/>
    <w:rsid w:val="00064EF4"/>
    <w:rsid w:val="0006545A"/>
    <w:rsid w:val="000657EC"/>
    <w:rsid w:val="00065DBF"/>
    <w:rsid w:val="0006623D"/>
    <w:rsid w:val="000663E4"/>
    <w:rsid w:val="00066507"/>
    <w:rsid w:val="000665A2"/>
    <w:rsid w:val="000678D4"/>
    <w:rsid w:val="000708DA"/>
    <w:rsid w:val="00071105"/>
    <w:rsid w:val="00071126"/>
    <w:rsid w:val="0007125D"/>
    <w:rsid w:val="00071CA4"/>
    <w:rsid w:val="0007212E"/>
    <w:rsid w:val="000722B2"/>
    <w:rsid w:val="00072D09"/>
    <w:rsid w:val="00072F36"/>
    <w:rsid w:val="000752D4"/>
    <w:rsid w:val="00075A94"/>
    <w:rsid w:val="00076C11"/>
    <w:rsid w:val="00077410"/>
    <w:rsid w:val="000778E7"/>
    <w:rsid w:val="00077BC4"/>
    <w:rsid w:val="000800F6"/>
    <w:rsid w:val="000806FE"/>
    <w:rsid w:val="00081356"/>
    <w:rsid w:val="00081FEF"/>
    <w:rsid w:val="0008226B"/>
    <w:rsid w:val="0008282E"/>
    <w:rsid w:val="00083344"/>
    <w:rsid w:val="00083756"/>
    <w:rsid w:val="00083D52"/>
    <w:rsid w:val="000851AB"/>
    <w:rsid w:val="000855C9"/>
    <w:rsid w:val="000856B7"/>
    <w:rsid w:val="00086009"/>
    <w:rsid w:val="000860A2"/>
    <w:rsid w:val="00086B89"/>
    <w:rsid w:val="00086C6F"/>
    <w:rsid w:val="0008735E"/>
    <w:rsid w:val="00087FB5"/>
    <w:rsid w:val="000900E2"/>
    <w:rsid w:val="0009077C"/>
    <w:rsid w:val="000908BF"/>
    <w:rsid w:val="00090A67"/>
    <w:rsid w:val="00091456"/>
    <w:rsid w:val="00091714"/>
    <w:rsid w:val="00091D2D"/>
    <w:rsid w:val="00092413"/>
    <w:rsid w:val="00092A72"/>
    <w:rsid w:val="0009351E"/>
    <w:rsid w:val="00093580"/>
    <w:rsid w:val="0009367D"/>
    <w:rsid w:val="0009380E"/>
    <w:rsid w:val="00094545"/>
    <w:rsid w:val="0009458C"/>
    <w:rsid w:val="00094ABA"/>
    <w:rsid w:val="000951B4"/>
    <w:rsid w:val="0009536E"/>
    <w:rsid w:val="000955C1"/>
    <w:rsid w:val="00095C4D"/>
    <w:rsid w:val="0009647C"/>
    <w:rsid w:val="00096615"/>
    <w:rsid w:val="00096F52"/>
    <w:rsid w:val="00097319"/>
    <w:rsid w:val="0009733B"/>
    <w:rsid w:val="00097E27"/>
    <w:rsid w:val="000A03E7"/>
    <w:rsid w:val="000A04A7"/>
    <w:rsid w:val="000A06F5"/>
    <w:rsid w:val="000A0729"/>
    <w:rsid w:val="000A197C"/>
    <w:rsid w:val="000A1980"/>
    <w:rsid w:val="000A20AA"/>
    <w:rsid w:val="000A2275"/>
    <w:rsid w:val="000A268E"/>
    <w:rsid w:val="000A2E99"/>
    <w:rsid w:val="000A2F39"/>
    <w:rsid w:val="000A301A"/>
    <w:rsid w:val="000A31AE"/>
    <w:rsid w:val="000A31B8"/>
    <w:rsid w:val="000A325F"/>
    <w:rsid w:val="000A38BB"/>
    <w:rsid w:val="000A41E0"/>
    <w:rsid w:val="000A4DD1"/>
    <w:rsid w:val="000A4E0F"/>
    <w:rsid w:val="000A4EC4"/>
    <w:rsid w:val="000A509E"/>
    <w:rsid w:val="000A5D84"/>
    <w:rsid w:val="000A5EF3"/>
    <w:rsid w:val="000A6108"/>
    <w:rsid w:val="000A6814"/>
    <w:rsid w:val="000A704C"/>
    <w:rsid w:val="000B1B37"/>
    <w:rsid w:val="000B26D7"/>
    <w:rsid w:val="000B4223"/>
    <w:rsid w:val="000B4333"/>
    <w:rsid w:val="000B4795"/>
    <w:rsid w:val="000B52B0"/>
    <w:rsid w:val="000B54AC"/>
    <w:rsid w:val="000B5758"/>
    <w:rsid w:val="000B5A76"/>
    <w:rsid w:val="000B7071"/>
    <w:rsid w:val="000B7160"/>
    <w:rsid w:val="000B72AE"/>
    <w:rsid w:val="000B72DC"/>
    <w:rsid w:val="000B7391"/>
    <w:rsid w:val="000B7610"/>
    <w:rsid w:val="000B7937"/>
    <w:rsid w:val="000B7FF5"/>
    <w:rsid w:val="000C0306"/>
    <w:rsid w:val="000C042B"/>
    <w:rsid w:val="000C0744"/>
    <w:rsid w:val="000C0C50"/>
    <w:rsid w:val="000C11FD"/>
    <w:rsid w:val="000C12FC"/>
    <w:rsid w:val="000C13C4"/>
    <w:rsid w:val="000C1C3F"/>
    <w:rsid w:val="000C2713"/>
    <w:rsid w:val="000C3783"/>
    <w:rsid w:val="000C41DA"/>
    <w:rsid w:val="000C4CED"/>
    <w:rsid w:val="000C60FE"/>
    <w:rsid w:val="000C6268"/>
    <w:rsid w:val="000C69B5"/>
    <w:rsid w:val="000C6F77"/>
    <w:rsid w:val="000C7491"/>
    <w:rsid w:val="000C7DA1"/>
    <w:rsid w:val="000D03C7"/>
    <w:rsid w:val="000D057C"/>
    <w:rsid w:val="000D0655"/>
    <w:rsid w:val="000D10B8"/>
    <w:rsid w:val="000D164E"/>
    <w:rsid w:val="000D239E"/>
    <w:rsid w:val="000D2511"/>
    <w:rsid w:val="000D2BBF"/>
    <w:rsid w:val="000D34B9"/>
    <w:rsid w:val="000D39FA"/>
    <w:rsid w:val="000D48F5"/>
    <w:rsid w:val="000D49C0"/>
    <w:rsid w:val="000D541E"/>
    <w:rsid w:val="000D5813"/>
    <w:rsid w:val="000D586A"/>
    <w:rsid w:val="000D6017"/>
    <w:rsid w:val="000D60EE"/>
    <w:rsid w:val="000D6B47"/>
    <w:rsid w:val="000D6F11"/>
    <w:rsid w:val="000E0317"/>
    <w:rsid w:val="000E031F"/>
    <w:rsid w:val="000E0793"/>
    <w:rsid w:val="000E09E3"/>
    <w:rsid w:val="000E1BD2"/>
    <w:rsid w:val="000E284B"/>
    <w:rsid w:val="000E2B12"/>
    <w:rsid w:val="000E2FA8"/>
    <w:rsid w:val="000E4B5A"/>
    <w:rsid w:val="000E4C0E"/>
    <w:rsid w:val="000E4D7D"/>
    <w:rsid w:val="000E59CD"/>
    <w:rsid w:val="000E5DF4"/>
    <w:rsid w:val="000E666B"/>
    <w:rsid w:val="000E6C0B"/>
    <w:rsid w:val="000E7655"/>
    <w:rsid w:val="000F0403"/>
    <w:rsid w:val="000F14C8"/>
    <w:rsid w:val="000F1A20"/>
    <w:rsid w:val="000F2495"/>
    <w:rsid w:val="000F261B"/>
    <w:rsid w:val="000F2BBE"/>
    <w:rsid w:val="000F300B"/>
    <w:rsid w:val="000F3314"/>
    <w:rsid w:val="000F372C"/>
    <w:rsid w:val="000F37E7"/>
    <w:rsid w:val="000F4409"/>
    <w:rsid w:val="000F47A4"/>
    <w:rsid w:val="000F502C"/>
    <w:rsid w:val="000F6460"/>
    <w:rsid w:val="000F6B46"/>
    <w:rsid w:val="000F6FEC"/>
    <w:rsid w:val="000F71BB"/>
    <w:rsid w:val="000F798C"/>
    <w:rsid w:val="001003D0"/>
    <w:rsid w:val="00100BA5"/>
    <w:rsid w:val="00100E3B"/>
    <w:rsid w:val="001011A3"/>
    <w:rsid w:val="00101712"/>
    <w:rsid w:val="00101E77"/>
    <w:rsid w:val="001023CB"/>
    <w:rsid w:val="001029A6"/>
    <w:rsid w:val="00102E41"/>
    <w:rsid w:val="00103035"/>
    <w:rsid w:val="00103310"/>
    <w:rsid w:val="00103678"/>
    <w:rsid w:val="0010391D"/>
    <w:rsid w:val="00103C8D"/>
    <w:rsid w:val="00103E1E"/>
    <w:rsid w:val="00103EAE"/>
    <w:rsid w:val="001041EB"/>
    <w:rsid w:val="00104CA6"/>
    <w:rsid w:val="00105196"/>
    <w:rsid w:val="001056E7"/>
    <w:rsid w:val="001062C8"/>
    <w:rsid w:val="00106392"/>
    <w:rsid w:val="001064EC"/>
    <w:rsid w:val="00107011"/>
    <w:rsid w:val="00107EF0"/>
    <w:rsid w:val="001100EA"/>
    <w:rsid w:val="00110E51"/>
    <w:rsid w:val="001115E8"/>
    <w:rsid w:val="00112470"/>
    <w:rsid w:val="00112DA2"/>
    <w:rsid w:val="0011301F"/>
    <w:rsid w:val="001130DB"/>
    <w:rsid w:val="001136ED"/>
    <w:rsid w:val="00113B2B"/>
    <w:rsid w:val="00114309"/>
    <w:rsid w:val="00114AC7"/>
    <w:rsid w:val="00114E2C"/>
    <w:rsid w:val="001154EE"/>
    <w:rsid w:val="001159B4"/>
    <w:rsid w:val="00115C41"/>
    <w:rsid w:val="00115C7C"/>
    <w:rsid w:val="00116411"/>
    <w:rsid w:val="0011646A"/>
    <w:rsid w:val="00116B36"/>
    <w:rsid w:val="00117275"/>
    <w:rsid w:val="0011731F"/>
    <w:rsid w:val="00117442"/>
    <w:rsid w:val="00120083"/>
    <w:rsid w:val="001205F1"/>
    <w:rsid w:val="00120A0D"/>
    <w:rsid w:val="001210BB"/>
    <w:rsid w:val="00121687"/>
    <w:rsid w:val="001221FD"/>
    <w:rsid w:val="001223A5"/>
    <w:rsid w:val="00122C3B"/>
    <w:rsid w:val="0012390F"/>
    <w:rsid w:val="00123D02"/>
    <w:rsid w:val="00124197"/>
    <w:rsid w:val="001245BD"/>
    <w:rsid w:val="001246DB"/>
    <w:rsid w:val="00125605"/>
    <w:rsid w:val="00125C80"/>
    <w:rsid w:val="00125F14"/>
    <w:rsid w:val="0012638E"/>
    <w:rsid w:val="00126E24"/>
    <w:rsid w:val="00127190"/>
    <w:rsid w:val="00127352"/>
    <w:rsid w:val="00127EFC"/>
    <w:rsid w:val="001303C9"/>
    <w:rsid w:val="00130619"/>
    <w:rsid w:val="0013069E"/>
    <w:rsid w:val="001306B2"/>
    <w:rsid w:val="00130BB0"/>
    <w:rsid w:val="00130F53"/>
    <w:rsid w:val="00130FF1"/>
    <w:rsid w:val="00131846"/>
    <w:rsid w:val="001320EC"/>
    <w:rsid w:val="00132152"/>
    <w:rsid w:val="00132813"/>
    <w:rsid w:val="00132A2A"/>
    <w:rsid w:val="00132E17"/>
    <w:rsid w:val="001337A0"/>
    <w:rsid w:val="00134093"/>
    <w:rsid w:val="00134B15"/>
    <w:rsid w:val="00135AC6"/>
    <w:rsid w:val="0013727D"/>
    <w:rsid w:val="001377CD"/>
    <w:rsid w:val="00140555"/>
    <w:rsid w:val="0014149B"/>
    <w:rsid w:val="00141862"/>
    <w:rsid w:val="00141976"/>
    <w:rsid w:val="00142774"/>
    <w:rsid w:val="00142DA1"/>
    <w:rsid w:val="00144219"/>
    <w:rsid w:val="0014453B"/>
    <w:rsid w:val="0014521C"/>
    <w:rsid w:val="00145D8B"/>
    <w:rsid w:val="00146743"/>
    <w:rsid w:val="00146881"/>
    <w:rsid w:val="00146E6A"/>
    <w:rsid w:val="00146E89"/>
    <w:rsid w:val="00147081"/>
    <w:rsid w:val="001477BF"/>
    <w:rsid w:val="00147A03"/>
    <w:rsid w:val="001502BD"/>
    <w:rsid w:val="001506F8"/>
    <w:rsid w:val="00151B0F"/>
    <w:rsid w:val="001522C2"/>
    <w:rsid w:val="00152ADA"/>
    <w:rsid w:val="00152BE9"/>
    <w:rsid w:val="00152CBF"/>
    <w:rsid w:val="00152EB8"/>
    <w:rsid w:val="00152FE8"/>
    <w:rsid w:val="001532A4"/>
    <w:rsid w:val="00153C64"/>
    <w:rsid w:val="001540EE"/>
    <w:rsid w:val="00154577"/>
    <w:rsid w:val="0015487B"/>
    <w:rsid w:val="00154920"/>
    <w:rsid w:val="00154F43"/>
    <w:rsid w:val="00155513"/>
    <w:rsid w:val="001558BB"/>
    <w:rsid w:val="00155905"/>
    <w:rsid w:val="00155A2F"/>
    <w:rsid w:val="00155CEF"/>
    <w:rsid w:val="00155F2B"/>
    <w:rsid w:val="001566D1"/>
    <w:rsid w:val="001573FA"/>
    <w:rsid w:val="001575D6"/>
    <w:rsid w:val="001576BB"/>
    <w:rsid w:val="00157DE7"/>
    <w:rsid w:val="0016027D"/>
    <w:rsid w:val="001608ED"/>
    <w:rsid w:val="001609BC"/>
    <w:rsid w:val="00161391"/>
    <w:rsid w:val="00161434"/>
    <w:rsid w:val="00161D81"/>
    <w:rsid w:val="00162EAE"/>
    <w:rsid w:val="001633E0"/>
    <w:rsid w:val="001634E6"/>
    <w:rsid w:val="001643B1"/>
    <w:rsid w:val="001647ED"/>
    <w:rsid w:val="001648DF"/>
    <w:rsid w:val="001649BA"/>
    <w:rsid w:val="00165980"/>
    <w:rsid w:val="00165E89"/>
    <w:rsid w:val="00166977"/>
    <w:rsid w:val="00166A64"/>
    <w:rsid w:val="00167160"/>
    <w:rsid w:val="00167797"/>
    <w:rsid w:val="00171216"/>
    <w:rsid w:val="00171563"/>
    <w:rsid w:val="00171A19"/>
    <w:rsid w:val="00171B49"/>
    <w:rsid w:val="00172691"/>
    <w:rsid w:val="00173633"/>
    <w:rsid w:val="00174888"/>
    <w:rsid w:val="0017592A"/>
    <w:rsid w:val="00175F42"/>
    <w:rsid w:val="00176158"/>
    <w:rsid w:val="00176882"/>
    <w:rsid w:val="00176CDA"/>
    <w:rsid w:val="00177175"/>
    <w:rsid w:val="00177478"/>
    <w:rsid w:val="00177793"/>
    <w:rsid w:val="00177F15"/>
    <w:rsid w:val="001809E7"/>
    <w:rsid w:val="00180D5B"/>
    <w:rsid w:val="0018106D"/>
    <w:rsid w:val="001810C3"/>
    <w:rsid w:val="001811FD"/>
    <w:rsid w:val="00181876"/>
    <w:rsid w:val="00181898"/>
    <w:rsid w:val="001819C5"/>
    <w:rsid w:val="00182A03"/>
    <w:rsid w:val="00182A0A"/>
    <w:rsid w:val="00182A53"/>
    <w:rsid w:val="00183893"/>
    <w:rsid w:val="00183EFC"/>
    <w:rsid w:val="001846D7"/>
    <w:rsid w:val="001848C0"/>
    <w:rsid w:val="0018495C"/>
    <w:rsid w:val="00184C60"/>
    <w:rsid w:val="00184DE6"/>
    <w:rsid w:val="00184EB3"/>
    <w:rsid w:val="00185056"/>
    <w:rsid w:val="00185126"/>
    <w:rsid w:val="001855C4"/>
    <w:rsid w:val="001865B8"/>
    <w:rsid w:val="001869D9"/>
    <w:rsid w:val="00186EED"/>
    <w:rsid w:val="001873C5"/>
    <w:rsid w:val="00187652"/>
    <w:rsid w:val="00187803"/>
    <w:rsid w:val="001903CC"/>
    <w:rsid w:val="00190744"/>
    <w:rsid w:val="00190849"/>
    <w:rsid w:val="0019098A"/>
    <w:rsid w:val="0019111A"/>
    <w:rsid w:val="00191454"/>
    <w:rsid w:val="00191468"/>
    <w:rsid w:val="001916C6"/>
    <w:rsid w:val="00191864"/>
    <w:rsid w:val="00191C4B"/>
    <w:rsid w:val="00191CD7"/>
    <w:rsid w:val="00192084"/>
    <w:rsid w:val="00192320"/>
    <w:rsid w:val="001931A5"/>
    <w:rsid w:val="00193D05"/>
    <w:rsid w:val="00194230"/>
    <w:rsid w:val="00194484"/>
    <w:rsid w:val="00194624"/>
    <w:rsid w:val="001948CA"/>
    <w:rsid w:val="00194BD7"/>
    <w:rsid w:val="00194C71"/>
    <w:rsid w:val="001950E4"/>
    <w:rsid w:val="001960FC"/>
    <w:rsid w:val="0019614F"/>
    <w:rsid w:val="00196265"/>
    <w:rsid w:val="0019629E"/>
    <w:rsid w:val="001967CA"/>
    <w:rsid w:val="0019696A"/>
    <w:rsid w:val="00196A1D"/>
    <w:rsid w:val="00196EAE"/>
    <w:rsid w:val="0019765E"/>
    <w:rsid w:val="00197922"/>
    <w:rsid w:val="00197D5F"/>
    <w:rsid w:val="001A0967"/>
    <w:rsid w:val="001A0C8F"/>
    <w:rsid w:val="001A1B45"/>
    <w:rsid w:val="001A1CF1"/>
    <w:rsid w:val="001A272E"/>
    <w:rsid w:val="001A2B9E"/>
    <w:rsid w:val="001A3834"/>
    <w:rsid w:val="001A3B33"/>
    <w:rsid w:val="001A3C6A"/>
    <w:rsid w:val="001A4235"/>
    <w:rsid w:val="001A448E"/>
    <w:rsid w:val="001A4B6C"/>
    <w:rsid w:val="001A522F"/>
    <w:rsid w:val="001A778D"/>
    <w:rsid w:val="001A799A"/>
    <w:rsid w:val="001B00D2"/>
    <w:rsid w:val="001B0891"/>
    <w:rsid w:val="001B0AAE"/>
    <w:rsid w:val="001B21D4"/>
    <w:rsid w:val="001B2802"/>
    <w:rsid w:val="001B2B53"/>
    <w:rsid w:val="001B3048"/>
    <w:rsid w:val="001B3391"/>
    <w:rsid w:val="001B3A2D"/>
    <w:rsid w:val="001B409B"/>
    <w:rsid w:val="001B4371"/>
    <w:rsid w:val="001B4624"/>
    <w:rsid w:val="001B47A7"/>
    <w:rsid w:val="001B520F"/>
    <w:rsid w:val="001B5336"/>
    <w:rsid w:val="001B533E"/>
    <w:rsid w:val="001B5F05"/>
    <w:rsid w:val="001B6036"/>
    <w:rsid w:val="001B6338"/>
    <w:rsid w:val="001B6357"/>
    <w:rsid w:val="001B65CA"/>
    <w:rsid w:val="001B6796"/>
    <w:rsid w:val="001B6F8B"/>
    <w:rsid w:val="001B70A7"/>
    <w:rsid w:val="001B76DA"/>
    <w:rsid w:val="001B7893"/>
    <w:rsid w:val="001B7BDD"/>
    <w:rsid w:val="001B7EEA"/>
    <w:rsid w:val="001C0668"/>
    <w:rsid w:val="001C0680"/>
    <w:rsid w:val="001C06BB"/>
    <w:rsid w:val="001C0B9B"/>
    <w:rsid w:val="001C11BC"/>
    <w:rsid w:val="001C193C"/>
    <w:rsid w:val="001C1A13"/>
    <w:rsid w:val="001C2009"/>
    <w:rsid w:val="001C22BC"/>
    <w:rsid w:val="001C2885"/>
    <w:rsid w:val="001C2B8F"/>
    <w:rsid w:val="001C3E79"/>
    <w:rsid w:val="001C4AEA"/>
    <w:rsid w:val="001C509F"/>
    <w:rsid w:val="001C5453"/>
    <w:rsid w:val="001C61C4"/>
    <w:rsid w:val="001C6838"/>
    <w:rsid w:val="001C68C8"/>
    <w:rsid w:val="001C6D7B"/>
    <w:rsid w:val="001C6DD1"/>
    <w:rsid w:val="001C7757"/>
    <w:rsid w:val="001C787A"/>
    <w:rsid w:val="001C7F48"/>
    <w:rsid w:val="001D0883"/>
    <w:rsid w:val="001D089F"/>
    <w:rsid w:val="001D0F2A"/>
    <w:rsid w:val="001D163A"/>
    <w:rsid w:val="001D16D3"/>
    <w:rsid w:val="001D1AA5"/>
    <w:rsid w:val="001D1B9F"/>
    <w:rsid w:val="001D1F38"/>
    <w:rsid w:val="001D2192"/>
    <w:rsid w:val="001D29B4"/>
    <w:rsid w:val="001D2A6B"/>
    <w:rsid w:val="001D2EF8"/>
    <w:rsid w:val="001D316B"/>
    <w:rsid w:val="001D3D38"/>
    <w:rsid w:val="001D3DCC"/>
    <w:rsid w:val="001D3ED3"/>
    <w:rsid w:val="001D4028"/>
    <w:rsid w:val="001D4412"/>
    <w:rsid w:val="001D446E"/>
    <w:rsid w:val="001D478C"/>
    <w:rsid w:val="001D4E38"/>
    <w:rsid w:val="001D5DD2"/>
    <w:rsid w:val="001D5EE3"/>
    <w:rsid w:val="001D60F3"/>
    <w:rsid w:val="001D65AB"/>
    <w:rsid w:val="001D75FE"/>
    <w:rsid w:val="001D779F"/>
    <w:rsid w:val="001D7A68"/>
    <w:rsid w:val="001E0A21"/>
    <w:rsid w:val="001E11C8"/>
    <w:rsid w:val="001E130B"/>
    <w:rsid w:val="001E1D04"/>
    <w:rsid w:val="001E3245"/>
    <w:rsid w:val="001E3A46"/>
    <w:rsid w:val="001E4BC5"/>
    <w:rsid w:val="001E4BD8"/>
    <w:rsid w:val="001E5074"/>
    <w:rsid w:val="001E51BF"/>
    <w:rsid w:val="001E537F"/>
    <w:rsid w:val="001E5610"/>
    <w:rsid w:val="001E5653"/>
    <w:rsid w:val="001E5B25"/>
    <w:rsid w:val="001E5BAC"/>
    <w:rsid w:val="001E5C3B"/>
    <w:rsid w:val="001E5CC4"/>
    <w:rsid w:val="001E686A"/>
    <w:rsid w:val="001E6BB8"/>
    <w:rsid w:val="001E6C26"/>
    <w:rsid w:val="001E6D03"/>
    <w:rsid w:val="001E6EDA"/>
    <w:rsid w:val="001E7203"/>
    <w:rsid w:val="001E739B"/>
    <w:rsid w:val="001E7D7B"/>
    <w:rsid w:val="001F081E"/>
    <w:rsid w:val="001F0A90"/>
    <w:rsid w:val="001F2571"/>
    <w:rsid w:val="001F25E9"/>
    <w:rsid w:val="001F28CD"/>
    <w:rsid w:val="001F2A22"/>
    <w:rsid w:val="001F2B60"/>
    <w:rsid w:val="001F2ECB"/>
    <w:rsid w:val="001F4F28"/>
    <w:rsid w:val="001F59B4"/>
    <w:rsid w:val="001F5B40"/>
    <w:rsid w:val="001F5D05"/>
    <w:rsid w:val="001F6991"/>
    <w:rsid w:val="001F70C8"/>
    <w:rsid w:val="001F760B"/>
    <w:rsid w:val="001F7DBF"/>
    <w:rsid w:val="0020066E"/>
    <w:rsid w:val="00200C8E"/>
    <w:rsid w:val="00201C6C"/>
    <w:rsid w:val="002021B5"/>
    <w:rsid w:val="0020226A"/>
    <w:rsid w:val="00203550"/>
    <w:rsid w:val="002039B5"/>
    <w:rsid w:val="00204770"/>
    <w:rsid w:val="00204824"/>
    <w:rsid w:val="00205324"/>
    <w:rsid w:val="0020547B"/>
    <w:rsid w:val="00205E2F"/>
    <w:rsid w:val="00206DD2"/>
    <w:rsid w:val="002111BE"/>
    <w:rsid w:val="00211881"/>
    <w:rsid w:val="00211B9F"/>
    <w:rsid w:val="00211CC3"/>
    <w:rsid w:val="00211FE0"/>
    <w:rsid w:val="002124AE"/>
    <w:rsid w:val="002128BA"/>
    <w:rsid w:val="00213E12"/>
    <w:rsid w:val="00214961"/>
    <w:rsid w:val="00214FA1"/>
    <w:rsid w:val="002154B9"/>
    <w:rsid w:val="00215A42"/>
    <w:rsid w:val="002163F3"/>
    <w:rsid w:val="00216920"/>
    <w:rsid w:val="00216C33"/>
    <w:rsid w:val="002172A8"/>
    <w:rsid w:val="00217729"/>
    <w:rsid w:val="00217964"/>
    <w:rsid w:val="002179AF"/>
    <w:rsid w:val="002202B0"/>
    <w:rsid w:val="0022069B"/>
    <w:rsid w:val="002209B3"/>
    <w:rsid w:val="00220DDA"/>
    <w:rsid w:val="00221072"/>
    <w:rsid w:val="002212DB"/>
    <w:rsid w:val="002212DE"/>
    <w:rsid w:val="002214F0"/>
    <w:rsid w:val="00221A56"/>
    <w:rsid w:val="0022248D"/>
    <w:rsid w:val="00222C12"/>
    <w:rsid w:val="00222CAE"/>
    <w:rsid w:val="00222E07"/>
    <w:rsid w:val="002234A5"/>
    <w:rsid w:val="0022353B"/>
    <w:rsid w:val="00223D22"/>
    <w:rsid w:val="0022446A"/>
    <w:rsid w:val="002248FE"/>
    <w:rsid w:val="00225357"/>
    <w:rsid w:val="002258C1"/>
    <w:rsid w:val="00225955"/>
    <w:rsid w:val="002264DD"/>
    <w:rsid w:val="00226FAA"/>
    <w:rsid w:val="0022760F"/>
    <w:rsid w:val="00227690"/>
    <w:rsid w:val="00230139"/>
    <w:rsid w:val="002302C8"/>
    <w:rsid w:val="00230CF5"/>
    <w:rsid w:val="00231ECE"/>
    <w:rsid w:val="00231F76"/>
    <w:rsid w:val="0023216C"/>
    <w:rsid w:val="00232A42"/>
    <w:rsid w:val="00232ADA"/>
    <w:rsid w:val="00233DB5"/>
    <w:rsid w:val="00233DDA"/>
    <w:rsid w:val="00234038"/>
    <w:rsid w:val="002349D7"/>
    <w:rsid w:val="00234E0C"/>
    <w:rsid w:val="00234E63"/>
    <w:rsid w:val="002350F4"/>
    <w:rsid w:val="002354B8"/>
    <w:rsid w:val="00235618"/>
    <w:rsid w:val="002356EF"/>
    <w:rsid w:val="00235B8D"/>
    <w:rsid w:val="00235C9E"/>
    <w:rsid w:val="00235ECC"/>
    <w:rsid w:val="002361DC"/>
    <w:rsid w:val="002363F5"/>
    <w:rsid w:val="0023650D"/>
    <w:rsid w:val="002378C6"/>
    <w:rsid w:val="00237EAA"/>
    <w:rsid w:val="0024043D"/>
    <w:rsid w:val="00241177"/>
    <w:rsid w:val="00241A38"/>
    <w:rsid w:val="00241DAD"/>
    <w:rsid w:val="0024292C"/>
    <w:rsid w:val="002430A5"/>
    <w:rsid w:val="00243582"/>
    <w:rsid w:val="0024367D"/>
    <w:rsid w:val="00243D5B"/>
    <w:rsid w:val="002442AE"/>
    <w:rsid w:val="0024484D"/>
    <w:rsid w:val="00244A21"/>
    <w:rsid w:val="002451BB"/>
    <w:rsid w:val="0024523B"/>
    <w:rsid w:val="00245F18"/>
    <w:rsid w:val="002465C6"/>
    <w:rsid w:val="00246F3E"/>
    <w:rsid w:val="002471F8"/>
    <w:rsid w:val="002478AE"/>
    <w:rsid w:val="00247DDF"/>
    <w:rsid w:val="00250138"/>
    <w:rsid w:val="00250BEF"/>
    <w:rsid w:val="002520C3"/>
    <w:rsid w:val="00252251"/>
    <w:rsid w:val="0025239F"/>
    <w:rsid w:val="00252AD7"/>
    <w:rsid w:val="00252E84"/>
    <w:rsid w:val="00253609"/>
    <w:rsid w:val="00253AE0"/>
    <w:rsid w:val="00253E6F"/>
    <w:rsid w:val="002547C7"/>
    <w:rsid w:val="00254A94"/>
    <w:rsid w:val="00255268"/>
    <w:rsid w:val="002556E5"/>
    <w:rsid w:val="00255889"/>
    <w:rsid w:val="00255BAB"/>
    <w:rsid w:val="00255E8C"/>
    <w:rsid w:val="00256E83"/>
    <w:rsid w:val="00256F3E"/>
    <w:rsid w:val="00256F59"/>
    <w:rsid w:val="0025772F"/>
    <w:rsid w:val="00257AFD"/>
    <w:rsid w:val="00257BB1"/>
    <w:rsid w:val="00257DED"/>
    <w:rsid w:val="002602E3"/>
    <w:rsid w:val="002602E8"/>
    <w:rsid w:val="002607B6"/>
    <w:rsid w:val="00260BF8"/>
    <w:rsid w:val="00260D94"/>
    <w:rsid w:val="00262A62"/>
    <w:rsid w:val="00262AC4"/>
    <w:rsid w:val="00263292"/>
    <w:rsid w:val="002635C1"/>
    <w:rsid w:val="002642FF"/>
    <w:rsid w:val="00264987"/>
    <w:rsid w:val="00265287"/>
    <w:rsid w:val="0026551D"/>
    <w:rsid w:val="00265EBD"/>
    <w:rsid w:val="00266410"/>
    <w:rsid w:val="00266554"/>
    <w:rsid w:val="00267128"/>
    <w:rsid w:val="002671A9"/>
    <w:rsid w:val="00267A4C"/>
    <w:rsid w:val="00267A75"/>
    <w:rsid w:val="00267A78"/>
    <w:rsid w:val="00267E97"/>
    <w:rsid w:val="00267EF3"/>
    <w:rsid w:val="00270348"/>
    <w:rsid w:val="00270514"/>
    <w:rsid w:val="00270BC5"/>
    <w:rsid w:val="00270F5C"/>
    <w:rsid w:val="0027121C"/>
    <w:rsid w:val="002712A6"/>
    <w:rsid w:val="0027130A"/>
    <w:rsid w:val="00271B0A"/>
    <w:rsid w:val="0027205A"/>
    <w:rsid w:val="002722D2"/>
    <w:rsid w:val="002723B4"/>
    <w:rsid w:val="0027332E"/>
    <w:rsid w:val="00275705"/>
    <w:rsid w:val="00275B53"/>
    <w:rsid w:val="00275D6E"/>
    <w:rsid w:val="00275E38"/>
    <w:rsid w:val="00276714"/>
    <w:rsid w:val="00276A86"/>
    <w:rsid w:val="00276B40"/>
    <w:rsid w:val="00276E72"/>
    <w:rsid w:val="00276ECA"/>
    <w:rsid w:val="00276EE8"/>
    <w:rsid w:val="00277311"/>
    <w:rsid w:val="00277312"/>
    <w:rsid w:val="00280A4A"/>
    <w:rsid w:val="00280CB4"/>
    <w:rsid w:val="00280F0B"/>
    <w:rsid w:val="0028245C"/>
    <w:rsid w:val="002829FB"/>
    <w:rsid w:val="0028382F"/>
    <w:rsid w:val="00283B01"/>
    <w:rsid w:val="00284BE8"/>
    <w:rsid w:val="00285146"/>
    <w:rsid w:val="0028523E"/>
    <w:rsid w:val="00285A4C"/>
    <w:rsid w:val="002901CC"/>
    <w:rsid w:val="00290626"/>
    <w:rsid w:val="00290A2B"/>
    <w:rsid w:val="00290FA8"/>
    <w:rsid w:val="002913CA"/>
    <w:rsid w:val="00291515"/>
    <w:rsid w:val="00291C54"/>
    <w:rsid w:val="00291C68"/>
    <w:rsid w:val="00291F25"/>
    <w:rsid w:val="0029282E"/>
    <w:rsid w:val="002929C4"/>
    <w:rsid w:val="00292E53"/>
    <w:rsid w:val="00292EB4"/>
    <w:rsid w:val="002930CF"/>
    <w:rsid w:val="002930DD"/>
    <w:rsid w:val="0029322A"/>
    <w:rsid w:val="00293D0B"/>
    <w:rsid w:val="00293EEE"/>
    <w:rsid w:val="00293F7A"/>
    <w:rsid w:val="00293FDF"/>
    <w:rsid w:val="002955E2"/>
    <w:rsid w:val="0029586B"/>
    <w:rsid w:val="0029630C"/>
    <w:rsid w:val="0029644C"/>
    <w:rsid w:val="002969FE"/>
    <w:rsid w:val="00297076"/>
    <w:rsid w:val="002975BE"/>
    <w:rsid w:val="00297B90"/>
    <w:rsid w:val="002A04B2"/>
    <w:rsid w:val="002A08A8"/>
    <w:rsid w:val="002A0C71"/>
    <w:rsid w:val="002A0FFE"/>
    <w:rsid w:val="002A2057"/>
    <w:rsid w:val="002A27BF"/>
    <w:rsid w:val="002A2E33"/>
    <w:rsid w:val="002A4B2B"/>
    <w:rsid w:val="002A4E6C"/>
    <w:rsid w:val="002A4FBD"/>
    <w:rsid w:val="002A551E"/>
    <w:rsid w:val="002A55C4"/>
    <w:rsid w:val="002A5820"/>
    <w:rsid w:val="002A608E"/>
    <w:rsid w:val="002A630F"/>
    <w:rsid w:val="002A6376"/>
    <w:rsid w:val="002A6A4F"/>
    <w:rsid w:val="002A6C20"/>
    <w:rsid w:val="002A78DA"/>
    <w:rsid w:val="002A79C7"/>
    <w:rsid w:val="002A7A9B"/>
    <w:rsid w:val="002B046B"/>
    <w:rsid w:val="002B0675"/>
    <w:rsid w:val="002B1758"/>
    <w:rsid w:val="002B21F2"/>
    <w:rsid w:val="002B2223"/>
    <w:rsid w:val="002B23B1"/>
    <w:rsid w:val="002B29A6"/>
    <w:rsid w:val="002B2ACD"/>
    <w:rsid w:val="002B2ADC"/>
    <w:rsid w:val="002B30ED"/>
    <w:rsid w:val="002B30FF"/>
    <w:rsid w:val="002B3225"/>
    <w:rsid w:val="002B37F8"/>
    <w:rsid w:val="002B45EC"/>
    <w:rsid w:val="002B4C5A"/>
    <w:rsid w:val="002B5D2F"/>
    <w:rsid w:val="002B660D"/>
    <w:rsid w:val="002B71AE"/>
    <w:rsid w:val="002B73A0"/>
    <w:rsid w:val="002C0238"/>
    <w:rsid w:val="002C049C"/>
    <w:rsid w:val="002C0509"/>
    <w:rsid w:val="002C0BCD"/>
    <w:rsid w:val="002C0F4A"/>
    <w:rsid w:val="002C1E0D"/>
    <w:rsid w:val="002C221D"/>
    <w:rsid w:val="002C26D4"/>
    <w:rsid w:val="002C2A2F"/>
    <w:rsid w:val="002C38D3"/>
    <w:rsid w:val="002C451B"/>
    <w:rsid w:val="002C4D5A"/>
    <w:rsid w:val="002C4FDB"/>
    <w:rsid w:val="002C6A3D"/>
    <w:rsid w:val="002C77B6"/>
    <w:rsid w:val="002C7D94"/>
    <w:rsid w:val="002D0089"/>
    <w:rsid w:val="002D0570"/>
    <w:rsid w:val="002D101D"/>
    <w:rsid w:val="002D126C"/>
    <w:rsid w:val="002D1566"/>
    <w:rsid w:val="002D1D83"/>
    <w:rsid w:val="002D1FCD"/>
    <w:rsid w:val="002D2ED6"/>
    <w:rsid w:val="002D2EF5"/>
    <w:rsid w:val="002D3CA1"/>
    <w:rsid w:val="002D4952"/>
    <w:rsid w:val="002D4A71"/>
    <w:rsid w:val="002D4A76"/>
    <w:rsid w:val="002D575A"/>
    <w:rsid w:val="002D5BDF"/>
    <w:rsid w:val="002D5E75"/>
    <w:rsid w:val="002D5EF4"/>
    <w:rsid w:val="002D6192"/>
    <w:rsid w:val="002D629C"/>
    <w:rsid w:val="002D62FB"/>
    <w:rsid w:val="002D6D87"/>
    <w:rsid w:val="002D7122"/>
    <w:rsid w:val="002D76D1"/>
    <w:rsid w:val="002D7724"/>
    <w:rsid w:val="002D7C66"/>
    <w:rsid w:val="002D7D50"/>
    <w:rsid w:val="002E06E3"/>
    <w:rsid w:val="002E0708"/>
    <w:rsid w:val="002E0963"/>
    <w:rsid w:val="002E0AA6"/>
    <w:rsid w:val="002E0BC0"/>
    <w:rsid w:val="002E0D4D"/>
    <w:rsid w:val="002E17FC"/>
    <w:rsid w:val="002E1A6A"/>
    <w:rsid w:val="002E1D2C"/>
    <w:rsid w:val="002E21FE"/>
    <w:rsid w:val="002E252F"/>
    <w:rsid w:val="002E4B96"/>
    <w:rsid w:val="002E5456"/>
    <w:rsid w:val="002E5C48"/>
    <w:rsid w:val="002E6026"/>
    <w:rsid w:val="002E6073"/>
    <w:rsid w:val="002E6A9F"/>
    <w:rsid w:val="002E6D0A"/>
    <w:rsid w:val="002E7950"/>
    <w:rsid w:val="002F03AF"/>
    <w:rsid w:val="002F0C86"/>
    <w:rsid w:val="002F184D"/>
    <w:rsid w:val="002F1E3A"/>
    <w:rsid w:val="002F21D4"/>
    <w:rsid w:val="002F2573"/>
    <w:rsid w:val="002F272D"/>
    <w:rsid w:val="002F2AA9"/>
    <w:rsid w:val="002F33D3"/>
    <w:rsid w:val="002F378A"/>
    <w:rsid w:val="002F4070"/>
    <w:rsid w:val="002F5280"/>
    <w:rsid w:val="002F57ED"/>
    <w:rsid w:val="002F5839"/>
    <w:rsid w:val="002F68EC"/>
    <w:rsid w:val="002F69A7"/>
    <w:rsid w:val="002F72B6"/>
    <w:rsid w:val="002F75F7"/>
    <w:rsid w:val="002F7BCC"/>
    <w:rsid w:val="003005E7"/>
    <w:rsid w:val="00300D11"/>
    <w:rsid w:val="003015E3"/>
    <w:rsid w:val="00301C90"/>
    <w:rsid w:val="00302904"/>
    <w:rsid w:val="00303796"/>
    <w:rsid w:val="00303E4E"/>
    <w:rsid w:val="00304C7F"/>
    <w:rsid w:val="00305652"/>
    <w:rsid w:val="00305A9F"/>
    <w:rsid w:val="00305BAA"/>
    <w:rsid w:val="00306172"/>
    <w:rsid w:val="003065E2"/>
    <w:rsid w:val="003066EF"/>
    <w:rsid w:val="003078AB"/>
    <w:rsid w:val="00310766"/>
    <w:rsid w:val="003110D2"/>
    <w:rsid w:val="00311130"/>
    <w:rsid w:val="00311879"/>
    <w:rsid w:val="00311CF2"/>
    <w:rsid w:val="00311E6D"/>
    <w:rsid w:val="00312346"/>
    <w:rsid w:val="0031254B"/>
    <w:rsid w:val="00312861"/>
    <w:rsid w:val="0031294B"/>
    <w:rsid w:val="00312AEB"/>
    <w:rsid w:val="00312BC3"/>
    <w:rsid w:val="00312C59"/>
    <w:rsid w:val="00312CD3"/>
    <w:rsid w:val="00312DBF"/>
    <w:rsid w:val="0031378A"/>
    <w:rsid w:val="00313E29"/>
    <w:rsid w:val="003144D5"/>
    <w:rsid w:val="00315690"/>
    <w:rsid w:val="00315732"/>
    <w:rsid w:val="003157B1"/>
    <w:rsid w:val="003163F4"/>
    <w:rsid w:val="00316A4C"/>
    <w:rsid w:val="003173EF"/>
    <w:rsid w:val="00317533"/>
    <w:rsid w:val="0032087D"/>
    <w:rsid w:val="00320E25"/>
    <w:rsid w:val="00320F18"/>
    <w:rsid w:val="0032151F"/>
    <w:rsid w:val="00321896"/>
    <w:rsid w:val="00321CD7"/>
    <w:rsid w:val="00321D94"/>
    <w:rsid w:val="00321E71"/>
    <w:rsid w:val="00322316"/>
    <w:rsid w:val="00322709"/>
    <w:rsid w:val="00322736"/>
    <w:rsid w:val="00322A69"/>
    <w:rsid w:val="003240DF"/>
    <w:rsid w:val="00324194"/>
    <w:rsid w:val="00324628"/>
    <w:rsid w:val="00324BA1"/>
    <w:rsid w:val="00324BAF"/>
    <w:rsid w:val="00324ED7"/>
    <w:rsid w:val="0032536D"/>
    <w:rsid w:val="003257E0"/>
    <w:rsid w:val="00325A5B"/>
    <w:rsid w:val="00325B6F"/>
    <w:rsid w:val="00326B27"/>
    <w:rsid w:val="003271F4"/>
    <w:rsid w:val="00330B9E"/>
    <w:rsid w:val="00330CF6"/>
    <w:rsid w:val="00330D26"/>
    <w:rsid w:val="00330EA0"/>
    <w:rsid w:val="00330F30"/>
    <w:rsid w:val="0033111E"/>
    <w:rsid w:val="00331BDA"/>
    <w:rsid w:val="00331E37"/>
    <w:rsid w:val="00332621"/>
    <w:rsid w:val="00332A58"/>
    <w:rsid w:val="00332FFD"/>
    <w:rsid w:val="00333DE7"/>
    <w:rsid w:val="00334CD9"/>
    <w:rsid w:val="00334D40"/>
    <w:rsid w:val="003352ED"/>
    <w:rsid w:val="00335375"/>
    <w:rsid w:val="003354E6"/>
    <w:rsid w:val="00335BC4"/>
    <w:rsid w:val="0033635B"/>
    <w:rsid w:val="003363DB"/>
    <w:rsid w:val="0033719F"/>
    <w:rsid w:val="00337387"/>
    <w:rsid w:val="00340A64"/>
    <w:rsid w:val="00340C10"/>
    <w:rsid w:val="0034163A"/>
    <w:rsid w:val="00341EB2"/>
    <w:rsid w:val="003423FC"/>
    <w:rsid w:val="00343287"/>
    <w:rsid w:val="00343559"/>
    <w:rsid w:val="0034378C"/>
    <w:rsid w:val="003438F2"/>
    <w:rsid w:val="00343DB1"/>
    <w:rsid w:val="00343E3A"/>
    <w:rsid w:val="0034449C"/>
    <w:rsid w:val="00344721"/>
    <w:rsid w:val="003448E6"/>
    <w:rsid w:val="00344A18"/>
    <w:rsid w:val="003451E4"/>
    <w:rsid w:val="00345C9D"/>
    <w:rsid w:val="00346178"/>
    <w:rsid w:val="00346882"/>
    <w:rsid w:val="0034697B"/>
    <w:rsid w:val="00346BD5"/>
    <w:rsid w:val="003471AC"/>
    <w:rsid w:val="0034751E"/>
    <w:rsid w:val="003476DE"/>
    <w:rsid w:val="00347850"/>
    <w:rsid w:val="003513B5"/>
    <w:rsid w:val="0035150A"/>
    <w:rsid w:val="00352142"/>
    <w:rsid w:val="0035287A"/>
    <w:rsid w:val="00352F8D"/>
    <w:rsid w:val="00354A0E"/>
    <w:rsid w:val="003550E4"/>
    <w:rsid w:val="0035543D"/>
    <w:rsid w:val="00355F56"/>
    <w:rsid w:val="00356104"/>
    <w:rsid w:val="003562C9"/>
    <w:rsid w:val="00356C4B"/>
    <w:rsid w:val="00357880"/>
    <w:rsid w:val="00357CFC"/>
    <w:rsid w:val="00360062"/>
    <w:rsid w:val="00360962"/>
    <w:rsid w:val="00361D34"/>
    <w:rsid w:val="003622EA"/>
    <w:rsid w:val="0036235B"/>
    <w:rsid w:val="0036299A"/>
    <w:rsid w:val="00362E55"/>
    <w:rsid w:val="00363295"/>
    <w:rsid w:val="00363EB8"/>
    <w:rsid w:val="00363EFC"/>
    <w:rsid w:val="00363F92"/>
    <w:rsid w:val="00363FAE"/>
    <w:rsid w:val="003647CC"/>
    <w:rsid w:val="00364DF4"/>
    <w:rsid w:val="00365E78"/>
    <w:rsid w:val="00366224"/>
    <w:rsid w:val="00366363"/>
    <w:rsid w:val="00366901"/>
    <w:rsid w:val="00366C8F"/>
    <w:rsid w:val="00366E23"/>
    <w:rsid w:val="00367592"/>
    <w:rsid w:val="003679BD"/>
    <w:rsid w:val="003700A9"/>
    <w:rsid w:val="003707F6"/>
    <w:rsid w:val="00370980"/>
    <w:rsid w:val="003713C9"/>
    <w:rsid w:val="0037217E"/>
    <w:rsid w:val="00372488"/>
    <w:rsid w:val="00372C07"/>
    <w:rsid w:val="0037348A"/>
    <w:rsid w:val="0037355A"/>
    <w:rsid w:val="00373A7F"/>
    <w:rsid w:val="00373BB3"/>
    <w:rsid w:val="00373F8C"/>
    <w:rsid w:val="003740AD"/>
    <w:rsid w:val="0037478F"/>
    <w:rsid w:val="00375A63"/>
    <w:rsid w:val="00375B23"/>
    <w:rsid w:val="003767A6"/>
    <w:rsid w:val="00376BD5"/>
    <w:rsid w:val="003771FE"/>
    <w:rsid w:val="00377386"/>
    <w:rsid w:val="00377435"/>
    <w:rsid w:val="003776E7"/>
    <w:rsid w:val="003779F0"/>
    <w:rsid w:val="00380107"/>
    <w:rsid w:val="003806B2"/>
    <w:rsid w:val="00380700"/>
    <w:rsid w:val="00380A6E"/>
    <w:rsid w:val="00381348"/>
    <w:rsid w:val="00381834"/>
    <w:rsid w:val="00381E37"/>
    <w:rsid w:val="003826D0"/>
    <w:rsid w:val="00383575"/>
    <w:rsid w:val="003842F4"/>
    <w:rsid w:val="00384475"/>
    <w:rsid w:val="00384650"/>
    <w:rsid w:val="0038481A"/>
    <w:rsid w:val="003848F1"/>
    <w:rsid w:val="00384C7E"/>
    <w:rsid w:val="00384C96"/>
    <w:rsid w:val="00384FF3"/>
    <w:rsid w:val="0038514C"/>
    <w:rsid w:val="0038594E"/>
    <w:rsid w:val="003876CB"/>
    <w:rsid w:val="00387857"/>
    <w:rsid w:val="00387BD9"/>
    <w:rsid w:val="003900B3"/>
    <w:rsid w:val="003902C6"/>
    <w:rsid w:val="00390733"/>
    <w:rsid w:val="003908F1"/>
    <w:rsid w:val="003912A1"/>
    <w:rsid w:val="003913FD"/>
    <w:rsid w:val="00391835"/>
    <w:rsid w:val="003920CF"/>
    <w:rsid w:val="00392104"/>
    <w:rsid w:val="00392117"/>
    <w:rsid w:val="003921B6"/>
    <w:rsid w:val="00392F51"/>
    <w:rsid w:val="0039333A"/>
    <w:rsid w:val="0039334D"/>
    <w:rsid w:val="00393529"/>
    <w:rsid w:val="00393BBE"/>
    <w:rsid w:val="00394468"/>
    <w:rsid w:val="003947BE"/>
    <w:rsid w:val="00394B65"/>
    <w:rsid w:val="00394ED9"/>
    <w:rsid w:val="0039563C"/>
    <w:rsid w:val="00395688"/>
    <w:rsid w:val="00395AFB"/>
    <w:rsid w:val="00395D7C"/>
    <w:rsid w:val="0039642F"/>
    <w:rsid w:val="0039740C"/>
    <w:rsid w:val="00397714"/>
    <w:rsid w:val="003A00C0"/>
    <w:rsid w:val="003A00C5"/>
    <w:rsid w:val="003A0A05"/>
    <w:rsid w:val="003A0B15"/>
    <w:rsid w:val="003A1080"/>
    <w:rsid w:val="003A237D"/>
    <w:rsid w:val="003A3EE2"/>
    <w:rsid w:val="003A401A"/>
    <w:rsid w:val="003A4024"/>
    <w:rsid w:val="003A45D2"/>
    <w:rsid w:val="003A537C"/>
    <w:rsid w:val="003A5B0B"/>
    <w:rsid w:val="003A6122"/>
    <w:rsid w:val="003A6D44"/>
    <w:rsid w:val="003A7DA9"/>
    <w:rsid w:val="003A7E04"/>
    <w:rsid w:val="003B01A8"/>
    <w:rsid w:val="003B02FB"/>
    <w:rsid w:val="003B0B6B"/>
    <w:rsid w:val="003B150A"/>
    <w:rsid w:val="003B1A6B"/>
    <w:rsid w:val="003B1D51"/>
    <w:rsid w:val="003B21D6"/>
    <w:rsid w:val="003B2394"/>
    <w:rsid w:val="003B2B71"/>
    <w:rsid w:val="003B2B80"/>
    <w:rsid w:val="003B3049"/>
    <w:rsid w:val="003B3116"/>
    <w:rsid w:val="003B32DB"/>
    <w:rsid w:val="003B3531"/>
    <w:rsid w:val="003B3DB5"/>
    <w:rsid w:val="003B4376"/>
    <w:rsid w:val="003B4467"/>
    <w:rsid w:val="003B48A9"/>
    <w:rsid w:val="003B4B31"/>
    <w:rsid w:val="003B4CBD"/>
    <w:rsid w:val="003B4D34"/>
    <w:rsid w:val="003B4FFC"/>
    <w:rsid w:val="003B5248"/>
    <w:rsid w:val="003B5360"/>
    <w:rsid w:val="003B5898"/>
    <w:rsid w:val="003B5BA9"/>
    <w:rsid w:val="003B5E9B"/>
    <w:rsid w:val="003B6177"/>
    <w:rsid w:val="003B623C"/>
    <w:rsid w:val="003B641D"/>
    <w:rsid w:val="003B6646"/>
    <w:rsid w:val="003B6E45"/>
    <w:rsid w:val="003B7359"/>
    <w:rsid w:val="003B7371"/>
    <w:rsid w:val="003C0CDD"/>
    <w:rsid w:val="003C1BB7"/>
    <w:rsid w:val="003C1DA7"/>
    <w:rsid w:val="003C232D"/>
    <w:rsid w:val="003C2719"/>
    <w:rsid w:val="003C29D7"/>
    <w:rsid w:val="003C2AC5"/>
    <w:rsid w:val="003C2BEC"/>
    <w:rsid w:val="003C3557"/>
    <w:rsid w:val="003C359B"/>
    <w:rsid w:val="003C3E6F"/>
    <w:rsid w:val="003C3FCB"/>
    <w:rsid w:val="003C6089"/>
    <w:rsid w:val="003C6B93"/>
    <w:rsid w:val="003C6C48"/>
    <w:rsid w:val="003C6FF1"/>
    <w:rsid w:val="003C7A3D"/>
    <w:rsid w:val="003D0C68"/>
    <w:rsid w:val="003D0FDA"/>
    <w:rsid w:val="003D14CA"/>
    <w:rsid w:val="003D17A3"/>
    <w:rsid w:val="003D1CCD"/>
    <w:rsid w:val="003D231C"/>
    <w:rsid w:val="003D348B"/>
    <w:rsid w:val="003D34D8"/>
    <w:rsid w:val="003D3B23"/>
    <w:rsid w:val="003D45FA"/>
    <w:rsid w:val="003D49B4"/>
    <w:rsid w:val="003D4F02"/>
    <w:rsid w:val="003D5528"/>
    <w:rsid w:val="003D569D"/>
    <w:rsid w:val="003D5B63"/>
    <w:rsid w:val="003D6714"/>
    <w:rsid w:val="003D6A55"/>
    <w:rsid w:val="003D6D0A"/>
    <w:rsid w:val="003D78FC"/>
    <w:rsid w:val="003D7CCF"/>
    <w:rsid w:val="003D7E5A"/>
    <w:rsid w:val="003E0204"/>
    <w:rsid w:val="003E0603"/>
    <w:rsid w:val="003E1C30"/>
    <w:rsid w:val="003E2424"/>
    <w:rsid w:val="003E2CBE"/>
    <w:rsid w:val="003E2E1D"/>
    <w:rsid w:val="003E2F30"/>
    <w:rsid w:val="003E3A00"/>
    <w:rsid w:val="003E3D9B"/>
    <w:rsid w:val="003E4124"/>
    <w:rsid w:val="003E46C1"/>
    <w:rsid w:val="003E56B5"/>
    <w:rsid w:val="003E6FB3"/>
    <w:rsid w:val="003F04F6"/>
    <w:rsid w:val="003F0536"/>
    <w:rsid w:val="003F0F17"/>
    <w:rsid w:val="003F20B5"/>
    <w:rsid w:val="003F3018"/>
    <w:rsid w:val="003F309D"/>
    <w:rsid w:val="003F3342"/>
    <w:rsid w:val="003F33EB"/>
    <w:rsid w:val="003F33F7"/>
    <w:rsid w:val="003F4002"/>
    <w:rsid w:val="003F44B6"/>
    <w:rsid w:val="003F53BB"/>
    <w:rsid w:val="003F57A0"/>
    <w:rsid w:val="003F5D86"/>
    <w:rsid w:val="003F5F1D"/>
    <w:rsid w:val="003F6109"/>
    <w:rsid w:val="003F6388"/>
    <w:rsid w:val="003F6D03"/>
    <w:rsid w:val="003F735F"/>
    <w:rsid w:val="003F7564"/>
    <w:rsid w:val="00400560"/>
    <w:rsid w:val="004009B9"/>
    <w:rsid w:val="00400D68"/>
    <w:rsid w:val="00401116"/>
    <w:rsid w:val="00401869"/>
    <w:rsid w:val="00401B64"/>
    <w:rsid w:val="00402B67"/>
    <w:rsid w:val="00402D26"/>
    <w:rsid w:val="00403129"/>
    <w:rsid w:val="00403419"/>
    <w:rsid w:val="00403F36"/>
    <w:rsid w:val="00404070"/>
    <w:rsid w:val="00404949"/>
    <w:rsid w:val="004051EA"/>
    <w:rsid w:val="00405294"/>
    <w:rsid w:val="004054D3"/>
    <w:rsid w:val="004059CB"/>
    <w:rsid w:val="00405CC0"/>
    <w:rsid w:val="00406B88"/>
    <w:rsid w:val="00406E86"/>
    <w:rsid w:val="00407136"/>
    <w:rsid w:val="00407348"/>
    <w:rsid w:val="004078F6"/>
    <w:rsid w:val="00407981"/>
    <w:rsid w:val="00407C79"/>
    <w:rsid w:val="00410150"/>
    <w:rsid w:val="0041104E"/>
    <w:rsid w:val="00411154"/>
    <w:rsid w:val="004111B9"/>
    <w:rsid w:val="00411277"/>
    <w:rsid w:val="0041199F"/>
    <w:rsid w:val="00411ADB"/>
    <w:rsid w:val="00411C70"/>
    <w:rsid w:val="00411FB2"/>
    <w:rsid w:val="00412536"/>
    <w:rsid w:val="004136E5"/>
    <w:rsid w:val="00413E9B"/>
    <w:rsid w:val="004146E0"/>
    <w:rsid w:val="00414AF3"/>
    <w:rsid w:val="00414DC5"/>
    <w:rsid w:val="00415556"/>
    <w:rsid w:val="00415DFA"/>
    <w:rsid w:val="0041600E"/>
    <w:rsid w:val="004162E2"/>
    <w:rsid w:val="00416392"/>
    <w:rsid w:val="0041684A"/>
    <w:rsid w:val="00416DBD"/>
    <w:rsid w:val="004170A4"/>
    <w:rsid w:val="004170BF"/>
    <w:rsid w:val="00417183"/>
    <w:rsid w:val="004177D8"/>
    <w:rsid w:val="004177EA"/>
    <w:rsid w:val="00417846"/>
    <w:rsid w:val="004205BB"/>
    <w:rsid w:val="00420D2B"/>
    <w:rsid w:val="004213C0"/>
    <w:rsid w:val="00422135"/>
    <w:rsid w:val="00423E56"/>
    <w:rsid w:val="00424030"/>
    <w:rsid w:val="00424457"/>
    <w:rsid w:val="0042492C"/>
    <w:rsid w:val="004260A2"/>
    <w:rsid w:val="00426316"/>
    <w:rsid w:val="00426335"/>
    <w:rsid w:val="0042641B"/>
    <w:rsid w:val="00426BB1"/>
    <w:rsid w:val="00427668"/>
    <w:rsid w:val="00427F88"/>
    <w:rsid w:val="00427FBF"/>
    <w:rsid w:val="00430554"/>
    <w:rsid w:val="00430B75"/>
    <w:rsid w:val="00430C5F"/>
    <w:rsid w:val="004313E0"/>
    <w:rsid w:val="004322D1"/>
    <w:rsid w:val="00432BE1"/>
    <w:rsid w:val="00432C41"/>
    <w:rsid w:val="00432DC1"/>
    <w:rsid w:val="00432E54"/>
    <w:rsid w:val="0043357B"/>
    <w:rsid w:val="00433DA9"/>
    <w:rsid w:val="00433DCF"/>
    <w:rsid w:val="00433FE0"/>
    <w:rsid w:val="0043410C"/>
    <w:rsid w:val="004341A8"/>
    <w:rsid w:val="00434AF2"/>
    <w:rsid w:val="0043568E"/>
    <w:rsid w:val="00435D63"/>
    <w:rsid w:val="00435F68"/>
    <w:rsid w:val="004363EF"/>
    <w:rsid w:val="0043678D"/>
    <w:rsid w:val="004367D4"/>
    <w:rsid w:val="00436A35"/>
    <w:rsid w:val="0043780B"/>
    <w:rsid w:val="00437B2F"/>
    <w:rsid w:val="00437C2F"/>
    <w:rsid w:val="00437C79"/>
    <w:rsid w:val="004400A3"/>
    <w:rsid w:val="004401AA"/>
    <w:rsid w:val="004401BF"/>
    <w:rsid w:val="00440385"/>
    <w:rsid w:val="004407D9"/>
    <w:rsid w:val="00440E9B"/>
    <w:rsid w:val="00440F22"/>
    <w:rsid w:val="00441C3D"/>
    <w:rsid w:val="00442A25"/>
    <w:rsid w:val="00442D8C"/>
    <w:rsid w:val="00442D9E"/>
    <w:rsid w:val="004437DB"/>
    <w:rsid w:val="00443A5C"/>
    <w:rsid w:val="00444772"/>
    <w:rsid w:val="004447A8"/>
    <w:rsid w:val="00444C98"/>
    <w:rsid w:val="00444E4F"/>
    <w:rsid w:val="00445172"/>
    <w:rsid w:val="0044557F"/>
    <w:rsid w:val="00445E3A"/>
    <w:rsid w:val="00445E5F"/>
    <w:rsid w:val="004460F0"/>
    <w:rsid w:val="00446243"/>
    <w:rsid w:val="00446599"/>
    <w:rsid w:val="004468A2"/>
    <w:rsid w:val="00446D82"/>
    <w:rsid w:val="004471DE"/>
    <w:rsid w:val="004472FA"/>
    <w:rsid w:val="00450943"/>
    <w:rsid w:val="00450BAF"/>
    <w:rsid w:val="00451F09"/>
    <w:rsid w:val="004521AC"/>
    <w:rsid w:val="00452BEB"/>
    <w:rsid w:val="00452C63"/>
    <w:rsid w:val="00452D38"/>
    <w:rsid w:val="00452E62"/>
    <w:rsid w:val="004530D4"/>
    <w:rsid w:val="0045314E"/>
    <w:rsid w:val="00454744"/>
    <w:rsid w:val="00454846"/>
    <w:rsid w:val="0045557F"/>
    <w:rsid w:val="004556B2"/>
    <w:rsid w:val="0045589B"/>
    <w:rsid w:val="00455A15"/>
    <w:rsid w:val="00456496"/>
    <w:rsid w:val="00456FCF"/>
    <w:rsid w:val="00457069"/>
    <w:rsid w:val="00457B01"/>
    <w:rsid w:val="00460402"/>
    <w:rsid w:val="004607D5"/>
    <w:rsid w:val="0046087F"/>
    <w:rsid w:val="00460C76"/>
    <w:rsid w:val="00461632"/>
    <w:rsid w:val="0046195B"/>
    <w:rsid w:val="00461C75"/>
    <w:rsid w:val="00461CE9"/>
    <w:rsid w:val="00462A41"/>
    <w:rsid w:val="00462CDB"/>
    <w:rsid w:val="00462E95"/>
    <w:rsid w:val="0046315C"/>
    <w:rsid w:val="00463B90"/>
    <w:rsid w:val="00464CA6"/>
    <w:rsid w:val="00464F6C"/>
    <w:rsid w:val="004659C1"/>
    <w:rsid w:val="00466ABF"/>
    <w:rsid w:val="00467574"/>
    <w:rsid w:val="0046765A"/>
    <w:rsid w:val="00467682"/>
    <w:rsid w:val="00467701"/>
    <w:rsid w:val="00467885"/>
    <w:rsid w:val="00467ADA"/>
    <w:rsid w:val="00467C7D"/>
    <w:rsid w:val="0047009E"/>
    <w:rsid w:val="00470A30"/>
    <w:rsid w:val="00470AE6"/>
    <w:rsid w:val="00470D0F"/>
    <w:rsid w:val="00470F02"/>
    <w:rsid w:val="004714C7"/>
    <w:rsid w:val="00471FDB"/>
    <w:rsid w:val="00472E29"/>
    <w:rsid w:val="004736A9"/>
    <w:rsid w:val="00473729"/>
    <w:rsid w:val="00474002"/>
    <w:rsid w:val="0047444B"/>
    <w:rsid w:val="004744E6"/>
    <w:rsid w:val="00474DAD"/>
    <w:rsid w:val="00475C25"/>
    <w:rsid w:val="00475DE5"/>
    <w:rsid w:val="00475DEB"/>
    <w:rsid w:val="0047772E"/>
    <w:rsid w:val="0047776A"/>
    <w:rsid w:val="00477845"/>
    <w:rsid w:val="00480398"/>
    <w:rsid w:val="004803B0"/>
    <w:rsid w:val="0048042B"/>
    <w:rsid w:val="004805E1"/>
    <w:rsid w:val="004806FD"/>
    <w:rsid w:val="00480F03"/>
    <w:rsid w:val="004815AC"/>
    <w:rsid w:val="004815E7"/>
    <w:rsid w:val="00482D64"/>
    <w:rsid w:val="00483392"/>
    <w:rsid w:val="00483896"/>
    <w:rsid w:val="004838F4"/>
    <w:rsid w:val="00483B58"/>
    <w:rsid w:val="00483D35"/>
    <w:rsid w:val="00484093"/>
    <w:rsid w:val="0048419C"/>
    <w:rsid w:val="004846EF"/>
    <w:rsid w:val="004847AA"/>
    <w:rsid w:val="00484C23"/>
    <w:rsid w:val="00484C4F"/>
    <w:rsid w:val="004852A9"/>
    <w:rsid w:val="004853B3"/>
    <w:rsid w:val="00485A84"/>
    <w:rsid w:val="00485E1C"/>
    <w:rsid w:val="00485FEE"/>
    <w:rsid w:val="00486409"/>
    <w:rsid w:val="00487F91"/>
    <w:rsid w:val="00491FC5"/>
    <w:rsid w:val="0049228A"/>
    <w:rsid w:val="004931A4"/>
    <w:rsid w:val="004932DB"/>
    <w:rsid w:val="0049429E"/>
    <w:rsid w:val="0049455B"/>
    <w:rsid w:val="004947FC"/>
    <w:rsid w:val="00494BD0"/>
    <w:rsid w:val="00496488"/>
    <w:rsid w:val="00496656"/>
    <w:rsid w:val="0049682E"/>
    <w:rsid w:val="00496B08"/>
    <w:rsid w:val="00496B0B"/>
    <w:rsid w:val="00496DC7"/>
    <w:rsid w:val="00496F58"/>
    <w:rsid w:val="0049735D"/>
    <w:rsid w:val="004A0216"/>
    <w:rsid w:val="004A05C1"/>
    <w:rsid w:val="004A06BF"/>
    <w:rsid w:val="004A077A"/>
    <w:rsid w:val="004A15CB"/>
    <w:rsid w:val="004A1635"/>
    <w:rsid w:val="004A199A"/>
    <w:rsid w:val="004A1BDA"/>
    <w:rsid w:val="004A1D2A"/>
    <w:rsid w:val="004A2000"/>
    <w:rsid w:val="004A234D"/>
    <w:rsid w:val="004A23C9"/>
    <w:rsid w:val="004A2755"/>
    <w:rsid w:val="004A2944"/>
    <w:rsid w:val="004A2A67"/>
    <w:rsid w:val="004A3788"/>
    <w:rsid w:val="004A381A"/>
    <w:rsid w:val="004A38A4"/>
    <w:rsid w:val="004A39B0"/>
    <w:rsid w:val="004A39B4"/>
    <w:rsid w:val="004A3C86"/>
    <w:rsid w:val="004A4251"/>
    <w:rsid w:val="004A4362"/>
    <w:rsid w:val="004A43EC"/>
    <w:rsid w:val="004A4A23"/>
    <w:rsid w:val="004A4EE4"/>
    <w:rsid w:val="004A5451"/>
    <w:rsid w:val="004A579A"/>
    <w:rsid w:val="004A5F11"/>
    <w:rsid w:val="004A62CA"/>
    <w:rsid w:val="004A66E8"/>
    <w:rsid w:val="004A67E4"/>
    <w:rsid w:val="004A6A7F"/>
    <w:rsid w:val="004A70D3"/>
    <w:rsid w:val="004A75EA"/>
    <w:rsid w:val="004A7C28"/>
    <w:rsid w:val="004A7DC6"/>
    <w:rsid w:val="004B0410"/>
    <w:rsid w:val="004B0A29"/>
    <w:rsid w:val="004B1572"/>
    <w:rsid w:val="004B19B5"/>
    <w:rsid w:val="004B2285"/>
    <w:rsid w:val="004B2E74"/>
    <w:rsid w:val="004B36ED"/>
    <w:rsid w:val="004B3B33"/>
    <w:rsid w:val="004B3CEF"/>
    <w:rsid w:val="004B3D46"/>
    <w:rsid w:val="004B3D67"/>
    <w:rsid w:val="004B3F0E"/>
    <w:rsid w:val="004B4C2D"/>
    <w:rsid w:val="004B5330"/>
    <w:rsid w:val="004B53C4"/>
    <w:rsid w:val="004B5716"/>
    <w:rsid w:val="004B5FE7"/>
    <w:rsid w:val="004B6074"/>
    <w:rsid w:val="004B625B"/>
    <w:rsid w:val="004B6372"/>
    <w:rsid w:val="004B6653"/>
    <w:rsid w:val="004B699A"/>
    <w:rsid w:val="004B7701"/>
    <w:rsid w:val="004B7BA6"/>
    <w:rsid w:val="004C0058"/>
    <w:rsid w:val="004C03F0"/>
    <w:rsid w:val="004C0A7A"/>
    <w:rsid w:val="004C1F1A"/>
    <w:rsid w:val="004C2B93"/>
    <w:rsid w:val="004C3238"/>
    <w:rsid w:val="004C3E6D"/>
    <w:rsid w:val="004C3ECC"/>
    <w:rsid w:val="004C3EF5"/>
    <w:rsid w:val="004C526F"/>
    <w:rsid w:val="004C535B"/>
    <w:rsid w:val="004C53A0"/>
    <w:rsid w:val="004C5526"/>
    <w:rsid w:val="004C5AA1"/>
    <w:rsid w:val="004C5D3A"/>
    <w:rsid w:val="004C647F"/>
    <w:rsid w:val="004C69FD"/>
    <w:rsid w:val="004C6AC6"/>
    <w:rsid w:val="004D0870"/>
    <w:rsid w:val="004D08CF"/>
    <w:rsid w:val="004D0A48"/>
    <w:rsid w:val="004D0B7E"/>
    <w:rsid w:val="004D0CB9"/>
    <w:rsid w:val="004D0D55"/>
    <w:rsid w:val="004D1887"/>
    <w:rsid w:val="004D1F89"/>
    <w:rsid w:val="004D240D"/>
    <w:rsid w:val="004D2AD3"/>
    <w:rsid w:val="004D33FC"/>
    <w:rsid w:val="004D3564"/>
    <w:rsid w:val="004D3869"/>
    <w:rsid w:val="004D3DE5"/>
    <w:rsid w:val="004D403C"/>
    <w:rsid w:val="004D44AF"/>
    <w:rsid w:val="004D4922"/>
    <w:rsid w:val="004D592B"/>
    <w:rsid w:val="004D615C"/>
    <w:rsid w:val="004D634A"/>
    <w:rsid w:val="004D6BF0"/>
    <w:rsid w:val="004D6D9C"/>
    <w:rsid w:val="004D6F83"/>
    <w:rsid w:val="004D7517"/>
    <w:rsid w:val="004D7746"/>
    <w:rsid w:val="004D777F"/>
    <w:rsid w:val="004D7BC5"/>
    <w:rsid w:val="004E0914"/>
    <w:rsid w:val="004E0B6D"/>
    <w:rsid w:val="004E0FFD"/>
    <w:rsid w:val="004E108B"/>
    <w:rsid w:val="004E12C7"/>
    <w:rsid w:val="004E13E7"/>
    <w:rsid w:val="004E143B"/>
    <w:rsid w:val="004E148E"/>
    <w:rsid w:val="004E14AF"/>
    <w:rsid w:val="004E1642"/>
    <w:rsid w:val="004E323E"/>
    <w:rsid w:val="004E368C"/>
    <w:rsid w:val="004E3752"/>
    <w:rsid w:val="004E3C90"/>
    <w:rsid w:val="004E3FA5"/>
    <w:rsid w:val="004E409A"/>
    <w:rsid w:val="004E40B4"/>
    <w:rsid w:val="004E4124"/>
    <w:rsid w:val="004E45E7"/>
    <w:rsid w:val="004E4FF1"/>
    <w:rsid w:val="004E50C5"/>
    <w:rsid w:val="004E59F8"/>
    <w:rsid w:val="004E6FD3"/>
    <w:rsid w:val="004E7246"/>
    <w:rsid w:val="004E72E8"/>
    <w:rsid w:val="004E7771"/>
    <w:rsid w:val="004E7CA3"/>
    <w:rsid w:val="004E7D92"/>
    <w:rsid w:val="004E7FAF"/>
    <w:rsid w:val="004F0026"/>
    <w:rsid w:val="004F0536"/>
    <w:rsid w:val="004F0880"/>
    <w:rsid w:val="004F1708"/>
    <w:rsid w:val="004F1934"/>
    <w:rsid w:val="004F1FE6"/>
    <w:rsid w:val="004F2016"/>
    <w:rsid w:val="004F27C9"/>
    <w:rsid w:val="004F2878"/>
    <w:rsid w:val="004F2E70"/>
    <w:rsid w:val="004F34E5"/>
    <w:rsid w:val="004F3A5E"/>
    <w:rsid w:val="004F4ACA"/>
    <w:rsid w:val="004F509C"/>
    <w:rsid w:val="004F5107"/>
    <w:rsid w:val="004F51D2"/>
    <w:rsid w:val="004F52BE"/>
    <w:rsid w:val="004F5C5A"/>
    <w:rsid w:val="004F5DF8"/>
    <w:rsid w:val="004F6B4A"/>
    <w:rsid w:val="004F6C6B"/>
    <w:rsid w:val="004F7112"/>
    <w:rsid w:val="004F729E"/>
    <w:rsid w:val="004F72C4"/>
    <w:rsid w:val="004F73A1"/>
    <w:rsid w:val="004F7BB6"/>
    <w:rsid w:val="004F7DF9"/>
    <w:rsid w:val="004F7FC1"/>
    <w:rsid w:val="0050029D"/>
    <w:rsid w:val="00500A59"/>
    <w:rsid w:val="00500B96"/>
    <w:rsid w:val="00500D3D"/>
    <w:rsid w:val="00500F40"/>
    <w:rsid w:val="00501116"/>
    <w:rsid w:val="0050115B"/>
    <w:rsid w:val="0050143F"/>
    <w:rsid w:val="005017E7"/>
    <w:rsid w:val="00501C96"/>
    <w:rsid w:val="00501FF9"/>
    <w:rsid w:val="0050217F"/>
    <w:rsid w:val="005021C9"/>
    <w:rsid w:val="005022AA"/>
    <w:rsid w:val="005028F5"/>
    <w:rsid w:val="00502F55"/>
    <w:rsid w:val="005031C3"/>
    <w:rsid w:val="005033A6"/>
    <w:rsid w:val="0050356F"/>
    <w:rsid w:val="00503923"/>
    <w:rsid w:val="00504273"/>
    <w:rsid w:val="0050439E"/>
    <w:rsid w:val="00504A0C"/>
    <w:rsid w:val="00504F0D"/>
    <w:rsid w:val="00505783"/>
    <w:rsid w:val="005059D7"/>
    <w:rsid w:val="005060D7"/>
    <w:rsid w:val="00506B2C"/>
    <w:rsid w:val="00507B4D"/>
    <w:rsid w:val="00510B41"/>
    <w:rsid w:val="00510EE0"/>
    <w:rsid w:val="00511EC1"/>
    <w:rsid w:val="005130F4"/>
    <w:rsid w:val="00513102"/>
    <w:rsid w:val="00513E18"/>
    <w:rsid w:val="00514289"/>
    <w:rsid w:val="005144E5"/>
    <w:rsid w:val="005149C7"/>
    <w:rsid w:val="00514CF6"/>
    <w:rsid w:val="00514FC4"/>
    <w:rsid w:val="005153FD"/>
    <w:rsid w:val="0051599D"/>
    <w:rsid w:val="005159BC"/>
    <w:rsid w:val="00515BA1"/>
    <w:rsid w:val="0051617B"/>
    <w:rsid w:val="00516916"/>
    <w:rsid w:val="00516DD6"/>
    <w:rsid w:val="005172B3"/>
    <w:rsid w:val="005177FC"/>
    <w:rsid w:val="00517A3B"/>
    <w:rsid w:val="00517B8F"/>
    <w:rsid w:val="00517E73"/>
    <w:rsid w:val="00517F26"/>
    <w:rsid w:val="00520017"/>
    <w:rsid w:val="00521031"/>
    <w:rsid w:val="0052159B"/>
    <w:rsid w:val="00521A51"/>
    <w:rsid w:val="005221EE"/>
    <w:rsid w:val="005226DC"/>
    <w:rsid w:val="00522CAE"/>
    <w:rsid w:val="00522FE9"/>
    <w:rsid w:val="005236C2"/>
    <w:rsid w:val="00523855"/>
    <w:rsid w:val="0052412C"/>
    <w:rsid w:val="00524928"/>
    <w:rsid w:val="00524DC3"/>
    <w:rsid w:val="005255B8"/>
    <w:rsid w:val="00526070"/>
    <w:rsid w:val="005263DF"/>
    <w:rsid w:val="00526652"/>
    <w:rsid w:val="0052681C"/>
    <w:rsid w:val="00526C8F"/>
    <w:rsid w:val="005278F1"/>
    <w:rsid w:val="00527F75"/>
    <w:rsid w:val="00527FDF"/>
    <w:rsid w:val="00530196"/>
    <w:rsid w:val="0053035A"/>
    <w:rsid w:val="00530418"/>
    <w:rsid w:val="00530492"/>
    <w:rsid w:val="0053093F"/>
    <w:rsid w:val="00530D4D"/>
    <w:rsid w:val="00531432"/>
    <w:rsid w:val="00531943"/>
    <w:rsid w:val="00531FC2"/>
    <w:rsid w:val="005324EC"/>
    <w:rsid w:val="00532674"/>
    <w:rsid w:val="0053298C"/>
    <w:rsid w:val="00533910"/>
    <w:rsid w:val="00534D41"/>
    <w:rsid w:val="00534D99"/>
    <w:rsid w:val="005351CB"/>
    <w:rsid w:val="00536707"/>
    <w:rsid w:val="005378AE"/>
    <w:rsid w:val="00537CAD"/>
    <w:rsid w:val="00537CF3"/>
    <w:rsid w:val="0054080E"/>
    <w:rsid w:val="00540B56"/>
    <w:rsid w:val="005413CC"/>
    <w:rsid w:val="005413DE"/>
    <w:rsid w:val="00541700"/>
    <w:rsid w:val="00541A65"/>
    <w:rsid w:val="00541AF1"/>
    <w:rsid w:val="00542330"/>
    <w:rsid w:val="0054271A"/>
    <w:rsid w:val="00543244"/>
    <w:rsid w:val="00544351"/>
    <w:rsid w:val="00544852"/>
    <w:rsid w:val="005448B3"/>
    <w:rsid w:val="00544AA6"/>
    <w:rsid w:val="00544BE1"/>
    <w:rsid w:val="00544C40"/>
    <w:rsid w:val="00544FE8"/>
    <w:rsid w:val="00545180"/>
    <w:rsid w:val="00545B9E"/>
    <w:rsid w:val="00545F1D"/>
    <w:rsid w:val="00546385"/>
    <w:rsid w:val="00546595"/>
    <w:rsid w:val="00546698"/>
    <w:rsid w:val="005467AC"/>
    <w:rsid w:val="005468CC"/>
    <w:rsid w:val="005473E9"/>
    <w:rsid w:val="00547C56"/>
    <w:rsid w:val="00547F1B"/>
    <w:rsid w:val="00550AF9"/>
    <w:rsid w:val="00550C05"/>
    <w:rsid w:val="00550CF9"/>
    <w:rsid w:val="00551221"/>
    <w:rsid w:val="005522F5"/>
    <w:rsid w:val="00552A8E"/>
    <w:rsid w:val="00552BD0"/>
    <w:rsid w:val="0055312A"/>
    <w:rsid w:val="005545FF"/>
    <w:rsid w:val="0055482A"/>
    <w:rsid w:val="00554C0E"/>
    <w:rsid w:val="005556B8"/>
    <w:rsid w:val="00555926"/>
    <w:rsid w:val="00555BE6"/>
    <w:rsid w:val="00555C97"/>
    <w:rsid w:val="00556491"/>
    <w:rsid w:val="00556507"/>
    <w:rsid w:val="00556D6A"/>
    <w:rsid w:val="005573F5"/>
    <w:rsid w:val="00557FF7"/>
    <w:rsid w:val="0056055E"/>
    <w:rsid w:val="005605E6"/>
    <w:rsid w:val="005607CA"/>
    <w:rsid w:val="005609E2"/>
    <w:rsid w:val="00560F9A"/>
    <w:rsid w:val="0056120D"/>
    <w:rsid w:val="005613E1"/>
    <w:rsid w:val="005615A2"/>
    <w:rsid w:val="00561C32"/>
    <w:rsid w:val="00562F89"/>
    <w:rsid w:val="0056342D"/>
    <w:rsid w:val="00563453"/>
    <w:rsid w:val="00563BB9"/>
    <w:rsid w:val="00563DE3"/>
    <w:rsid w:val="00563FE0"/>
    <w:rsid w:val="00564896"/>
    <w:rsid w:val="00564F9A"/>
    <w:rsid w:val="005653AD"/>
    <w:rsid w:val="00565BBB"/>
    <w:rsid w:val="00566935"/>
    <w:rsid w:val="005674B0"/>
    <w:rsid w:val="005678E1"/>
    <w:rsid w:val="00567ACE"/>
    <w:rsid w:val="00567B37"/>
    <w:rsid w:val="00570FFF"/>
    <w:rsid w:val="00571337"/>
    <w:rsid w:val="0057236D"/>
    <w:rsid w:val="0057285A"/>
    <w:rsid w:val="00572E63"/>
    <w:rsid w:val="00572F24"/>
    <w:rsid w:val="00573072"/>
    <w:rsid w:val="0057388D"/>
    <w:rsid w:val="00573E51"/>
    <w:rsid w:val="0057589F"/>
    <w:rsid w:val="00576A09"/>
    <w:rsid w:val="0057767D"/>
    <w:rsid w:val="00577734"/>
    <w:rsid w:val="00577920"/>
    <w:rsid w:val="00577ACE"/>
    <w:rsid w:val="00577EC3"/>
    <w:rsid w:val="00580D2B"/>
    <w:rsid w:val="00582382"/>
    <w:rsid w:val="00582547"/>
    <w:rsid w:val="0058260C"/>
    <w:rsid w:val="0058262B"/>
    <w:rsid w:val="00582A8E"/>
    <w:rsid w:val="00583504"/>
    <w:rsid w:val="00583CFC"/>
    <w:rsid w:val="005846F6"/>
    <w:rsid w:val="005849DD"/>
    <w:rsid w:val="00584DE5"/>
    <w:rsid w:val="00585CAA"/>
    <w:rsid w:val="0058617C"/>
    <w:rsid w:val="005865FA"/>
    <w:rsid w:val="005867CC"/>
    <w:rsid w:val="00586825"/>
    <w:rsid w:val="00586B70"/>
    <w:rsid w:val="00586CAA"/>
    <w:rsid w:val="00587A03"/>
    <w:rsid w:val="00587A64"/>
    <w:rsid w:val="00587C62"/>
    <w:rsid w:val="005903C7"/>
    <w:rsid w:val="00590746"/>
    <w:rsid w:val="00591117"/>
    <w:rsid w:val="0059135A"/>
    <w:rsid w:val="005915E0"/>
    <w:rsid w:val="005931B6"/>
    <w:rsid w:val="00593560"/>
    <w:rsid w:val="005943A2"/>
    <w:rsid w:val="0059442E"/>
    <w:rsid w:val="00594BA6"/>
    <w:rsid w:val="00594EFE"/>
    <w:rsid w:val="005951C8"/>
    <w:rsid w:val="00595F00"/>
    <w:rsid w:val="00595F11"/>
    <w:rsid w:val="00596192"/>
    <w:rsid w:val="0059619E"/>
    <w:rsid w:val="005966E9"/>
    <w:rsid w:val="00597324"/>
    <w:rsid w:val="005A002C"/>
    <w:rsid w:val="005A11EA"/>
    <w:rsid w:val="005A1409"/>
    <w:rsid w:val="005A1630"/>
    <w:rsid w:val="005A215D"/>
    <w:rsid w:val="005A22DC"/>
    <w:rsid w:val="005A2A7E"/>
    <w:rsid w:val="005A2F46"/>
    <w:rsid w:val="005A35FE"/>
    <w:rsid w:val="005A3610"/>
    <w:rsid w:val="005A3ACD"/>
    <w:rsid w:val="005A3E57"/>
    <w:rsid w:val="005A47E7"/>
    <w:rsid w:val="005A63CE"/>
    <w:rsid w:val="005A6583"/>
    <w:rsid w:val="005A6742"/>
    <w:rsid w:val="005A72E7"/>
    <w:rsid w:val="005A7507"/>
    <w:rsid w:val="005A7725"/>
    <w:rsid w:val="005A789F"/>
    <w:rsid w:val="005A7D02"/>
    <w:rsid w:val="005B1154"/>
    <w:rsid w:val="005B1882"/>
    <w:rsid w:val="005B1EB1"/>
    <w:rsid w:val="005B2158"/>
    <w:rsid w:val="005B2325"/>
    <w:rsid w:val="005B2504"/>
    <w:rsid w:val="005B2B7E"/>
    <w:rsid w:val="005B30BF"/>
    <w:rsid w:val="005B32F7"/>
    <w:rsid w:val="005B38B9"/>
    <w:rsid w:val="005B3AA6"/>
    <w:rsid w:val="005B3C9B"/>
    <w:rsid w:val="005B4339"/>
    <w:rsid w:val="005B4F08"/>
    <w:rsid w:val="005B4F99"/>
    <w:rsid w:val="005B550E"/>
    <w:rsid w:val="005B5A84"/>
    <w:rsid w:val="005B66F1"/>
    <w:rsid w:val="005B6B76"/>
    <w:rsid w:val="005B6D12"/>
    <w:rsid w:val="005B6F71"/>
    <w:rsid w:val="005B71A7"/>
    <w:rsid w:val="005B78F6"/>
    <w:rsid w:val="005C0A67"/>
    <w:rsid w:val="005C1F14"/>
    <w:rsid w:val="005C1F1C"/>
    <w:rsid w:val="005C215D"/>
    <w:rsid w:val="005C2368"/>
    <w:rsid w:val="005C2E12"/>
    <w:rsid w:val="005C3002"/>
    <w:rsid w:val="005C398B"/>
    <w:rsid w:val="005C3E71"/>
    <w:rsid w:val="005C41B9"/>
    <w:rsid w:val="005C44E1"/>
    <w:rsid w:val="005C4565"/>
    <w:rsid w:val="005C4EF8"/>
    <w:rsid w:val="005C4FEF"/>
    <w:rsid w:val="005C506C"/>
    <w:rsid w:val="005C5088"/>
    <w:rsid w:val="005C66A4"/>
    <w:rsid w:val="005C6A8B"/>
    <w:rsid w:val="005C6FEE"/>
    <w:rsid w:val="005C7BE9"/>
    <w:rsid w:val="005D12A9"/>
    <w:rsid w:val="005D135B"/>
    <w:rsid w:val="005D142A"/>
    <w:rsid w:val="005D24D5"/>
    <w:rsid w:val="005D251F"/>
    <w:rsid w:val="005D267B"/>
    <w:rsid w:val="005D2B73"/>
    <w:rsid w:val="005D4103"/>
    <w:rsid w:val="005D420A"/>
    <w:rsid w:val="005D42C2"/>
    <w:rsid w:val="005D4848"/>
    <w:rsid w:val="005D4FE6"/>
    <w:rsid w:val="005D51A1"/>
    <w:rsid w:val="005D5571"/>
    <w:rsid w:val="005D559F"/>
    <w:rsid w:val="005D61B2"/>
    <w:rsid w:val="005E0405"/>
    <w:rsid w:val="005E0D96"/>
    <w:rsid w:val="005E104D"/>
    <w:rsid w:val="005E1982"/>
    <w:rsid w:val="005E19E3"/>
    <w:rsid w:val="005E22D6"/>
    <w:rsid w:val="005E2676"/>
    <w:rsid w:val="005E2DB8"/>
    <w:rsid w:val="005E2DBF"/>
    <w:rsid w:val="005E338F"/>
    <w:rsid w:val="005E467E"/>
    <w:rsid w:val="005E5103"/>
    <w:rsid w:val="005E5122"/>
    <w:rsid w:val="005E5159"/>
    <w:rsid w:val="005E51F5"/>
    <w:rsid w:val="005E608B"/>
    <w:rsid w:val="005E6795"/>
    <w:rsid w:val="005E6947"/>
    <w:rsid w:val="005E6ADA"/>
    <w:rsid w:val="005E6DC7"/>
    <w:rsid w:val="005E6DE2"/>
    <w:rsid w:val="005E6E0A"/>
    <w:rsid w:val="005E72D9"/>
    <w:rsid w:val="005E774B"/>
    <w:rsid w:val="005F051E"/>
    <w:rsid w:val="005F11FA"/>
    <w:rsid w:val="005F13DE"/>
    <w:rsid w:val="005F13E5"/>
    <w:rsid w:val="005F208F"/>
    <w:rsid w:val="005F2749"/>
    <w:rsid w:val="005F3364"/>
    <w:rsid w:val="005F3427"/>
    <w:rsid w:val="005F3809"/>
    <w:rsid w:val="005F38CF"/>
    <w:rsid w:val="005F41FB"/>
    <w:rsid w:val="005F4698"/>
    <w:rsid w:val="005F478A"/>
    <w:rsid w:val="005F48EC"/>
    <w:rsid w:val="005F54E6"/>
    <w:rsid w:val="005F62DD"/>
    <w:rsid w:val="005F6C0A"/>
    <w:rsid w:val="005F6E0E"/>
    <w:rsid w:val="005F710E"/>
    <w:rsid w:val="005F72B8"/>
    <w:rsid w:val="005F79CD"/>
    <w:rsid w:val="006009BE"/>
    <w:rsid w:val="00600BE2"/>
    <w:rsid w:val="00600D52"/>
    <w:rsid w:val="006011C3"/>
    <w:rsid w:val="00601538"/>
    <w:rsid w:val="00601AB7"/>
    <w:rsid w:val="00603149"/>
    <w:rsid w:val="0060319A"/>
    <w:rsid w:val="00604845"/>
    <w:rsid w:val="00604B12"/>
    <w:rsid w:val="00605098"/>
    <w:rsid w:val="0060521A"/>
    <w:rsid w:val="0060539E"/>
    <w:rsid w:val="00605442"/>
    <w:rsid w:val="00605AD0"/>
    <w:rsid w:val="00606197"/>
    <w:rsid w:val="00606416"/>
    <w:rsid w:val="006065F5"/>
    <w:rsid w:val="0060703A"/>
    <w:rsid w:val="0060705E"/>
    <w:rsid w:val="006072BB"/>
    <w:rsid w:val="00607787"/>
    <w:rsid w:val="00607C78"/>
    <w:rsid w:val="00610295"/>
    <w:rsid w:val="006112F3"/>
    <w:rsid w:val="00612053"/>
    <w:rsid w:val="0061263B"/>
    <w:rsid w:val="00613790"/>
    <w:rsid w:val="00613E04"/>
    <w:rsid w:val="00613F07"/>
    <w:rsid w:val="006143C9"/>
    <w:rsid w:val="0061447C"/>
    <w:rsid w:val="00614C67"/>
    <w:rsid w:val="00614EF3"/>
    <w:rsid w:val="00617D74"/>
    <w:rsid w:val="00617E67"/>
    <w:rsid w:val="00617ED1"/>
    <w:rsid w:val="00620995"/>
    <w:rsid w:val="00620FD4"/>
    <w:rsid w:val="006213D5"/>
    <w:rsid w:val="00621432"/>
    <w:rsid w:val="00621A72"/>
    <w:rsid w:val="00621D06"/>
    <w:rsid w:val="0062229B"/>
    <w:rsid w:val="00622756"/>
    <w:rsid w:val="00623194"/>
    <w:rsid w:val="00623491"/>
    <w:rsid w:val="00623DED"/>
    <w:rsid w:val="0062508C"/>
    <w:rsid w:val="00625DAC"/>
    <w:rsid w:val="006262FD"/>
    <w:rsid w:val="0062683E"/>
    <w:rsid w:val="00626AC0"/>
    <w:rsid w:val="00626D74"/>
    <w:rsid w:val="00626DDB"/>
    <w:rsid w:val="006275BA"/>
    <w:rsid w:val="00627633"/>
    <w:rsid w:val="00630749"/>
    <w:rsid w:val="00631764"/>
    <w:rsid w:val="00632740"/>
    <w:rsid w:val="0063279E"/>
    <w:rsid w:val="0063295D"/>
    <w:rsid w:val="00633BC2"/>
    <w:rsid w:val="00633F07"/>
    <w:rsid w:val="0063449C"/>
    <w:rsid w:val="006350E5"/>
    <w:rsid w:val="00635700"/>
    <w:rsid w:val="0063582D"/>
    <w:rsid w:val="00635842"/>
    <w:rsid w:val="00635D42"/>
    <w:rsid w:val="00636284"/>
    <w:rsid w:val="0063642C"/>
    <w:rsid w:val="00636588"/>
    <w:rsid w:val="00636AC3"/>
    <w:rsid w:val="00636C68"/>
    <w:rsid w:val="006377F0"/>
    <w:rsid w:val="00637852"/>
    <w:rsid w:val="00640B69"/>
    <w:rsid w:val="0064179E"/>
    <w:rsid w:val="00641ABF"/>
    <w:rsid w:val="00642402"/>
    <w:rsid w:val="006427AA"/>
    <w:rsid w:val="00642A25"/>
    <w:rsid w:val="00643189"/>
    <w:rsid w:val="00643901"/>
    <w:rsid w:val="00643E2D"/>
    <w:rsid w:val="00643E38"/>
    <w:rsid w:val="00644C0D"/>
    <w:rsid w:val="006454BB"/>
    <w:rsid w:val="006455C6"/>
    <w:rsid w:val="006455EA"/>
    <w:rsid w:val="00645859"/>
    <w:rsid w:val="00645D31"/>
    <w:rsid w:val="00645F04"/>
    <w:rsid w:val="00645F13"/>
    <w:rsid w:val="006460E7"/>
    <w:rsid w:val="00646174"/>
    <w:rsid w:val="0064654F"/>
    <w:rsid w:val="00646972"/>
    <w:rsid w:val="00647202"/>
    <w:rsid w:val="00650B89"/>
    <w:rsid w:val="00650D2E"/>
    <w:rsid w:val="00650F6E"/>
    <w:rsid w:val="006519D4"/>
    <w:rsid w:val="00651A9E"/>
    <w:rsid w:val="00651B5E"/>
    <w:rsid w:val="006520B4"/>
    <w:rsid w:val="0065246C"/>
    <w:rsid w:val="0065253C"/>
    <w:rsid w:val="00653695"/>
    <w:rsid w:val="00653AEC"/>
    <w:rsid w:val="00654C28"/>
    <w:rsid w:val="00655194"/>
    <w:rsid w:val="006567D8"/>
    <w:rsid w:val="00656DF4"/>
    <w:rsid w:val="00657553"/>
    <w:rsid w:val="00657AA0"/>
    <w:rsid w:val="00657BE6"/>
    <w:rsid w:val="0066088B"/>
    <w:rsid w:val="006618F1"/>
    <w:rsid w:val="0066262D"/>
    <w:rsid w:val="00662F12"/>
    <w:rsid w:val="00662F78"/>
    <w:rsid w:val="00663BBC"/>
    <w:rsid w:val="0066458C"/>
    <w:rsid w:val="00665011"/>
    <w:rsid w:val="00665A6D"/>
    <w:rsid w:val="00665BFF"/>
    <w:rsid w:val="00666089"/>
    <w:rsid w:val="00666361"/>
    <w:rsid w:val="00666524"/>
    <w:rsid w:val="00666CDC"/>
    <w:rsid w:val="006671B6"/>
    <w:rsid w:val="006676DB"/>
    <w:rsid w:val="006677BD"/>
    <w:rsid w:val="00667DDE"/>
    <w:rsid w:val="006705AA"/>
    <w:rsid w:val="00670733"/>
    <w:rsid w:val="00670A72"/>
    <w:rsid w:val="00670D23"/>
    <w:rsid w:val="00670E54"/>
    <w:rsid w:val="00671704"/>
    <w:rsid w:val="0067176A"/>
    <w:rsid w:val="00671AE6"/>
    <w:rsid w:val="006725EB"/>
    <w:rsid w:val="00672B19"/>
    <w:rsid w:val="00672F0D"/>
    <w:rsid w:val="006731EA"/>
    <w:rsid w:val="006734CA"/>
    <w:rsid w:val="0067364F"/>
    <w:rsid w:val="00673EAB"/>
    <w:rsid w:val="00674473"/>
    <w:rsid w:val="00674B84"/>
    <w:rsid w:val="00674D2C"/>
    <w:rsid w:val="00675BD6"/>
    <w:rsid w:val="00675E8E"/>
    <w:rsid w:val="00675F09"/>
    <w:rsid w:val="00676A32"/>
    <w:rsid w:val="00676D31"/>
    <w:rsid w:val="00677123"/>
    <w:rsid w:val="006773E4"/>
    <w:rsid w:val="0067795D"/>
    <w:rsid w:val="00677A90"/>
    <w:rsid w:val="00680376"/>
    <w:rsid w:val="00680D1A"/>
    <w:rsid w:val="00680F78"/>
    <w:rsid w:val="00680FD8"/>
    <w:rsid w:val="0068157E"/>
    <w:rsid w:val="006818EB"/>
    <w:rsid w:val="00681A09"/>
    <w:rsid w:val="00682024"/>
    <w:rsid w:val="006820CA"/>
    <w:rsid w:val="00682715"/>
    <w:rsid w:val="00682848"/>
    <w:rsid w:val="00682991"/>
    <w:rsid w:val="00683616"/>
    <w:rsid w:val="00683ABD"/>
    <w:rsid w:val="00683E94"/>
    <w:rsid w:val="006842AE"/>
    <w:rsid w:val="006842F3"/>
    <w:rsid w:val="00684A8D"/>
    <w:rsid w:val="006853B4"/>
    <w:rsid w:val="00685F29"/>
    <w:rsid w:val="00686096"/>
    <w:rsid w:val="00686377"/>
    <w:rsid w:val="006863CA"/>
    <w:rsid w:val="006863CE"/>
    <w:rsid w:val="00686732"/>
    <w:rsid w:val="00686F0C"/>
    <w:rsid w:val="0068748C"/>
    <w:rsid w:val="00687A47"/>
    <w:rsid w:val="00687EEF"/>
    <w:rsid w:val="006900EE"/>
    <w:rsid w:val="00690A0A"/>
    <w:rsid w:val="00690A85"/>
    <w:rsid w:val="00692B04"/>
    <w:rsid w:val="00692CB1"/>
    <w:rsid w:val="00692CC0"/>
    <w:rsid w:val="00693B30"/>
    <w:rsid w:val="00694844"/>
    <w:rsid w:val="006952B5"/>
    <w:rsid w:val="00695CCE"/>
    <w:rsid w:val="0069626F"/>
    <w:rsid w:val="00697922"/>
    <w:rsid w:val="00697D33"/>
    <w:rsid w:val="006A06DB"/>
    <w:rsid w:val="006A0701"/>
    <w:rsid w:val="006A16A8"/>
    <w:rsid w:val="006A1AB6"/>
    <w:rsid w:val="006A228A"/>
    <w:rsid w:val="006A2B12"/>
    <w:rsid w:val="006A4079"/>
    <w:rsid w:val="006A452B"/>
    <w:rsid w:val="006A457D"/>
    <w:rsid w:val="006A4957"/>
    <w:rsid w:val="006A4CEC"/>
    <w:rsid w:val="006A4F36"/>
    <w:rsid w:val="006A5035"/>
    <w:rsid w:val="006A5416"/>
    <w:rsid w:val="006A5975"/>
    <w:rsid w:val="006A661F"/>
    <w:rsid w:val="006A687A"/>
    <w:rsid w:val="006A7CCE"/>
    <w:rsid w:val="006B01A2"/>
    <w:rsid w:val="006B0EFF"/>
    <w:rsid w:val="006B189D"/>
    <w:rsid w:val="006B1A0F"/>
    <w:rsid w:val="006B21F1"/>
    <w:rsid w:val="006B3ED1"/>
    <w:rsid w:val="006B3EEB"/>
    <w:rsid w:val="006B4000"/>
    <w:rsid w:val="006B405C"/>
    <w:rsid w:val="006B42AA"/>
    <w:rsid w:val="006B4AE7"/>
    <w:rsid w:val="006B56DF"/>
    <w:rsid w:val="006B5EC7"/>
    <w:rsid w:val="006B626A"/>
    <w:rsid w:val="006B6747"/>
    <w:rsid w:val="006B682C"/>
    <w:rsid w:val="006B6F76"/>
    <w:rsid w:val="006B7DBB"/>
    <w:rsid w:val="006B7F7D"/>
    <w:rsid w:val="006C01A0"/>
    <w:rsid w:val="006C0470"/>
    <w:rsid w:val="006C078B"/>
    <w:rsid w:val="006C0B2E"/>
    <w:rsid w:val="006C1781"/>
    <w:rsid w:val="006C1856"/>
    <w:rsid w:val="006C1B57"/>
    <w:rsid w:val="006C1DFB"/>
    <w:rsid w:val="006C244D"/>
    <w:rsid w:val="006C2667"/>
    <w:rsid w:val="006C2756"/>
    <w:rsid w:val="006C2E59"/>
    <w:rsid w:val="006C350E"/>
    <w:rsid w:val="006C49D3"/>
    <w:rsid w:val="006C4B42"/>
    <w:rsid w:val="006C4F77"/>
    <w:rsid w:val="006C5310"/>
    <w:rsid w:val="006C5863"/>
    <w:rsid w:val="006C5C03"/>
    <w:rsid w:val="006C64E4"/>
    <w:rsid w:val="006C720E"/>
    <w:rsid w:val="006C7646"/>
    <w:rsid w:val="006C7865"/>
    <w:rsid w:val="006D019D"/>
    <w:rsid w:val="006D05F8"/>
    <w:rsid w:val="006D07E2"/>
    <w:rsid w:val="006D0CC8"/>
    <w:rsid w:val="006D1469"/>
    <w:rsid w:val="006D175C"/>
    <w:rsid w:val="006D189D"/>
    <w:rsid w:val="006D1BDE"/>
    <w:rsid w:val="006D1D48"/>
    <w:rsid w:val="006D1E83"/>
    <w:rsid w:val="006D2136"/>
    <w:rsid w:val="006D2EE0"/>
    <w:rsid w:val="006D3210"/>
    <w:rsid w:val="006D36E2"/>
    <w:rsid w:val="006D43DC"/>
    <w:rsid w:val="006D4AC4"/>
    <w:rsid w:val="006D50DF"/>
    <w:rsid w:val="006D52DF"/>
    <w:rsid w:val="006D5E51"/>
    <w:rsid w:val="006D69D4"/>
    <w:rsid w:val="006D6C35"/>
    <w:rsid w:val="006D6F20"/>
    <w:rsid w:val="006D73F5"/>
    <w:rsid w:val="006D74BD"/>
    <w:rsid w:val="006D75ED"/>
    <w:rsid w:val="006E013B"/>
    <w:rsid w:val="006E095E"/>
    <w:rsid w:val="006E1644"/>
    <w:rsid w:val="006E1B50"/>
    <w:rsid w:val="006E2990"/>
    <w:rsid w:val="006E2BF6"/>
    <w:rsid w:val="006E2DAE"/>
    <w:rsid w:val="006E2DC9"/>
    <w:rsid w:val="006E307B"/>
    <w:rsid w:val="006E48AB"/>
    <w:rsid w:val="006E527A"/>
    <w:rsid w:val="006E5306"/>
    <w:rsid w:val="006E5626"/>
    <w:rsid w:val="006E5FE7"/>
    <w:rsid w:val="006E64A0"/>
    <w:rsid w:val="006E76C4"/>
    <w:rsid w:val="006E7BDA"/>
    <w:rsid w:val="006E7DB7"/>
    <w:rsid w:val="006F0135"/>
    <w:rsid w:val="006F048E"/>
    <w:rsid w:val="006F05FA"/>
    <w:rsid w:val="006F09AC"/>
    <w:rsid w:val="006F0B3A"/>
    <w:rsid w:val="006F0F0F"/>
    <w:rsid w:val="006F0F9B"/>
    <w:rsid w:val="006F1005"/>
    <w:rsid w:val="006F161E"/>
    <w:rsid w:val="006F168F"/>
    <w:rsid w:val="006F1887"/>
    <w:rsid w:val="006F21AD"/>
    <w:rsid w:val="006F2262"/>
    <w:rsid w:val="006F267C"/>
    <w:rsid w:val="006F2C29"/>
    <w:rsid w:val="006F3CC1"/>
    <w:rsid w:val="006F3DC6"/>
    <w:rsid w:val="006F454E"/>
    <w:rsid w:val="006F4E97"/>
    <w:rsid w:val="006F566D"/>
    <w:rsid w:val="006F5849"/>
    <w:rsid w:val="006F5994"/>
    <w:rsid w:val="006F7626"/>
    <w:rsid w:val="006F7D8A"/>
    <w:rsid w:val="006F7F8F"/>
    <w:rsid w:val="007007E4"/>
    <w:rsid w:val="00701BAB"/>
    <w:rsid w:val="0070252B"/>
    <w:rsid w:val="00702A3D"/>
    <w:rsid w:val="0070362F"/>
    <w:rsid w:val="0070438C"/>
    <w:rsid w:val="00704A56"/>
    <w:rsid w:val="00704F4B"/>
    <w:rsid w:val="0070624C"/>
    <w:rsid w:val="00706E21"/>
    <w:rsid w:val="007071F8"/>
    <w:rsid w:val="00707225"/>
    <w:rsid w:val="00707409"/>
    <w:rsid w:val="00707990"/>
    <w:rsid w:val="00707D3E"/>
    <w:rsid w:val="007102DA"/>
    <w:rsid w:val="00710460"/>
    <w:rsid w:val="007105D6"/>
    <w:rsid w:val="0071097C"/>
    <w:rsid w:val="00710E79"/>
    <w:rsid w:val="00711C18"/>
    <w:rsid w:val="0071205F"/>
    <w:rsid w:val="00712821"/>
    <w:rsid w:val="0071288A"/>
    <w:rsid w:val="00712964"/>
    <w:rsid w:val="00712B71"/>
    <w:rsid w:val="00712EF3"/>
    <w:rsid w:val="00712EFB"/>
    <w:rsid w:val="007134A7"/>
    <w:rsid w:val="0071371B"/>
    <w:rsid w:val="00713B72"/>
    <w:rsid w:val="00713BF7"/>
    <w:rsid w:val="0071413E"/>
    <w:rsid w:val="00714BBB"/>
    <w:rsid w:val="00714E8D"/>
    <w:rsid w:val="00715194"/>
    <w:rsid w:val="007153C6"/>
    <w:rsid w:val="00715609"/>
    <w:rsid w:val="00716135"/>
    <w:rsid w:val="0071674A"/>
    <w:rsid w:val="00716C75"/>
    <w:rsid w:val="00716CDB"/>
    <w:rsid w:val="00717265"/>
    <w:rsid w:val="007175B8"/>
    <w:rsid w:val="0072055C"/>
    <w:rsid w:val="00720637"/>
    <w:rsid w:val="00720C54"/>
    <w:rsid w:val="00720D53"/>
    <w:rsid w:val="00720EBD"/>
    <w:rsid w:val="00721124"/>
    <w:rsid w:val="00721173"/>
    <w:rsid w:val="00722D54"/>
    <w:rsid w:val="00722F13"/>
    <w:rsid w:val="0072330C"/>
    <w:rsid w:val="0072372B"/>
    <w:rsid w:val="00723BA5"/>
    <w:rsid w:val="00724D03"/>
    <w:rsid w:val="00724D32"/>
    <w:rsid w:val="007251C6"/>
    <w:rsid w:val="007252BA"/>
    <w:rsid w:val="007253BF"/>
    <w:rsid w:val="0072548B"/>
    <w:rsid w:val="00725762"/>
    <w:rsid w:val="0072583D"/>
    <w:rsid w:val="00725853"/>
    <w:rsid w:val="00725CB6"/>
    <w:rsid w:val="0072640D"/>
    <w:rsid w:val="00726620"/>
    <w:rsid w:val="00727E04"/>
    <w:rsid w:val="00730029"/>
    <w:rsid w:val="00730887"/>
    <w:rsid w:val="007310FE"/>
    <w:rsid w:val="007311C2"/>
    <w:rsid w:val="00732387"/>
    <w:rsid w:val="00733082"/>
    <w:rsid w:val="00733656"/>
    <w:rsid w:val="007337F2"/>
    <w:rsid w:val="007338E1"/>
    <w:rsid w:val="00733C64"/>
    <w:rsid w:val="00733CDD"/>
    <w:rsid w:val="00733D95"/>
    <w:rsid w:val="00734A6F"/>
    <w:rsid w:val="00734B3F"/>
    <w:rsid w:val="00734B76"/>
    <w:rsid w:val="00735708"/>
    <w:rsid w:val="0073576C"/>
    <w:rsid w:val="00735AA6"/>
    <w:rsid w:val="00735D95"/>
    <w:rsid w:val="00736719"/>
    <w:rsid w:val="00736C1C"/>
    <w:rsid w:val="00737761"/>
    <w:rsid w:val="007379CC"/>
    <w:rsid w:val="00737D3B"/>
    <w:rsid w:val="007400B0"/>
    <w:rsid w:val="0074085C"/>
    <w:rsid w:val="00741049"/>
    <w:rsid w:val="00741411"/>
    <w:rsid w:val="00742F6A"/>
    <w:rsid w:val="00743031"/>
    <w:rsid w:val="00746103"/>
    <w:rsid w:val="0074623D"/>
    <w:rsid w:val="0074769B"/>
    <w:rsid w:val="00747954"/>
    <w:rsid w:val="00747CA7"/>
    <w:rsid w:val="00747FEB"/>
    <w:rsid w:val="00750375"/>
    <w:rsid w:val="00750DA0"/>
    <w:rsid w:val="0075209F"/>
    <w:rsid w:val="00752C92"/>
    <w:rsid w:val="00753462"/>
    <w:rsid w:val="007534DF"/>
    <w:rsid w:val="00753A68"/>
    <w:rsid w:val="007545AC"/>
    <w:rsid w:val="00754F7F"/>
    <w:rsid w:val="007551FF"/>
    <w:rsid w:val="007554BB"/>
    <w:rsid w:val="007555CC"/>
    <w:rsid w:val="007556C4"/>
    <w:rsid w:val="00755820"/>
    <w:rsid w:val="00755EC0"/>
    <w:rsid w:val="00756533"/>
    <w:rsid w:val="0075671A"/>
    <w:rsid w:val="007569F0"/>
    <w:rsid w:val="007575B9"/>
    <w:rsid w:val="00757AEA"/>
    <w:rsid w:val="00760683"/>
    <w:rsid w:val="0076105B"/>
    <w:rsid w:val="007610B8"/>
    <w:rsid w:val="0076172A"/>
    <w:rsid w:val="00761765"/>
    <w:rsid w:val="00761DEA"/>
    <w:rsid w:val="00761E1E"/>
    <w:rsid w:val="00762164"/>
    <w:rsid w:val="00762910"/>
    <w:rsid w:val="0076356B"/>
    <w:rsid w:val="00763F9F"/>
    <w:rsid w:val="0076499E"/>
    <w:rsid w:val="00765405"/>
    <w:rsid w:val="007654FF"/>
    <w:rsid w:val="0076581B"/>
    <w:rsid w:val="00765B65"/>
    <w:rsid w:val="00765C90"/>
    <w:rsid w:val="00765F30"/>
    <w:rsid w:val="00766204"/>
    <w:rsid w:val="00766BE5"/>
    <w:rsid w:val="00766D29"/>
    <w:rsid w:val="00767742"/>
    <w:rsid w:val="00767BC5"/>
    <w:rsid w:val="00767E65"/>
    <w:rsid w:val="00767F79"/>
    <w:rsid w:val="0077001B"/>
    <w:rsid w:val="00770844"/>
    <w:rsid w:val="00770971"/>
    <w:rsid w:val="0077141C"/>
    <w:rsid w:val="007714C3"/>
    <w:rsid w:val="00771CDA"/>
    <w:rsid w:val="00772074"/>
    <w:rsid w:val="00772924"/>
    <w:rsid w:val="00772FD8"/>
    <w:rsid w:val="00773D63"/>
    <w:rsid w:val="00774567"/>
    <w:rsid w:val="007746AF"/>
    <w:rsid w:val="00775606"/>
    <w:rsid w:val="007757C2"/>
    <w:rsid w:val="00775990"/>
    <w:rsid w:val="007759D4"/>
    <w:rsid w:val="00776A72"/>
    <w:rsid w:val="00776C58"/>
    <w:rsid w:val="00776CA6"/>
    <w:rsid w:val="00776D90"/>
    <w:rsid w:val="0077718F"/>
    <w:rsid w:val="00777712"/>
    <w:rsid w:val="00780133"/>
    <w:rsid w:val="00780741"/>
    <w:rsid w:val="00780E1C"/>
    <w:rsid w:val="00781F1A"/>
    <w:rsid w:val="00782490"/>
    <w:rsid w:val="00782AE0"/>
    <w:rsid w:val="00782EC9"/>
    <w:rsid w:val="00782ED2"/>
    <w:rsid w:val="00782FC5"/>
    <w:rsid w:val="00783466"/>
    <w:rsid w:val="00783627"/>
    <w:rsid w:val="00784031"/>
    <w:rsid w:val="00785F55"/>
    <w:rsid w:val="00786BD9"/>
    <w:rsid w:val="00786EA1"/>
    <w:rsid w:val="00787150"/>
    <w:rsid w:val="00787582"/>
    <w:rsid w:val="007876E2"/>
    <w:rsid w:val="00787E39"/>
    <w:rsid w:val="00790323"/>
    <w:rsid w:val="00790364"/>
    <w:rsid w:val="007905CE"/>
    <w:rsid w:val="00790BA6"/>
    <w:rsid w:val="00790E8C"/>
    <w:rsid w:val="00790EA0"/>
    <w:rsid w:val="00791EC4"/>
    <w:rsid w:val="007924ED"/>
    <w:rsid w:val="00792529"/>
    <w:rsid w:val="00792C36"/>
    <w:rsid w:val="00793660"/>
    <w:rsid w:val="00793780"/>
    <w:rsid w:val="00793F06"/>
    <w:rsid w:val="007946A1"/>
    <w:rsid w:val="00794D10"/>
    <w:rsid w:val="007950B7"/>
    <w:rsid w:val="007952B4"/>
    <w:rsid w:val="00795764"/>
    <w:rsid w:val="00795995"/>
    <w:rsid w:val="00795F4F"/>
    <w:rsid w:val="00797119"/>
    <w:rsid w:val="0079711E"/>
    <w:rsid w:val="00797775"/>
    <w:rsid w:val="00797869"/>
    <w:rsid w:val="00797B0B"/>
    <w:rsid w:val="007A10D0"/>
    <w:rsid w:val="007A16A5"/>
    <w:rsid w:val="007A1A49"/>
    <w:rsid w:val="007A1FBD"/>
    <w:rsid w:val="007A23E3"/>
    <w:rsid w:val="007A25D0"/>
    <w:rsid w:val="007A28ED"/>
    <w:rsid w:val="007A2934"/>
    <w:rsid w:val="007A2DFF"/>
    <w:rsid w:val="007A37E9"/>
    <w:rsid w:val="007A3B60"/>
    <w:rsid w:val="007A3EC9"/>
    <w:rsid w:val="007A50F3"/>
    <w:rsid w:val="007A52DA"/>
    <w:rsid w:val="007A5339"/>
    <w:rsid w:val="007A53CC"/>
    <w:rsid w:val="007A68DA"/>
    <w:rsid w:val="007A75A4"/>
    <w:rsid w:val="007A7626"/>
    <w:rsid w:val="007B0323"/>
    <w:rsid w:val="007B034D"/>
    <w:rsid w:val="007B0F90"/>
    <w:rsid w:val="007B11EA"/>
    <w:rsid w:val="007B1695"/>
    <w:rsid w:val="007B17AE"/>
    <w:rsid w:val="007B1A34"/>
    <w:rsid w:val="007B1BC2"/>
    <w:rsid w:val="007B20AF"/>
    <w:rsid w:val="007B2B99"/>
    <w:rsid w:val="007B2CBF"/>
    <w:rsid w:val="007B2E56"/>
    <w:rsid w:val="007B2E76"/>
    <w:rsid w:val="007B2F45"/>
    <w:rsid w:val="007B310D"/>
    <w:rsid w:val="007B31B9"/>
    <w:rsid w:val="007B4B46"/>
    <w:rsid w:val="007B5CDB"/>
    <w:rsid w:val="007B6029"/>
    <w:rsid w:val="007B71BA"/>
    <w:rsid w:val="007B7B34"/>
    <w:rsid w:val="007B7BFB"/>
    <w:rsid w:val="007B7C2F"/>
    <w:rsid w:val="007B7C3E"/>
    <w:rsid w:val="007B7DCF"/>
    <w:rsid w:val="007B7F90"/>
    <w:rsid w:val="007C07DA"/>
    <w:rsid w:val="007C0FFA"/>
    <w:rsid w:val="007C1121"/>
    <w:rsid w:val="007C158A"/>
    <w:rsid w:val="007C24A8"/>
    <w:rsid w:val="007C2B5B"/>
    <w:rsid w:val="007C342C"/>
    <w:rsid w:val="007C3670"/>
    <w:rsid w:val="007C3875"/>
    <w:rsid w:val="007C38AC"/>
    <w:rsid w:val="007C3970"/>
    <w:rsid w:val="007C39F7"/>
    <w:rsid w:val="007C489E"/>
    <w:rsid w:val="007C4D4C"/>
    <w:rsid w:val="007C5966"/>
    <w:rsid w:val="007C5970"/>
    <w:rsid w:val="007C641C"/>
    <w:rsid w:val="007C669D"/>
    <w:rsid w:val="007C6DFA"/>
    <w:rsid w:val="007C7255"/>
    <w:rsid w:val="007C7298"/>
    <w:rsid w:val="007C7790"/>
    <w:rsid w:val="007C7E9A"/>
    <w:rsid w:val="007D024F"/>
    <w:rsid w:val="007D0A79"/>
    <w:rsid w:val="007D0DC7"/>
    <w:rsid w:val="007D1399"/>
    <w:rsid w:val="007D1DA2"/>
    <w:rsid w:val="007D26BE"/>
    <w:rsid w:val="007D270C"/>
    <w:rsid w:val="007D2914"/>
    <w:rsid w:val="007D3746"/>
    <w:rsid w:val="007D39BE"/>
    <w:rsid w:val="007D3D3F"/>
    <w:rsid w:val="007D4873"/>
    <w:rsid w:val="007D4E83"/>
    <w:rsid w:val="007D54CB"/>
    <w:rsid w:val="007D5B5E"/>
    <w:rsid w:val="007D5B83"/>
    <w:rsid w:val="007D5CC0"/>
    <w:rsid w:val="007D68CB"/>
    <w:rsid w:val="007D6B67"/>
    <w:rsid w:val="007D6B75"/>
    <w:rsid w:val="007D71B1"/>
    <w:rsid w:val="007D7487"/>
    <w:rsid w:val="007D7516"/>
    <w:rsid w:val="007D7AF5"/>
    <w:rsid w:val="007E0452"/>
    <w:rsid w:val="007E07C1"/>
    <w:rsid w:val="007E0D88"/>
    <w:rsid w:val="007E0DC4"/>
    <w:rsid w:val="007E17D0"/>
    <w:rsid w:val="007E1A54"/>
    <w:rsid w:val="007E1E28"/>
    <w:rsid w:val="007E1E34"/>
    <w:rsid w:val="007E3CEC"/>
    <w:rsid w:val="007E43F7"/>
    <w:rsid w:val="007E442E"/>
    <w:rsid w:val="007E4550"/>
    <w:rsid w:val="007E4A15"/>
    <w:rsid w:val="007E5770"/>
    <w:rsid w:val="007E5F3D"/>
    <w:rsid w:val="007E647C"/>
    <w:rsid w:val="007E69FD"/>
    <w:rsid w:val="007E74AB"/>
    <w:rsid w:val="007E790D"/>
    <w:rsid w:val="007E793D"/>
    <w:rsid w:val="007F07F1"/>
    <w:rsid w:val="007F0E6C"/>
    <w:rsid w:val="007F0EBC"/>
    <w:rsid w:val="007F11FE"/>
    <w:rsid w:val="007F125E"/>
    <w:rsid w:val="007F190B"/>
    <w:rsid w:val="007F1EC3"/>
    <w:rsid w:val="007F2B9D"/>
    <w:rsid w:val="007F2C03"/>
    <w:rsid w:val="007F30BC"/>
    <w:rsid w:val="007F3272"/>
    <w:rsid w:val="007F32FF"/>
    <w:rsid w:val="007F3C12"/>
    <w:rsid w:val="007F3DDE"/>
    <w:rsid w:val="007F44B7"/>
    <w:rsid w:val="007F46BF"/>
    <w:rsid w:val="007F4B48"/>
    <w:rsid w:val="007F4D69"/>
    <w:rsid w:val="007F52D2"/>
    <w:rsid w:val="007F5402"/>
    <w:rsid w:val="007F5938"/>
    <w:rsid w:val="007F5CC0"/>
    <w:rsid w:val="007F64C8"/>
    <w:rsid w:val="007F6738"/>
    <w:rsid w:val="007F6AAD"/>
    <w:rsid w:val="007F7103"/>
    <w:rsid w:val="007F7150"/>
    <w:rsid w:val="007F772C"/>
    <w:rsid w:val="007F7AA4"/>
    <w:rsid w:val="00800129"/>
    <w:rsid w:val="00800FD6"/>
    <w:rsid w:val="0080110B"/>
    <w:rsid w:val="00801B65"/>
    <w:rsid w:val="00801D92"/>
    <w:rsid w:val="008023A3"/>
    <w:rsid w:val="008027F1"/>
    <w:rsid w:val="008031FA"/>
    <w:rsid w:val="00803281"/>
    <w:rsid w:val="0080394B"/>
    <w:rsid w:val="00803A33"/>
    <w:rsid w:val="0080403F"/>
    <w:rsid w:val="00804488"/>
    <w:rsid w:val="00804C4E"/>
    <w:rsid w:val="00805D2D"/>
    <w:rsid w:val="00805DC7"/>
    <w:rsid w:val="00805F38"/>
    <w:rsid w:val="0080635B"/>
    <w:rsid w:val="0080695E"/>
    <w:rsid w:val="00807608"/>
    <w:rsid w:val="008104E6"/>
    <w:rsid w:val="008110F0"/>
    <w:rsid w:val="0081181F"/>
    <w:rsid w:val="0081190D"/>
    <w:rsid w:val="00812A2F"/>
    <w:rsid w:val="00813141"/>
    <w:rsid w:val="00813A0E"/>
    <w:rsid w:val="0081404E"/>
    <w:rsid w:val="008144EC"/>
    <w:rsid w:val="008147FE"/>
    <w:rsid w:val="00814BB2"/>
    <w:rsid w:val="008164B2"/>
    <w:rsid w:val="00816AEE"/>
    <w:rsid w:val="00817625"/>
    <w:rsid w:val="00817EEE"/>
    <w:rsid w:val="00820205"/>
    <w:rsid w:val="0082053F"/>
    <w:rsid w:val="00820546"/>
    <w:rsid w:val="00820AA9"/>
    <w:rsid w:val="00821275"/>
    <w:rsid w:val="008216A8"/>
    <w:rsid w:val="00822340"/>
    <w:rsid w:val="00823F99"/>
    <w:rsid w:val="00824224"/>
    <w:rsid w:val="0082449F"/>
    <w:rsid w:val="00824B57"/>
    <w:rsid w:val="00824B81"/>
    <w:rsid w:val="008250E3"/>
    <w:rsid w:val="0082669E"/>
    <w:rsid w:val="008269B4"/>
    <w:rsid w:val="00826CBA"/>
    <w:rsid w:val="008270B1"/>
    <w:rsid w:val="0082752D"/>
    <w:rsid w:val="008276D7"/>
    <w:rsid w:val="00827AEB"/>
    <w:rsid w:val="00827D37"/>
    <w:rsid w:val="0083031C"/>
    <w:rsid w:val="0083074D"/>
    <w:rsid w:val="00830B1B"/>
    <w:rsid w:val="00831BDD"/>
    <w:rsid w:val="00831FE3"/>
    <w:rsid w:val="0083207B"/>
    <w:rsid w:val="008323C8"/>
    <w:rsid w:val="00832511"/>
    <w:rsid w:val="008329C2"/>
    <w:rsid w:val="008329E3"/>
    <w:rsid w:val="00832B3E"/>
    <w:rsid w:val="00832DE8"/>
    <w:rsid w:val="00833015"/>
    <w:rsid w:val="008332DA"/>
    <w:rsid w:val="00833770"/>
    <w:rsid w:val="008342BD"/>
    <w:rsid w:val="0083498C"/>
    <w:rsid w:val="00834DAE"/>
    <w:rsid w:val="00834E51"/>
    <w:rsid w:val="00835100"/>
    <w:rsid w:val="008357A6"/>
    <w:rsid w:val="00835840"/>
    <w:rsid w:val="00835B6F"/>
    <w:rsid w:val="00835C9B"/>
    <w:rsid w:val="00835CB9"/>
    <w:rsid w:val="00836F7E"/>
    <w:rsid w:val="0083753C"/>
    <w:rsid w:val="00837B73"/>
    <w:rsid w:val="00837C6F"/>
    <w:rsid w:val="00840259"/>
    <w:rsid w:val="00840E00"/>
    <w:rsid w:val="008410DC"/>
    <w:rsid w:val="00841293"/>
    <w:rsid w:val="00841A3D"/>
    <w:rsid w:val="00842036"/>
    <w:rsid w:val="0084236A"/>
    <w:rsid w:val="008426DD"/>
    <w:rsid w:val="00842D6C"/>
    <w:rsid w:val="00842EDE"/>
    <w:rsid w:val="00842FD4"/>
    <w:rsid w:val="008438CC"/>
    <w:rsid w:val="00843F28"/>
    <w:rsid w:val="00844028"/>
    <w:rsid w:val="00844344"/>
    <w:rsid w:val="008448BF"/>
    <w:rsid w:val="00844D6D"/>
    <w:rsid w:val="008452BF"/>
    <w:rsid w:val="00845388"/>
    <w:rsid w:val="00845746"/>
    <w:rsid w:val="00845854"/>
    <w:rsid w:val="00846717"/>
    <w:rsid w:val="0084671F"/>
    <w:rsid w:val="00846BB2"/>
    <w:rsid w:val="00847C38"/>
    <w:rsid w:val="00850090"/>
    <w:rsid w:val="008500EE"/>
    <w:rsid w:val="00850735"/>
    <w:rsid w:val="00850F95"/>
    <w:rsid w:val="008511FF"/>
    <w:rsid w:val="00851BED"/>
    <w:rsid w:val="00851FA4"/>
    <w:rsid w:val="00852246"/>
    <w:rsid w:val="008525EA"/>
    <w:rsid w:val="008528CA"/>
    <w:rsid w:val="00852B34"/>
    <w:rsid w:val="00852E20"/>
    <w:rsid w:val="00853428"/>
    <w:rsid w:val="00853910"/>
    <w:rsid w:val="00854841"/>
    <w:rsid w:val="00854CA5"/>
    <w:rsid w:val="0085531D"/>
    <w:rsid w:val="00856221"/>
    <w:rsid w:val="00856CB8"/>
    <w:rsid w:val="0085796B"/>
    <w:rsid w:val="00860785"/>
    <w:rsid w:val="00860A9D"/>
    <w:rsid w:val="008619B1"/>
    <w:rsid w:val="00861EA4"/>
    <w:rsid w:val="0086266C"/>
    <w:rsid w:val="008627C1"/>
    <w:rsid w:val="0086356C"/>
    <w:rsid w:val="00864AB9"/>
    <w:rsid w:val="00864B1A"/>
    <w:rsid w:val="00864E1E"/>
    <w:rsid w:val="00865008"/>
    <w:rsid w:val="008651F6"/>
    <w:rsid w:val="00865344"/>
    <w:rsid w:val="00865AE2"/>
    <w:rsid w:val="00865F32"/>
    <w:rsid w:val="008670D8"/>
    <w:rsid w:val="00867F1A"/>
    <w:rsid w:val="00867FB6"/>
    <w:rsid w:val="00870283"/>
    <w:rsid w:val="0087033B"/>
    <w:rsid w:val="0087102D"/>
    <w:rsid w:val="00871A8A"/>
    <w:rsid w:val="0087251E"/>
    <w:rsid w:val="00872F3D"/>
    <w:rsid w:val="00873E2B"/>
    <w:rsid w:val="00873F13"/>
    <w:rsid w:val="00874CD5"/>
    <w:rsid w:val="00874DFE"/>
    <w:rsid w:val="00874EC5"/>
    <w:rsid w:val="00874EF1"/>
    <w:rsid w:val="00875134"/>
    <w:rsid w:val="00875236"/>
    <w:rsid w:val="0087574B"/>
    <w:rsid w:val="008758E6"/>
    <w:rsid w:val="00875AFA"/>
    <w:rsid w:val="00875DDD"/>
    <w:rsid w:val="00876725"/>
    <w:rsid w:val="00876A24"/>
    <w:rsid w:val="0087779F"/>
    <w:rsid w:val="00877993"/>
    <w:rsid w:val="00877C8C"/>
    <w:rsid w:val="00877D6B"/>
    <w:rsid w:val="008805A2"/>
    <w:rsid w:val="00880B12"/>
    <w:rsid w:val="00880B27"/>
    <w:rsid w:val="00880F57"/>
    <w:rsid w:val="00880FA8"/>
    <w:rsid w:val="008816EC"/>
    <w:rsid w:val="0088179D"/>
    <w:rsid w:val="008825C9"/>
    <w:rsid w:val="00882AC7"/>
    <w:rsid w:val="00882B19"/>
    <w:rsid w:val="00882CD2"/>
    <w:rsid w:val="00882F1C"/>
    <w:rsid w:val="00883101"/>
    <w:rsid w:val="008835A0"/>
    <w:rsid w:val="00883BEA"/>
    <w:rsid w:val="008847E1"/>
    <w:rsid w:val="00885B35"/>
    <w:rsid w:val="00885C05"/>
    <w:rsid w:val="00885C6A"/>
    <w:rsid w:val="00885C77"/>
    <w:rsid w:val="00886C28"/>
    <w:rsid w:val="00887323"/>
    <w:rsid w:val="0088770B"/>
    <w:rsid w:val="00887E22"/>
    <w:rsid w:val="0089098E"/>
    <w:rsid w:val="008913EE"/>
    <w:rsid w:val="0089266A"/>
    <w:rsid w:val="0089271D"/>
    <w:rsid w:val="008927E8"/>
    <w:rsid w:val="00893664"/>
    <w:rsid w:val="0089379B"/>
    <w:rsid w:val="00893FD0"/>
    <w:rsid w:val="0089547B"/>
    <w:rsid w:val="00895972"/>
    <w:rsid w:val="00896098"/>
    <w:rsid w:val="00896F3A"/>
    <w:rsid w:val="00897995"/>
    <w:rsid w:val="00897FB1"/>
    <w:rsid w:val="008A024D"/>
    <w:rsid w:val="008A18A3"/>
    <w:rsid w:val="008A1BBE"/>
    <w:rsid w:val="008A1FD6"/>
    <w:rsid w:val="008A2749"/>
    <w:rsid w:val="008A2A69"/>
    <w:rsid w:val="008A2E51"/>
    <w:rsid w:val="008A2EC0"/>
    <w:rsid w:val="008A2FCE"/>
    <w:rsid w:val="008A3539"/>
    <w:rsid w:val="008A35D6"/>
    <w:rsid w:val="008A3683"/>
    <w:rsid w:val="008A3BD1"/>
    <w:rsid w:val="008A3EB2"/>
    <w:rsid w:val="008A40DC"/>
    <w:rsid w:val="008A4A78"/>
    <w:rsid w:val="008A4DFB"/>
    <w:rsid w:val="008A5A3F"/>
    <w:rsid w:val="008A658F"/>
    <w:rsid w:val="008B00F4"/>
    <w:rsid w:val="008B0706"/>
    <w:rsid w:val="008B076E"/>
    <w:rsid w:val="008B12D7"/>
    <w:rsid w:val="008B2592"/>
    <w:rsid w:val="008B270C"/>
    <w:rsid w:val="008B2836"/>
    <w:rsid w:val="008B2DC8"/>
    <w:rsid w:val="008B3AFC"/>
    <w:rsid w:val="008B3DC9"/>
    <w:rsid w:val="008B3F02"/>
    <w:rsid w:val="008B47B3"/>
    <w:rsid w:val="008B4803"/>
    <w:rsid w:val="008B4857"/>
    <w:rsid w:val="008B4B8E"/>
    <w:rsid w:val="008B5504"/>
    <w:rsid w:val="008B5B61"/>
    <w:rsid w:val="008B5E2A"/>
    <w:rsid w:val="008B640F"/>
    <w:rsid w:val="008B68B2"/>
    <w:rsid w:val="008B6EF2"/>
    <w:rsid w:val="008B6FBE"/>
    <w:rsid w:val="008B735A"/>
    <w:rsid w:val="008B750B"/>
    <w:rsid w:val="008B76A5"/>
    <w:rsid w:val="008C0578"/>
    <w:rsid w:val="008C0E03"/>
    <w:rsid w:val="008C1180"/>
    <w:rsid w:val="008C14C0"/>
    <w:rsid w:val="008C17E1"/>
    <w:rsid w:val="008C1DC8"/>
    <w:rsid w:val="008C2272"/>
    <w:rsid w:val="008C2514"/>
    <w:rsid w:val="008C27D6"/>
    <w:rsid w:val="008C2F67"/>
    <w:rsid w:val="008C3A47"/>
    <w:rsid w:val="008C3B25"/>
    <w:rsid w:val="008C5388"/>
    <w:rsid w:val="008C56F9"/>
    <w:rsid w:val="008C5D31"/>
    <w:rsid w:val="008C5E73"/>
    <w:rsid w:val="008C61E4"/>
    <w:rsid w:val="008C65B4"/>
    <w:rsid w:val="008C7439"/>
    <w:rsid w:val="008C7B4F"/>
    <w:rsid w:val="008D1C63"/>
    <w:rsid w:val="008D1E75"/>
    <w:rsid w:val="008D2303"/>
    <w:rsid w:val="008D2CC5"/>
    <w:rsid w:val="008D3134"/>
    <w:rsid w:val="008D34B4"/>
    <w:rsid w:val="008D3E0E"/>
    <w:rsid w:val="008D4CD7"/>
    <w:rsid w:val="008D4E0A"/>
    <w:rsid w:val="008D5255"/>
    <w:rsid w:val="008D53CA"/>
    <w:rsid w:val="008D5EB8"/>
    <w:rsid w:val="008D637D"/>
    <w:rsid w:val="008D6A05"/>
    <w:rsid w:val="008D6B90"/>
    <w:rsid w:val="008D6E5C"/>
    <w:rsid w:val="008D7583"/>
    <w:rsid w:val="008D7A0D"/>
    <w:rsid w:val="008D7A77"/>
    <w:rsid w:val="008D7F39"/>
    <w:rsid w:val="008E06E4"/>
    <w:rsid w:val="008E0A58"/>
    <w:rsid w:val="008E0AD6"/>
    <w:rsid w:val="008E0B83"/>
    <w:rsid w:val="008E138A"/>
    <w:rsid w:val="008E1534"/>
    <w:rsid w:val="008E1542"/>
    <w:rsid w:val="008E19FC"/>
    <w:rsid w:val="008E1F16"/>
    <w:rsid w:val="008E1F3F"/>
    <w:rsid w:val="008E2613"/>
    <w:rsid w:val="008E337A"/>
    <w:rsid w:val="008E35E1"/>
    <w:rsid w:val="008E3D36"/>
    <w:rsid w:val="008E4781"/>
    <w:rsid w:val="008E47E7"/>
    <w:rsid w:val="008E57BB"/>
    <w:rsid w:val="008E5891"/>
    <w:rsid w:val="008E5B15"/>
    <w:rsid w:val="008E5C6B"/>
    <w:rsid w:val="008E6AAC"/>
    <w:rsid w:val="008E6BC2"/>
    <w:rsid w:val="008E78A8"/>
    <w:rsid w:val="008E79D5"/>
    <w:rsid w:val="008E7AB5"/>
    <w:rsid w:val="008E7CBF"/>
    <w:rsid w:val="008E7DDC"/>
    <w:rsid w:val="008E7E91"/>
    <w:rsid w:val="008F04CE"/>
    <w:rsid w:val="008F0983"/>
    <w:rsid w:val="008F0A09"/>
    <w:rsid w:val="008F0DED"/>
    <w:rsid w:val="008F0E0D"/>
    <w:rsid w:val="008F1710"/>
    <w:rsid w:val="008F1BC9"/>
    <w:rsid w:val="008F1D41"/>
    <w:rsid w:val="008F1DFD"/>
    <w:rsid w:val="008F1FBC"/>
    <w:rsid w:val="008F24E6"/>
    <w:rsid w:val="008F296A"/>
    <w:rsid w:val="008F29AF"/>
    <w:rsid w:val="008F2A7D"/>
    <w:rsid w:val="008F2E69"/>
    <w:rsid w:val="008F33F5"/>
    <w:rsid w:val="008F370D"/>
    <w:rsid w:val="008F381F"/>
    <w:rsid w:val="008F3DAB"/>
    <w:rsid w:val="008F47A2"/>
    <w:rsid w:val="008F47EB"/>
    <w:rsid w:val="008F47F3"/>
    <w:rsid w:val="008F4AF6"/>
    <w:rsid w:val="008F4CE2"/>
    <w:rsid w:val="008F53A0"/>
    <w:rsid w:val="008F559F"/>
    <w:rsid w:val="008F5689"/>
    <w:rsid w:val="008F5772"/>
    <w:rsid w:val="008F584F"/>
    <w:rsid w:val="008F5A78"/>
    <w:rsid w:val="008F66BD"/>
    <w:rsid w:val="008F6AB2"/>
    <w:rsid w:val="008F6FE1"/>
    <w:rsid w:val="008F778B"/>
    <w:rsid w:val="008F7ED2"/>
    <w:rsid w:val="00900922"/>
    <w:rsid w:val="00900D83"/>
    <w:rsid w:val="009015F0"/>
    <w:rsid w:val="009025B7"/>
    <w:rsid w:val="00902C36"/>
    <w:rsid w:val="00902DB2"/>
    <w:rsid w:val="00903130"/>
    <w:rsid w:val="009038D0"/>
    <w:rsid w:val="0090390D"/>
    <w:rsid w:val="0090395F"/>
    <w:rsid w:val="009045C4"/>
    <w:rsid w:val="00904BF0"/>
    <w:rsid w:val="00904F57"/>
    <w:rsid w:val="00905269"/>
    <w:rsid w:val="009054F0"/>
    <w:rsid w:val="00905AEE"/>
    <w:rsid w:val="00905F3B"/>
    <w:rsid w:val="00905F9B"/>
    <w:rsid w:val="0090614D"/>
    <w:rsid w:val="00906381"/>
    <w:rsid w:val="0090711C"/>
    <w:rsid w:val="009077A9"/>
    <w:rsid w:val="00907DCC"/>
    <w:rsid w:val="00907E38"/>
    <w:rsid w:val="00910B47"/>
    <w:rsid w:val="00910DA6"/>
    <w:rsid w:val="00911226"/>
    <w:rsid w:val="00911521"/>
    <w:rsid w:val="00911806"/>
    <w:rsid w:val="00911C41"/>
    <w:rsid w:val="009120F6"/>
    <w:rsid w:val="009126A9"/>
    <w:rsid w:val="009135F2"/>
    <w:rsid w:val="00913A84"/>
    <w:rsid w:val="00913AAD"/>
    <w:rsid w:val="00913D68"/>
    <w:rsid w:val="00914DC4"/>
    <w:rsid w:val="00915CCE"/>
    <w:rsid w:val="009165BC"/>
    <w:rsid w:val="00916EFD"/>
    <w:rsid w:val="00916F47"/>
    <w:rsid w:val="00917946"/>
    <w:rsid w:val="009204DA"/>
    <w:rsid w:val="009207D0"/>
    <w:rsid w:val="0092083A"/>
    <w:rsid w:val="0092148E"/>
    <w:rsid w:val="0092274E"/>
    <w:rsid w:val="00922E03"/>
    <w:rsid w:val="009230C3"/>
    <w:rsid w:val="00923203"/>
    <w:rsid w:val="00923488"/>
    <w:rsid w:val="009237E3"/>
    <w:rsid w:val="00923C5C"/>
    <w:rsid w:val="0092450D"/>
    <w:rsid w:val="00924862"/>
    <w:rsid w:val="00924FAD"/>
    <w:rsid w:val="00926170"/>
    <w:rsid w:val="00926887"/>
    <w:rsid w:val="0092696E"/>
    <w:rsid w:val="009269A0"/>
    <w:rsid w:val="0092752C"/>
    <w:rsid w:val="00927B08"/>
    <w:rsid w:val="00930325"/>
    <w:rsid w:val="009308A8"/>
    <w:rsid w:val="00931017"/>
    <w:rsid w:val="00931287"/>
    <w:rsid w:val="0093144B"/>
    <w:rsid w:val="00931A63"/>
    <w:rsid w:val="00931DB3"/>
    <w:rsid w:val="00933507"/>
    <w:rsid w:val="009335E8"/>
    <w:rsid w:val="0093365C"/>
    <w:rsid w:val="00934A28"/>
    <w:rsid w:val="00935BC3"/>
    <w:rsid w:val="00935C00"/>
    <w:rsid w:val="00936493"/>
    <w:rsid w:val="00936DA4"/>
    <w:rsid w:val="0093739A"/>
    <w:rsid w:val="0093748C"/>
    <w:rsid w:val="009375D4"/>
    <w:rsid w:val="009377C5"/>
    <w:rsid w:val="0093787D"/>
    <w:rsid w:val="00940272"/>
    <w:rsid w:val="00940752"/>
    <w:rsid w:val="00940791"/>
    <w:rsid w:val="00940A6A"/>
    <w:rsid w:val="00943F08"/>
    <w:rsid w:val="009445F7"/>
    <w:rsid w:val="0094482D"/>
    <w:rsid w:val="00944893"/>
    <w:rsid w:val="00944D8B"/>
    <w:rsid w:val="0094513D"/>
    <w:rsid w:val="00945214"/>
    <w:rsid w:val="009453F9"/>
    <w:rsid w:val="00945669"/>
    <w:rsid w:val="00950512"/>
    <w:rsid w:val="00950E55"/>
    <w:rsid w:val="00952E1B"/>
    <w:rsid w:val="00953387"/>
    <w:rsid w:val="00954277"/>
    <w:rsid w:val="009548E9"/>
    <w:rsid w:val="009550E0"/>
    <w:rsid w:val="009555D5"/>
    <w:rsid w:val="00956507"/>
    <w:rsid w:val="009567BF"/>
    <w:rsid w:val="009569FE"/>
    <w:rsid w:val="00956E64"/>
    <w:rsid w:val="009570C3"/>
    <w:rsid w:val="00957644"/>
    <w:rsid w:val="00957C65"/>
    <w:rsid w:val="00960045"/>
    <w:rsid w:val="00960877"/>
    <w:rsid w:val="00961429"/>
    <w:rsid w:val="009618DF"/>
    <w:rsid w:val="00961BAF"/>
    <w:rsid w:val="00962786"/>
    <w:rsid w:val="00962D1A"/>
    <w:rsid w:val="00962F78"/>
    <w:rsid w:val="0096437E"/>
    <w:rsid w:val="009643BE"/>
    <w:rsid w:val="009649F7"/>
    <w:rsid w:val="00964BC6"/>
    <w:rsid w:val="0096525E"/>
    <w:rsid w:val="00965336"/>
    <w:rsid w:val="009658CB"/>
    <w:rsid w:val="00965932"/>
    <w:rsid w:val="00965AEE"/>
    <w:rsid w:val="00965CA0"/>
    <w:rsid w:val="00965F17"/>
    <w:rsid w:val="0096620C"/>
    <w:rsid w:val="00966312"/>
    <w:rsid w:val="00966548"/>
    <w:rsid w:val="00966BEE"/>
    <w:rsid w:val="00966F55"/>
    <w:rsid w:val="009671A0"/>
    <w:rsid w:val="0096730E"/>
    <w:rsid w:val="00967F49"/>
    <w:rsid w:val="00970329"/>
    <w:rsid w:val="009703D8"/>
    <w:rsid w:val="00970DC1"/>
    <w:rsid w:val="0097136D"/>
    <w:rsid w:val="00971452"/>
    <w:rsid w:val="009714A4"/>
    <w:rsid w:val="00971776"/>
    <w:rsid w:val="009723B9"/>
    <w:rsid w:val="00972577"/>
    <w:rsid w:val="00972701"/>
    <w:rsid w:val="00972B30"/>
    <w:rsid w:val="00973F0A"/>
    <w:rsid w:val="009744C8"/>
    <w:rsid w:val="0097451E"/>
    <w:rsid w:val="00974B1D"/>
    <w:rsid w:val="00975097"/>
    <w:rsid w:val="00975C8F"/>
    <w:rsid w:val="00975DFE"/>
    <w:rsid w:val="00975F6D"/>
    <w:rsid w:val="00976164"/>
    <w:rsid w:val="009765D1"/>
    <w:rsid w:val="00976A7C"/>
    <w:rsid w:val="00977409"/>
    <w:rsid w:val="009774C7"/>
    <w:rsid w:val="0097767F"/>
    <w:rsid w:val="00977F3A"/>
    <w:rsid w:val="0098009D"/>
    <w:rsid w:val="00980787"/>
    <w:rsid w:val="00980B66"/>
    <w:rsid w:val="00980E5D"/>
    <w:rsid w:val="00980EFF"/>
    <w:rsid w:val="009811A9"/>
    <w:rsid w:val="00981658"/>
    <w:rsid w:val="00981AF1"/>
    <w:rsid w:val="00981BA4"/>
    <w:rsid w:val="00981C86"/>
    <w:rsid w:val="00981CF1"/>
    <w:rsid w:val="00981DE9"/>
    <w:rsid w:val="0098243C"/>
    <w:rsid w:val="00982B1A"/>
    <w:rsid w:val="00982BC1"/>
    <w:rsid w:val="009833E9"/>
    <w:rsid w:val="009833F3"/>
    <w:rsid w:val="00983465"/>
    <w:rsid w:val="00983F1F"/>
    <w:rsid w:val="00984254"/>
    <w:rsid w:val="00984807"/>
    <w:rsid w:val="0098551B"/>
    <w:rsid w:val="00985AB1"/>
    <w:rsid w:val="00985E29"/>
    <w:rsid w:val="00985FE2"/>
    <w:rsid w:val="009866AF"/>
    <w:rsid w:val="009866D5"/>
    <w:rsid w:val="009866DA"/>
    <w:rsid w:val="009866DC"/>
    <w:rsid w:val="00986F03"/>
    <w:rsid w:val="0098714E"/>
    <w:rsid w:val="00987151"/>
    <w:rsid w:val="00987AB1"/>
    <w:rsid w:val="00987CA8"/>
    <w:rsid w:val="0099095A"/>
    <w:rsid w:val="00991419"/>
    <w:rsid w:val="0099167A"/>
    <w:rsid w:val="00991B96"/>
    <w:rsid w:val="009922B4"/>
    <w:rsid w:val="00992BDC"/>
    <w:rsid w:val="00992E2F"/>
    <w:rsid w:val="00993461"/>
    <w:rsid w:val="00993DF8"/>
    <w:rsid w:val="009940AF"/>
    <w:rsid w:val="00994484"/>
    <w:rsid w:val="00994769"/>
    <w:rsid w:val="0099512A"/>
    <w:rsid w:val="00995B81"/>
    <w:rsid w:val="00996587"/>
    <w:rsid w:val="00996DD9"/>
    <w:rsid w:val="009974F8"/>
    <w:rsid w:val="00997646"/>
    <w:rsid w:val="00997699"/>
    <w:rsid w:val="009977BF"/>
    <w:rsid w:val="00997A29"/>
    <w:rsid w:val="00997FEE"/>
    <w:rsid w:val="009A06B7"/>
    <w:rsid w:val="009A0A58"/>
    <w:rsid w:val="009A1015"/>
    <w:rsid w:val="009A102A"/>
    <w:rsid w:val="009A1153"/>
    <w:rsid w:val="009A19FF"/>
    <w:rsid w:val="009A24B5"/>
    <w:rsid w:val="009A25B8"/>
    <w:rsid w:val="009A2AE7"/>
    <w:rsid w:val="009A479D"/>
    <w:rsid w:val="009A4F9A"/>
    <w:rsid w:val="009A4FDA"/>
    <w:rsid w:val="009A51A6"/>
    <w:rsid w:val="009A74EF"/>
    <w:rsid w:val="009A758E"/>
    <w:rsid w:val="009A7C43"/>
    <w:rsid w:val="009A7C9F"/>
    <w:rsid w:val="009B090B"/>
    <w:rsid w:val="009B0A08"/>
    <w:rsid w:val="009B0CDC"/>
    <w:rsid w:val="009B0FA1"/>
    <w:rsid w:val="009B134D"/>
    <w:rsid w:val="009B136E"/>
    <w:rsid w:val="009B152F"/>
    <w:rsid w:val="009B16D2"/>
    <w:rsid w:val="009B174F"/>
    <w:rsid w:val="009B1D9A"/>
    <w:rsid w:val="009B2572"/>
    <w:rsid w:val="009B2605"/>
    <w:rsid w:val="009B2E0A"/>
    <w:rsid w:val="009B2EF0"/>
    <w:rsid w:val="009B30A5"/>
    <w:rsid w:val="009B35AC"/>
    <w:rsid w:val="009B453B"/>
    <w:rsid w:val="009B4A95"/>
    <w:rsid w:val="009B4ACF"/>
    <w:rsid w:val="009B4B78"/>
    <w:rsid w:val="009B55CC"/>
    <w:rsid w:val="009B5DF1"/>
    <w:rsid w:val="009B66CE"/>
    <w:rsid w:val="009B6F41"/>
    <w:rsid w:val="009B710F"/>
    <w:rsid w:val="009B7270"/>
    <w:rsid w:val="009B7552"/>
    <w:rsid w:val="009B7A01"/>
    <w:rsid w:val="009B7D82"/>
    <w:rsid w:val="009C04B4"/>
    <w:rsid w:val="009C04F6"/>
    <w:rsid w:val="009C0526"/>
    <w:rsid w:val="009C0F74"/>
    <w:rsid w:val="009C1751"/>
    <w:rsid w:val="009C2FE0"/>
    <w:rsid w:val="009C39DD"/>
    <w:rsid w:val="009C4261"/>
    <w:rsid w:val="009C464B"/>
    <w:rsid w:val="009C46A4"/>
    <w:rsid w:val="009C4A47"/>
    <w:rsid w:val="009C5ABA"/>
    <w:rsid w:val="009C5DAC"/>
    <w:rsid w:val="009C5DE8"/>
    <w:rsid w:val="009C5EEC"/>
    <w:rsid w:val="009C6152"/>
    <w:rsid w:val="009C67EB"/>
    <w:rsid w:val="009C6AFF"/>
    <w:rsid w:val="009C778D"/>
    <w:rsid w:val="009C7EBB"/>
    <w:rsid w:val="009C7FAF"/>
    <w:rsid w:val="009D058F"/>
    <w:rsid w:val="009D091F"/>
    <w:rsid w:val="009D0B21"/>
    <w:rsid w:val="009D0FC4"/>
    <w:rsid w:val="009D10DA"/>
    <w:rsid w:val="009D12C8"/>
    <w:rsid w:val="009D1367"/>
    <w:rsid w:val="009D16A2"/>
    <w:rsid w:val="009D16E0"/>
    <w:rsid w:val="009D268F"/>
    <w:rsid w:val="009D26FB"/>
    <w:rsid w:val="009D2B74"/>
    <w:rsid w:val="009D3092"/>
    <w:rsid w:val="009D315D"/>
    <w:rsid w:val="009D36ED"/>
    <w:rsid w:val="009D3BFE"/>
    <w:rsid w:val="009D452E"/>
    <w:rsid w:val="009D4583"/>
    <w:rsid w:val="009D45FD"/>
    <w:rsid w:val="009D4742"/>
    <w:rsid w:val="009D5235"/>
    <w:rsid w:val="009D53D9"/>
    <w:rsid w:val="009D593A"/>
    <w:rsid w:val="009D5ACD"/>
    <w:rsid w:val="009D5CD9"/>
    <w:rsid w:val="009D6A63"/>
    <w:rsid w:val="009D737F"/>
    <w:rsid w:val="009D7E74"/>
    <w:rsid w:val="009E0973"/>
    <w:rsid w:val="009E0F37"/>
    <w:rsid w:val="009E1A54"/>
    <w:rsid w:val="009E1FF1"/>
    <w:rsid w:val="009E2C9A"/>
    <w:rsid w:val="009E2E79"/>
    <w:rsid w:val="009E3299"/>
    <w:rsid w:val="009E437C"/>
    <w:rsid w:val="009E5277"/>
    <w:rsid w:val="009E5657"/>
    <w:rsid w:val="009E56D2"/>
    <w:rsid w:val="009E5706"/>
    <w:rsid w:val="009E5887"/>
    <w:rsid w:val="009E5D61"/>
    <w:rsid w:val="009E608E"/>
    <w:rsid w:val="009E669E"/>
    <w:rsid w:val="009E7C78"/>
    <w:rsid w:val="009E7EC9"/>
    <w:rsid w:val="009F00B8"/>
    <w:rsid w:val="009F00BB"/>
    <w:rsid w:val="009F013C"/>
    <w:rsid w:val="009F01DC"/>
    <w:rsid w:val="009F08EA"/>
    <w:rsid w:val="009F0AB8"/>
    <w:rsid w:val="009F0ADD"/>
    <w:rsid w:val="009F0FA9"/>
    <w:rsid w:val="009F1019"/>
    <w:rsid w:val="009F130E"/>
    <w:rsid w:val="009F1A02"/>
    <w:rsid w:val="009F2D11"/>
    <w:rsid w:val="009F2DEC"/>
    <w:rsid w:val="009F31F7"/>
    <w:rsid w:val="009F33F0"/>
    <w:rsid w:val="009F36F9"/>
    <w:rsid w:val="009F4266"/>
    <w:rsid w:val="009F4A90"/>
    <w:rsid w:val="009F5C97"/>
    <w:rsid w:val="009F6627"/>
    <w:rsid w:val="009F6F0B"/>
    <w:rsid w:val="00A00404"/>
    <w:rsid w:val="00A004AF"/>
    <w:rsid w:val="00A00815"/>
    <w:rsid w:val="00A00F77"/>
    <w:rsid w:val="00A011E0"/>
    <w:rsid w:val="00A0145C"/>
    <w:rsid w:val="00A015BE"/>
    <w:rsid w:val="00A01EE0"/>
    <w:rsid w:val="00A03680"/>
    <w:rsid w:val="00A03737"/>
    <w:rsid w:val="00A03A91"/>
    <w:rsid w:val="00A0493B"/>
    <w:rsid w:val="00A04948"/>
    <w:rsid w:val="00A04AC7"/>
    <w:rsid w:val="00A04BDC"/>
    <w:rsid w:val="00A05823"/>
    <w:rsid w:val="00A05BEB"/>
    <w:rsid w:val="00A06143"/>
    <w:rsid w:val="00A062E0"/>
    <w:rsid w:val="00A06FD2"/>
    <w:rsid w:val="00A06FD3"/>
    <w:rsid w:val="00A104BB"/>
    <w:rsid w:val="00A10BE1"/>
    <w:rsid w:val="00A10EDD"/>
    <w:rsid w:val="00A11FF2"/>
    <w:rsid w:val="00A120BE"/>
    <w:rsid w:val="00A1245D"/>
    <w:rsid w:val="00A12A1D"/>
    <w:rsid w:val="00A1343D"/>
    <w:rsid w:val="00A13C8B"/>
    <w:rsid w:val="00A13EBF"/>
    <w:rsid w:val="00A14155"/>
    <w:rsid w:val="00A14470"/>
    <w:rsid w:val="00A15277"/>
    <w:rsid w:val="00A177A7"/>
    <w:rsid w:val="00A17CB2"/>
    <w:rsid w:val="00A21C37"/>
    <w:rsid w:val="00A22C2B"/>
    <w:rsid w:val="00A23853"/>
    <w:rsid w:val="00A2388C"/>
    <w:rsid w:val="00A238FD"/>
    <w:rsid w:val="00A2402B"/>
    <w:rsid w:val="00A24469"/>
    <w:rsid w:val="00A24682"/>
    <w:rsid w:val="00A24B54"/>
    <w:rsid w:val="00A24ED0"/>
    <w:rsid w:val="00A2580B"/>
    <w:rsid w:val="00A25D78"/>
    <w:rsid w:val="00A25E02"/>
    <w:rsid w:val="00A26827"/>
    <w:rsid w:val="00A26B99"/>
    <w:rsid w:val="00A26D67"/>
    <w:rsid w:val="00A26DD8"/>
    <w:rsid w:val="00A26ECD"/>
    <w:rsid w:val="00A26F8E"/>
    <w:rsid w:val="00A27B1E"/>
    <w:rsid w:val="00A27BBD"/>
    <w:rsid w:val="00A3004C"/>
    <w:rsid w:val="00A305F2"/>
    <w:rsid w:val="00A306D6"/>
    <w:rsid w:val="00A308CB"/>
    <w:rsid w:val="00A309B1"/>
    <w:rsid w:val="00A31569"/>
    <w:rsid w:val="00A3175C"/>
    <w:rsid w:val="00A32104"/>
    <w:rsid w:val="00A321CE"/>
    <w:rsid w:val="00A329B9"/>
    <w:rsid w:val="00A32A44"/>
    <w:rsid w:val="00A32BD1"/>
    <w:rsid w:val="00A3317B"/>
    <w:rsid w:val="00A336C8"/>
    <w:rsid w:val="00A33917"/>
    <w:rsid w:val="00A34C35"/>
    <w:rsid w:val="00A352FA"/>
    <w:rsid w:val="00A35F74"/>
    <w:rsid w:val="00A36C3E"/>
    <w:rsid w:val="00A36E40"/>
    <w:rsid w:val="00A36EB3"/>
    <w:rsid w:val="00A36FA0"/>
    <w:rsid w:val="00A375FF"/>
    <w:rsid w:val="00A37723"/>
    <w:rsid w:val="00A40416"/>
    <w:rsid w:val="00A40BC6"/>
    <w:rsid w:val="00A40C3F"/>
    <w:rsid w:val="00A4111D"/>
    <w:rsid w:val="00A418C7"/>
    <w:rsid w:val="00A41EC3"/>
    <w:rsid w:val="00A41F50"/>
    <w:rsid w:val="00A426C8"/>
    <w:rsid w:val="00A427B9"/>
    <w:rsid w:val="00A42832"/>
    <w:rsid w:val="00A433B5"/>
    <w:rsid w:val="00A4348F"/>
    <w:rsid w:val="00A435E8"/>
    <w:rsid w:val="00A44511"/>
    <w:rsid w:val="00A44BCA"/>
    <w:rsid w:val="00A453BA"/>
    <w:rsid w:val="00A45585"/>
    <w:rsid w:val="00A469AF"/>
    <w:rsid w:val="00A46B02"/>
    <w:rsid w:val="00A46EEC"/>
    <w:rsid w:val="00A47722"/>
    <w:rsid w:val="00A47A81"/>
    <w:rsid w:val="00A47BD5"/>
    <w:rsid w:val="00A47E4D"/>
    <w:rsid w:val="00A508A3"/>
    <w:rsid w:val="00A51382"/>
    <w:rsid w:val="00A51443"/>
    <w:rsid w:val="00A515DA"/>
    <w:rsid w:val="00A522E8"/>
    <w:rsid w:val="00A52BBF"/>
    <w:rsid w:val="00A52CB3"/>
    <w:rsid w:val="00A532E3"/>
    <w:rsid w:val="00A5392B"/>
    <w:rsid w:val="00A53C6D"/>
    <w:rsid w:val="00A53E5B"/>
    <w:rsid w:val="00A542DC"/>
    <w:rsid w:val="00A5434B"/>
    <w:rsid w:val="00A545EA"/>
    <w:rsid w:val="00A55580"/>
    <w:rsid w:val="00A558B1"/>
    <w:rsid w:val="00A55CB2"/>
    <w:rsid w:val="00A55CCD"/>
    <w:rsid w:val="00A55E23"/>
    <w:rsid w:val="00A568F3"/>
    <w:rsid w:val="00A56C54"/>
    <w:rsid w:val="00A5700B"/>
    <w:rsid w:val="00A5715F"/>
    <w:rsid w:val="00A612C0"/>
    <w:rsid w:val="00A6170D"/>
    <w:rsid w:val="00A61C33"/>
    <w:rsid w:val="00A62B89"/>
    <w:rsid w:val="00A63019"/>
    <w:rsid w:val="00A630C7"/>
    <w:rsid w:val="00A63702"/>
    <w:rsid w:val="00A6399B"/>
    <w:rsid w:val="00A64A98"/>
    <w:rsid w:val="00A659CF"/>
    <w:rsid w:val="00A65C8C"/>
    <w:rsid w:val="00A6637D"/>
    <w:rsid w:val="00A664F1"/>
    <w:rsid w:val="00A66776"/>
    <w:rsid w:val="00A672F2"/>
    <w:rsid w:val="00A67453"/>
    <w:rsid w:val="00A676DF"/>
    <w:rsid w:val="00A678BD"/>
    <w:rsid w:val="00A67D43"/>
    <w:rsid w:val="00A7030D"/>
    <w:rsid w:val="00A705F5"/>
    <w:rsid w:val="00A7095C"/>
    <w:rsid w:val="00A71056"/>
    <w:rsid w:val="00A7138E"/>
    <w:rsid w:val="00A717C3"/>
    <w:rsid w:val="00A71CBF"/>
    <w:rsid w:val="00A71D56"/>
    <w:rsid w:val="00A72343"/>
    <w:rsid w:val="00A724C2"/>
    <w:rsid w:val="00A7281C"/>
    <w:rsid w:val="00A72857"/>
    <w:rsid w:val="00A73DEA"/>
    <w:rsid w:val="00A740B1"/>
    <w:rsid w:val="00A748D3"/>
    <w:rsid w:val="00A74A15"/>
    <w:rsid w:val="00A74A44"/>
    <w:rsid w:val="00A74F9F"/>
    <w:rsid w:val="00A752AA"/>
    <w:rsid w:val="00A75931"/>
    <w:rsid w:val="00A761D5"/>
    <w:rsid w:val="00A76216"/>
    <w:rsid w:val="00A7690D"/>
    <w:rsid w:val="00A76EDC"/>
    <w:rsid w:val="00A76EF6"/>
    <w:rsid w:val="00A773A5"/>
    <w:rsid w:val="00A77585"/>
    <w:rsid w:val="00A77A31"/>
    <w:rsid w:val="00A77A97"/>
    <w:rsid w:val="00A77C26"/>
    <w:rsid w:val="00A80324"/>
    <w:rsid w:val="00A81740"/>
    <w:rsid w:val="00A81782"/>
    <w:rsid w:val="00A81BA1"/>
    <w:rsid w:val="00A81CF1"/>
    <w:rsid w:val="00A82543"/>
    <w:rsid w:val="00A8285A"/>
    <w:rsid w:val="00A82A80"/>
    <w:rsid w:val="00A83039"/>
    <w:rsid w:val="00A8317A"/>
    <w:rsid w:val="00A83925"/>
    <w:rsid w:val="00A83B74"/>
    <w:rsid w:val="00A84205"/>
    <w:rsid w:val="00A842D5"/>
    <w:rsid w:val="00A84839"/>
    <w:rsid w:val="00A84DF7"/>
    <w:rsid w:val="00A85BA8"/>
    <w:rsid w:val="00A85FCC"/>
    <w:rsid w:val="00A866BF"/>
    <w:rsid w:val="00A86792"/>
    <w:rsid w:val="00A86CA8"/>
    <w:rsid w:val="00A86D66"/>
    <w:rsid w:val="00A87888"/>
    <w:rsid w:val="00A90241"/>
    <w:rsid w:val="00A90EA4"/>
    <w:rsid w:val="00A91752"/>
    <w:rsid w:val="00A91A4B"/>
    <w:rsid w:val="00A926D6"/>
    <w:rsid w:val="00A92A98"/>
    <w:rsid w:val="00A92F19"/>
    <w:rsid w:val="00A9357C"/>
    <w:rsid w:val="00A93C3A"/>
    <w:rsid w:val="00A94586"/>
    <w:rsid w:val="00A94770"/>
    <w:rsid w:val="00A94B32"/>
    <w:rsid w:val="00A9500D"/>
    <w:rsid w:val="00A95037"/>
    <w:rsid w:val="00A95576"/>
    <w:rsid w:val="00A96476"/>
    <w:rsid w:val="00A96537"/>
    <w:rsid w:val="00A96CD8"/>
    <w:rsid w:val="00A970BC"/>
    <w:rsid w:val="00A97581"/>
    <w:rsid w:val="00A978B7"/>
    <w:rsid w:val="00A97DBF"/>
    <w:rsid w:val="00A97DC3"/>
    <w:rsid w:val="00AA02D6"/>
    <w:rsid w:val="00AA09B9"/>
    <w:rsid w:val="00AA0DB9"/>
    <w:rsid w:val="00AA12CA"/>
    <w:rsid w:val="00AA219D"/>
    <w:rsid w:val="00AA4065"/>
    <w:rsid w:val="00AA4367"/>
    <w:rsid w:val="00AA47B0"/>
    <w:rsid w:val="00AA4EEC"/>
    <w:rsid w:val="00AA50BB"/>
    <w:rsid w:val="00AA52F0"/>
    <w:rsid w:val="00AA5614"/>
    <w:rsid w:val="00AA607B"/>
    <w:rsid w:val="00AA690B"/>
    <w:rsid w:val="00AA6B5E"/>
    <w:rsid w:val="00AA6CD8"/>
    <w:rsid w:val="00AA6E46"/>
    <w:rsid w:val="00AA7D28"/>
    <w:rsid w:val="00AB0069"/>
    <w:rsid w:val="00AB00D7"/>
    <w:rsid w:val="00AB064E"/>
    <w:rsid w:val="00AB08F6"/>
    <w:rsid w:val="00AB0BDF"/>
    <w:rsid w:val="00AB266B"/>
    <w:rsid w:val="00AB2B18"/>
    <w:rsid w:val="00AB2EC0"/>
    <w:rsid w:val="00AB36A1"/>
    <w:rsid w:val="00AB3E38"/>
    <w:rsid w:val="00AB4963"/>
    <w:rsid w:val="00AB4C30"/>
    <w:rsid w:val="00AB5275"/>
    <w:rsid w:val="00AB58B0"/>
    <w:rsid w:val="00AB5D28"/>
    <w:rsid w:val="00AB5E16"/>
    <w:rsid w:val="00AB6561"/>
    <w:rsid w:val="00AB742C"/>
    <w:rsid w:val="00AB7D24"/>
    <w:rsid w:val="00AC2120"/>
    <w:rsid w:val="00AC2F26"/>
    <w:rsid w:val="00AC3650"/>
    <w:rsid w:val="00AC39B7"/>
    <w:rsid w:val="00AC3DBC"/>
    <w:rsid w:val="00AC421F"/>
    <w:rsid w:val="00AC42EB"/>
    <w:rsid w:val="00AC48ED"/>
    <w:rsid w:val="00AC4B88"/>
    <w:rsid w:val="00AC4D10"/>
    <w:rsid w:val="00AC4ED5"/>
    <w:rsid w:val="00AC4FBC"/>
    <w:rsid w:val="00AC63F0"/>
    <w:rsid w:val="00AC655F"/>
    <w:rsid w:val="00AD010D"/>
    <w:rsid w:val="00AD0232"/>
    <w:rsid w:val="00AD0327"/>
    <w:rsid w:val="00AD0BEE"/>
    <w:rsid w:val="00AD18FB"/>
    <w:rsid w:val="00AD1B1F"/>
    <w:rsid w:val="00AD20C9"/>
    <w:rsid w:val="00AD21DC"/>
    <w:rsid w:val="00AD27D3"/>
    <w:rsid w:val="00AD32F3"/>
    <w:rsid w:val="00AD3561"/>
    <w:rsid w:val="00AD3D6C"/>
    <w:rsid w:val="00AD4177"/>
    <w:rsid w:val="00AD4187"/>
    <w:rsid w:val="00AD455A"/>
    <w:rsid w:val="00AD476A"/>
    <w:rsid w:val="00AD48DA"/>
    <w:rsid w:val="00AD535C"/>
    <w:rsid w:val="00AD53DC"/>
    <w:rsid w:val="00AD5BB9"/>
    <w:rsid w:val="00AD5FA0"/>
    <w:rsid w:val="00AD64FD"/>
    <w:rsid w:val="00AD663F"/>
    <w:rsid w:val="00AD6671"/>
    <w:rsid w:val="00AD6804"/>
    <w:rsid w:val="00AE1472"/>
    <w:rsid w:val="00AE187A"/>
    <w:rsid w:val="00AE2789"/>
    <w:rsid w:val="00AE27E6"/>
    <w:rsid w:val="00AE2A51"/>
    <w:rsid w:val="00AE2A58"/>
    <w:rsid w:val="00AE2ADC"/>
    <w:rsid w:val="00AE2C4D"/>
    <w:rsid w:val="00AE2EF5"/>
    <w:rsid w:val="00AE3567"/>
    <w:rsid w:val="00AE3F20"/>
    <w:rsid w:val="00AE4544"/>
    <w:rsid w:val="00AE5A0D"/>
    <w:rsid w:val="00AE5A27"/>
    <w:rsid w:val="00AE61ED"/>
    <w:rsid w:val="00AE6B4A"/>
    <w:rsid w:val="00AE6F38"/>
    <w:rsid w:val="00AE77AB"/>
    <w:rsid w:val="00AE7CCC"/>
    <w:rsid w:val="00AE7E9D"/>
    <w:rsid w:val="00AF134A"/>
    <w:rsid w:val="00AF1CC7"/>
    <w:rsid w:val="00AF27C8"/>
    <w:rsid w:val="00AF40FB"/>
    <w:rsid w:val="00AF429E"/>
    <w:rsid w:val="00AF42C2"/>
    <w:rsid w:val="00AF4C04"/>
    <w:rsid w:val="00AF4C81"/>
    <w:rsid w:val="00AF4DB3"/>
    <w:rsid w:val="00AF5204"/>
    <w:rsid w:val="00AF588C"/>
    <w:rsid w:val="00AF59E2"/>
    <w:rsid w:val="00AF5F9E"/>
    <w:rsid w:val="00AF62B1"/>
    <w:rsid w:val="00AF62D1"/>
    <w:rsid w:val="00AF663D"/>
    <w:rsid w:val="00AF67A7"/>
    <w:rsid w:val="00AF69D8"/>
    <w:rsid w:val="00B00425"/>
    <w:rsid w:val="00B00486"/>
    <w:rsid w:val="00B007BE"/>
    <w:rsid w:val="00B00805"/>
    <w:rsid w:val="00B00908"/>
    <w:rsid w:val="00B00FCF"/>
    <w:rsid w:val="00B014DF"/>
    <w:rsid w:val="00B01AC0"/>
    <w:rsid w:val="00B01B96"/>
    <w:rsid w:val="00B01D2A"/>
    <w:rsid w:val="00B01F39"/>
    <w:rsid w:val="00B02234"/>
    <w:rsid w:val="00B024A6"/>
    <w:rsid w:val="00B027DC"/>
    <w:rsid w:val="00B036A1"/>
    <w:rsid w:val="00B03D4A"/>
    <w:rsid w:val="00B0565F"/>
    <w:rsid w:val="00B056E0"/>
    <w:rsid w:val="00B05DDC"/>
    <w:rsid w:val="00B065BD"/>
    <w:rsid w:val="00B06C3B"/>
    <w:rsid w:val="00B06CBF"/>
    <w:rsid w:val="00B06CC1"/>
    <w:rsid w:val="00B06FD8"/>
    <w:rsid w:val="00B07106"/>
    <w:rsid w:val="00B0757F"/>
    <w:rsid w:val="00B07936"/>
    <w:rsid w:val="00B10A34"/>
    <w:rsid w:val="00B10B78"/>
    <w:rsid w:val="00B10ECF"/>
    <w:rsid w:val="00B112D5"/>
    <w:rsid w:val="00B11DEC"/>
    <w:rsid w:val="00B11E31"/>
    <w:rsid w:val="00B135A6"/>
    <w:rsid w:val="00B13699"/>
    <w:rsid w:val="00B14006"/>
    <w:rsid w:val="00B14907"/>
    <w:rsid w:val="00B14CA3"/>
    <w:rsid w:val="00B14F53"/>
    <w:rsid w:val="00B15391"/>
    <w:rsid w:val="00B15601"/>
    <w:rsid w:val="00B15EDD"/>
    <w:rsid w:val="00B16105"/>
    <w:rsid w:val="00B16893"/>
    <w:rsid w:val="00B168B3"/>
    <w:rsid w:val="00B1724C"/>
    <w:rsid w:val="00B17497"/>
    <w:rsid w:val="00B17B72"/>
    <w:rsid w:val="00B2061C"/>
    <w:rsid w:val="00B207B4"/>
    <w:rsid w:val="00B20AE4"/>
    <w:rsid w:val="00B20BFC"/>
    <w:rsid w:val="00B21573"/>
    <w:rsid w:val="00B218A8"/>
    <w:rsid w:val="00B21E50"/>
    <w:rsid w:val="00B22855"/>
    <w:rsid w:val="00B22B51"/>
    <w:rsid w:val="00B22C47"/>
    <w:rsid w:val="00B22D33"/>
    <w:rsid w:val="00B23DC1"/>
    <w:rsid w:val="00B23EF5"/>
    <w:rsid w:val="00B241D6"/>
    <w:rsid w:val="00B24315"/>
    <w:rsid w:val="00B24D3B"/>
    <w:rsid w:val="00B24F87"/>
    <w:rsid w:val="00B259E9"/>
    <w:rsid w:val="00B262A4"/>
    <w:rsid w:val="00B279AB"/>
    <w:rsid w:val="00B27B75"/>
    <w:rsid w:val="00B30427"/>
    <w:rsid w:val="00B30A1F"/>
    <w:rsid w:val="00B3137C"/>
    <w:rsid w:val="00B3203E"/>
    <w:rsid w:val="00B321C2"/>
    <w:rsid w:val="00B3229B"/>
    <w:rsid w:val="00B32DB1"/>
    <w:rsid w:val="00B33225"/>
    <w:rsid w:val="00B334FF"/>
    <w:rsid w:val="00B33B8D"/>
    <w:rsid w:val="00B3401A"/>
    <w:rsid w:val="00B34A5F"/>
    <w:rsid w:val="00B350E8"/>
    <w:rsid w:val="00B352B6"/>
    <w:rsid w:val="00B35E83"/>
    <w:rsid w:val="00B36173"/>
    <w:rsid w:val="00B36C0D"/>
    <w:rsid w:val="00B3763A"/>
    <w:rsid w:val="00B37C0F"/>
    <w:rsid w:val="00B37D21"/>
    <w:rsid w:val="00B37F0E"/>
    <w:rsid w:val="00B40371"/>
    <w:rsid w:val="00B403CA"/>
    <w:rsid w:val="00B408D4"/>
    <w:rsid w:val="00B40BCF"/>
    <w:rsid w:val="00B40FE1"/>
    <w:rsid w:val="00B41003"/>
    <w:rsid w:val="00B41058"/>
    <w:rsid w:val="00B41AA7"/>
    <w:rsid w:val="00B41D98"/>
    <w:rsid w:val="00B42335"/>
    <w:rsid w:val="00B42672"/>
    <w:rsid w:val="00B42CCD"/>
    <w:rsid w:val="00B43363"/>
    <w:rsid w:val="00B436D9"/>
    <w:rsid w:val="00B443A5"/>
    <w:rsid w:val="00B447C7"/>
    <w:rsid w:val="00B45B3B"/>
    <w:rsid w:val="00B45B66"/>
    <w:rsid w:val="00B45B6F"/>
    <w:rsid w:val="00B45BE6"/>
    <w:rsid w:val="00B47E23"/>
    <w:rsid w:val="00B47FE7"/>
    <w:rsid w:val="00B507E3"/>
    <w:rsid w:val="00B50974"/>
    <w:rsid w:val="00B50DB9"/>
    <w:rsid w:val="00B515F9"/>
    <w:rsid w:val="00B516AB"/>
    <w:rsid w:val="00B51C4E"/>
    <w:rsid w:val="00B51DA5"/>
    <w:rsid w:val="00B52D19"/>
    <w:rsid w:val="00B534F0"/>
    <w:rsid w:val="00B53577"/>
    <w:rsid w:val="00B53726"/>
    <w:rsid w:val="00B53F70"/>
    <w:rsid w:val="00B543CA"/>
    <w:rsid w:val="00B543F8"/>
    <w:rsid w:val="00B550CD"/>
    <w:rsid w:val="00B551AE"/>
    <w:rsid w:val="00B55371"/>
    <w:rsid w:val="00B55B36"/>
    <w:rsid w:val="00B55B48"/>
    <w:rsid w:val="00B55E5B"/>
    <w:rsid w:val="00B572A1"/>
    <w:rsid w:val="00B5753B"/>
    <w:rsid w:val="00B60B8B"/>
    <w:rsid w:val="00B60F0F"/>
    <w:rsid w:val="00B61356"/>
    <w:rsid w:val="00B61491"/>
    <w:rsid w:val="00B61587"/>
    <w:rsid w:val="00B62042"/>
    <w:rsid w:val="00B6228B"/>
    <w:rsid w:val="00B62617"/>
    <w:rsid w:val="00B64B3F"/>
    <w:rsid w:val="00B64E5A"/>
    <w:rsid w:val="00B64FCC"/>
    <w:rsid w:val="00B657B5"/>
    <w:rsid w:val="00B658A3"/>
    <w:rsid w:val="00B658DB"/>
    <w:rsid w:val="00B6607D"/>
    <w:rsid w:val="00B66303"/>
    <w:rsid w:val="00B667A5"/>
    <w:rsid w:val="00B67497"/>
    <w:rsid w:val="00B67613"/>
    <w:rsid w:val="00B676CA"/>
    <w:rsid w:val="00B6791C"/>
    <w:rsid w:val="00B67E5B"/>
    <w:rsid w:val="00B704FE"/>
    <w:rsid w:val="00B70BE7"/>
    <w:rsid w:val="00B71103"/>
    <w:rsid w:val="00B72110"/>
    <w:rsid w:val="00B721A5"/>
    <w:rsid w:val="00B72965"/>
    <w:rsid w:val="00B72F5D"/>
    <w:rsid w:val="00B73EE4"/>
    <w:rsid w:val="00B741B2"/>
    <w:rsid w:val="00B74877"/>
    <w:rsid w:val="00B74B11"/>
    <w:rsid w:val="00B74CDC"/>
    <w:rsid w:val="00B751C9"/>
    <w:rsid w:val="00B7533A"/>
    <w:rsid w:val="00B759FA"/>
    <w:rsid w:val="00B76834"/>
    <w:rsid w:val="00B77AD4"/>
    <w:rsid w:val="00B77E35"/>
    <w:rsid w:val="00B8044B"/>
    <w:rsid w:val="00B809A7"/>
    <w:rsid w:val="00B80F17"/>
    <w:rsid w:val="00B816A5"/>
    <w:rsid w:val="00B81A3D"/>
    <w:rsid w:val="00B82300"/>
    <w:rsid w:val="00B8249C"/>
    <w:rsid w:val="00B824AE"/>
    <w:rsid w:val="00B825A2"/>
    <w:rsid w:val="00B826FC"/>
    <w:rsid w:val="00B829A4"/>
    <w:rsid w:val="00B82F64"/>
    <w:rsid w:val="00B83081"/>
    <w:rsid w:val="00B8314B"/>
    <w:rsid w:val="00B833E1"/>
    <w:rsid w:val="00B838E0"/>
    <w:rsid w:val="00B83E70"/>
    <w:rsid w:val="00B840C2"/>
    <w:rsid w:val="00B84167"/>
    <w:rsid w:val="00B84776"/>
    <w:rsid w:val="00B8495A"/>
    <w:rsid w:val="00B849E1"/>
    <w:rsid w:val="00B84EDD"/>
    <w:rsid w:val="00B854C1"/>
    <w:rsid w:val="00B855D4"/>
    <w:rsid w:val="00B8570D"/>
    <w:rsid w:val="00B85B38"/>
    <w:rsid w:val="00B85BB9"/>
    <w:rsid w:val="00B866B8"/>
    <w:rsid w:val="00B86CA8"/>
    <w:rsid w:val="00B86ECA"/>
    <w:rsid w:val="00B871E5"/>
    <w:rsid w:val="00B874AA"/>
    <w:rsid w:val="00B90285"/>
    <w:rsid w:val="00B904D6"/>
    <w:rsid w:val="00B90505"/>
    <w:rsid w:val="00B906BA"/>
    <w:rsid w:val="00B91050"/>
    <w:rsid w:val="00B919DD"/>
    <w:rsid w:val="00B91F8E"/>
    <w:rsid w:val="00B92273"/>
    <w:rsid w:val="00B923D9"/>
    <w:rsid w:val="00B92C91"/>
    <w:rsid w:val="00B92DA7"/>
    <w:rsid w:val="00B931A1"/>
    <w:rsid w:val="00B938C4"/>
    <w:rsid w:val="00B93D8E"/>
    <w:rsid w:val="00B93F24"/>
    <w:rsid w:val="00B944B8"/>
    <w:rsid w:val="00B94E1A"/>
    <w:rsid w:val="00B94F4E"/>
    <w:rsid w:val="00B95080"/>
    <w:rsid w:val="00B95469"/>
    <w:rsid w:val="00B95C01"/>
    <w:rsid w:val="00B95DE2"/>
    <w:rsid w:val="00B961F6"/>
    <w:rsid w:val="00B96860"/>
    <w:rsid w:val="00B96D99"/>
    <w:rsid w:val="00B97B6B"/>
    <w:rsid w:val="00B97D6A"/>
    <w:rsid w:val="00B97DAC"/>
    <w:rsid w:val="00BA0102"/>
    <w:rsid w:val="00BA03B1"/>
    <w:rsid w:val="00BA07E6"/>
    <w:rsid w:val="00BA08CD"/>
    <w:rsid w:val="00BA0F83"/>
    <w:rsid w:val="00BA17CE"/>
    <w:rsid w:val="00BA17DF"/>
    <w:rsid w:val="00BA1852"/>
    <w:rsid w:val="00BA1AC1"/>
    <w:rsid w:val="00BA25C9"/>
    <w:rsid w:val="00BA2897"/>
    <w:rsid w:val="00BA2EC2"/>
    <w:rsid w:val="00BA2F1E"/>
    <w:rsid w:val="00BA42C0"/>
    <w:rsid w:val="00BA473F"/>
    <w:rsid w:val="00BA4C71"/>
    <w:rsid w:val="00BA4EE7"/>
    <w:rsid w:val="00BA6070"/>
    <w:rsid w:val="00BA6389"/>
    <w:rsid w:val="00BA65B8"/>
    <w:rsid w:val="00BA696B"/>
    <w:rsid w:val="00BA750E"/>
    <w:rsid w:val="00BB0760"/>
    <w:rsid w:val="00BB08BA"/>
    <w:rsid w:val="00BB0C78"/>
    <w:rsid w:val="00BB1321"/>
    <w:rsid w:val="00BB15EA"/>
    <w:rsid w:val="00BB188F"/>
    <w:rsid w:val="00BB3516"/>
    <w:rsid w:val="00BB3A4A"/>
    <w:rsid w:val="00BB3CBE"/>
    <w:rsid w:val="00BB4266"/>
    <w:rsid w:val="00BB475D"/>
    <w:rsid w:val="00BB4B4D"/>
    <w:rsid w:val="00BB4DD9"/>
    <w:rsid w:val="00BB68C3"/>
    <w:rsid w:val="00BB68C7"/>
    <w:rsid w:val="00BB694C"/>
    <w:rsid w:val="00BB6B13"/>
    <w:rsid w:val="00BB6BA5"/>
    <w:rsid w:val="00BB7277"/>
    <w:rsid w:val="00BB76FC"/>
    <w:rsid w:val="00BB7D20"/>
    <w:rsid w:val="00BC05D0"/>
    <w:rsid w:val="00BC0DDB"/>
    <w:rsid w:val="00BC19F2"/>
    <w:rsid w:val="00BC1CF4"/>
    <w:rsid w:val="00BC264A"/>
    <w:rsid w:val="00BC2B3F"/>
    <w:rsid w:val="00BC4597"/>
    <w:rsid w:val="00BC4F49"/>
    <w:rsid w:val="00BC52FD"/>
    <w:rsid w:val="00BC54BA"/>
    <w:rsid w:val="00BC571C"/>
    <w:rsid w:val="00BC5C92"/>
    <w:rsid w:val="00BC6176"/>
    <w:rsid w:val="00BC6730"/>
    <w:rsid w:val="00BC6854"/>
    <w:rsid w:val="00BC6DE7"/>
    <w:rsid w:val="00BD065D"/>
    <w:rsid w:val="00BD0989"/>
    <w:rsid w:val="00BD0AC6"/>
    <w:rsid w:val="00BD0B87"/>
    <w:rsid w:val="00BD0D39"/>
    <w:rsid w:val="00BD116F"/>
    <w:rsid w:val="00BD12D8"/>
    <w:rsid w:val="00BD1429"/>
    <w:rsid w:val="00BD1630"/>
    <w:rsid w:val="00BD1797"/>
    <w:rsid w:val="00BD2085"/>
    <w:rsid w:val="00BD212C"/>
    <w:rsid w:val="00BD3057"/>
    <w:rsid w:val="00BD333F"/>
    <w:rsid w:val="00BD3CE7"/>
    <w:rsid w:val="00BD3D0C"/>
    <w:rsid w:val="00BD3DDD"/>
    <w:rsid w:val="00BD43B7"/>
    <w:rsid w:val="00BD43BA"/>
    <w:rsid w:val="00BD476D"/>
    <w:rsid w:val="00BD55B3"/>
    <w:rsid w:val="00BD5E37"/>
    <w:rsid w:val="00BD5FF2"/>
    <w:rsid w:val="00BD6979"/>
    <w:rsid w:val="00BD6A0C"/>
    <w:rsid w:val="00BD6A9A"/>
    <w:rsid w:val="00BD6AA2"/>
    <w:rsid w:val="00BD6C07"/>
    <w:rsid w:val="00BD777E"/>
    <w:rsid w:val="00BD7F50"/>
    <w:rsid w:val="00BE0263"/>
    <w:rsid w:val="00BE06A1"/>
    <w:rsid w:val="00BE1CEE"/>
    <w:rsid w:val="00BE1F0C"/>
    <w:rsid w:val="00BE2061"/>
    <w:rsid w:val="00BE21D8"/>
    <w:rsid w:val="00BE259A"/>
    <w:rsid w:val="00BE2638"/>
    <w:rsid w:val="00BE2720"/>
    <w:rsid w:val="00BE2A0D"/>
    <w:rsid w:val="00BE2CA9"/>
    <w:rsid w:val="00BE36C4"/>
    <w:rsid w:val="00BE3885"/>
    <w:rsid w:val="00BE3F9E"/>
    <w:rsid w:val="00BE504B"/>
    <w:rsid w:val="00BE51B2"/>
    <w:rsid w:val="00BE51D9"/>
    <w:rsid w:val="00BE5216"/>
    <w:rsid w:val="00BE5585"/>
    <w:rsid w:val="00BE65D1"/>
    <w:rsid w:val="00BE672B"/>
    <w:rsid w:val="00BE6923"/>
    <w:rsid w:val="00BE76AF"/>
    <w:rsid w:val="00BE7805"/>
    <w:rsid w:val="00BE79EA"/>
    <w:rsid w:val="00BE7D70"/>
    <w:rsid w:val="00BE7D89"/>
    <w:rsid w:val="00BF01EC"/>
    <w:rsid w:val="00BF054B"/>
    <w:rsid w:val="00BF150A"/>
    <w:rsid w:val="00BF1A92"/>
    <w:rsid w:val="00BF23E0"/>
    <w:rsid w:val="00BF24A1"/>
    <w:rsid w:val="00BF2AFC"/>
    <w:rsid w:val="00BF2D36"/>
    <w:rsid w:val="00BF4361"/>
    <w:rsid w:val="00BF4BB5"/>
    <w:rsid w:val="00BF50EF"/>
    <w:rsid w:val="00BF58CE"/>
    <w:rsid w:val="00BF5F91"/>
    <w:rsid w:val="00BF6AC3"/>
    <w:rsid w:val="00C00BF2"/>
    <w:rsid w:val="00C00CBB"/>
    <w:rsid w:val="00C01545"/>
    <w:rsid w:val="00C017AA"/>
    <w:rsid w:val="00C01909"/>
    <w:rsid w:val="00C01AC7"/>
    <w:rsid w:val="00C01E59"/>
    <w:rsid w:val="00C022FA"/>
    <w:rsid w:val="00C0295C"/>
    <w:rsid w:val="00C040D3"/>
    <w:rsid w:val="00C04113"/>
    <w:rsid w:val="00C0413A"/>
    <w:rsid w:val="00C042B2"/>
    <w:rsid w:val="00C04365"/>
    <w:rsid w:val="00C04394"/>
    <w:rsid w:val="00C04ABF"/>
    <w:rsid w:val="00C05015"/>
    <w:rsid w:val="00C06574"/>
    <w:rsid w:val="00C0685E"/>
    <w:rsid w:val="00C06C67"/>
    <w:rsid w:val="00C07041"/>
    <w:rsid w:val="00C071AE"/>
    <w:rsid w:val="00C07533"/>
    <w:rsid w:val="00C07773"/>
    <w:rsid w:val="00C07820"/>
    <w:rsid w:val="00C07F81"/>
    <w:rsid w:val="00C106D5"/>
    <w:rsid w:val="00C10919"/>
    <w:rsid w:val="00C10FD4"/>
    <w:rsid w:val="00C1195C"/>
    <w:rsid w:val="00C11C6F"/>
    <w:rsid w:val="00C11F28"/>
    <w:rsid w:val="00C1205D"/>
    <w:rsid w:val="00C129C4"/>
    <w:rsid w:val="00C12DEC"/>
    <w:rsid w:val="00C137B3"/>
    <w:rsid w:val="00C1380D"/>
    <w:rsid w:val="00C14B0E"/>
    <w:rsid w:val="00C14B12"/>
    <w:rsid w:val="00C14B16"/>
    <w:rsid w:val="00C15376"/>
    <w:rsid w:val="00C15A4C"/>
    <w:rsid w:val="00C15D74"/>
    <w:rsid w:val="00C164A8"/>
    <w:rsid w:val="00C16884"/>
    <w:rsid w:val="00C16A9F"/>
    <w:rsid w:val="00C16AEA"/>
    <w:rsid w:val="00C16DA6"/>
    <w:rsid w:val="00C16EB3"/>
    <w:rsid w:val="00C1748C"/>
    <w:rsid w:val="00C178C8"/>
    <w:rsid w:val="00C17FA4"/>
    <w:rsid w:val="00C20072"/>
    <w:rsid w:val="00C204A5"/>
    <w:rsid w:val="00C207B6"/>
    <w:rsid w:val="00C20BF2"/>
    <w:rsid w:val="00C21013"/>
    <w:rsid w:val="00C21B64"/>
    <w:rsid w:val="00C21CF6"/>
    <w:rsid w:val="00C2278D"/>
    <w:rsid w:val="00C22C9D"/>
    <w:rsid w:val="00C22CB2"/>
    <w:rsid w:val="00C23342"/>
    <w:rsid w:val="00C241B9"/>
    <w:rsid w:val="00C244E7"/>
    <w:rsid w:val="00C24618"/>
    <w:rsid w:val="00C24645"/>
    <w:rsid w:val="00C25210"/>
    <w:rsid w:val="00C25398"/>
    <w:rsid w:val="00C2553D"/>
    <w:rsid w:val="00C257CB"/>
    <w:rsid w:val="00C25B49"/>
    <w:rsid w:val="00C25EEE"/>
    <w:rsid w:val="00C26282"/>
    <w:rsid w:val="00C26A41"/>
    <w:rsid w:val="00C26C01"/>
    <w:rsid w:val="00C26C7F"/>
    <w:rsid w:val="00C27040"/>
    <w:rsid w:val="00C270C6"/>
    <w:rsid w:val="00C27836"/>
    <w:rsid w:val="00C3069C"/>
    <w:rsid w:val="00C31D74"/>
    <w:rsid w:val="00C3212C"/>
    <w:rsid w:val="00C32A9B"/>
    <w:rsid w:val="00C32C3B"/>
    <w:rsid w:val="00C32F94"/>
    <w:rsid w:val="00C32FAF"/>
    <w:rsid w:val="00C343B9"/>
    <w:rsid w:val="00C34BF9"/>
    <w:rsid w:val="00C3554C"/>
    <w:rsid w:val="00C35560"/>
    <w:rsid w:val="00C365E5"/>
    <w:rsid w:val="00C36EDE"/>
    <w:rsid w:val="00C37330"/>
    <w:rsid w:val="00C37C7C"/>
    <w:rsid w:val="00C40170"/>
    <w:rsid w:val="00C40258"/>
    <w:rsid w:val="00C40412"/>
    <w:rsid w:val="00C40FAF"/>
    <w:rsid w:val="00C410DA"/>
    <w:rsid w:val="00C4186B"/>
    <w:rsid w:val="00C41A7A"/>
    <w:rsid w:val="00C41DDB"/>
    <w:rsid w:val="00C41E59"/>
    <w:rsid w:val="00C4227B"/>
    <w:rsid w:val="00C432BB"/>
    <w:rsid w:val="00C433E7"/>
    <w:rsid w:val="00C43861"/>
    <w:rsid w:val="00C43BE7"/>
    <w:rsid w:val="00C43D84"/>
    <w:rsid w:val="00C44087"/>
    <w:rsid w:val="00C442F7"/>
    <w:rsid w:val="00C4486C"/>
    <w:rsid w:val="00C44DE2"/>
    <w:rsid w:val="00C44EE2"/>
    <w:rsid w:val="00C44F5E"/>
    <w:rsid w:val="00C453FA"/>
    <w:rsid w:val="00C454D3"/>
    <w:rsid w:val="00C45AB5"/>
    <w:rsid w:val="00C463B0"/>
    <w:rsid w:val="00C46D14"/>
    <w:rsid w:val="00C46D24"/>
    <w:rsid w:val="00C4704E"/>
    <w:rsid w:val="00C470E9"/>
    <w:rsid w:val="00C4780B"/>
    <w:rsid w:val="00C47A25"/>
    <w:rsid w:val="00C47F48"/>
    <w:rsid w:val="00C5170F"/>
    <w:rsid w:val="00C5211B"/>
    <w:rsid w:val="00C52430"/>
    <w:rsid w:val="00C52E11"/>
    <w:rsid w:val="00C532B0"/>
    <w:rsid w:val="00C53E98"/>
    <w:rsid w:val="00C53FC1"/>
    <w:rsid w:val="00C55A52"/>
    <w:rsid w:val="00C55CE1"/>
    <w:rsid w:val="00C574B8"/>
    <w:rsid w:val="00C576D5"/>
    <w:rsid w:val="00C57773"/>
    <w:rsid w:val="00C57837"/>
    <w:rsid w:val="00C6017B"/>
    <w:rsid w:val="00C607A7"/>
    <w:rsid w:val="00C617C5"/>
    <w:rsid w:val="00C61DFF"/>
    <w:rsid w:val="00C61E52"/>
    <w:rsid w:val="00C62034"/>
    <w:rsid w:val="00C6250F"/>
    <w:rsid w:val="00C62884"/>
    <w:rsid w:val="00C62EE2"/>
    <w:rsid w:val="00C62FE3"/>
    <w:rsid w:val="00C6313B"/>
    <w:rsid w:val="00C635D0"/>
    <w:rsid w:val="00C63933"/>
    <w:rsid w:val="00C63D8A"/>
    <w:rsid w:val="00C642D6"/>
    <w:rsid w:val="00C6452A"/>
    <w:rsid w:val="00C64A59"/>
    <w:rsid w:val="00C65A81"/>
    <w:rsid w:val="00C67A6F"/>
    <w:rsid w:val="00C67E1B"/>
    <w:rsid w:val="00C67EAF"/>
    <w:rsid w:val="00C67F3A"/>
    <w:rsid w:val="00C67FA0"/>
    <w:rsid w:val="00C67FB3"/>
    <w:rsid w:val="00C701B5"/>
    <w:rsid w:val="00C70370"/>
    <w:rsid w:val="00C7061F"/>
    <w:rsid w:val="00C70BBD"/>
    <w:rsid w:val="00C70D48"/>
    <w:rsid w:val="00C70FE3"/>
    <w:rsid w:val="00C710AC"/>
    <w:rsid w:val="00C718BB"/>
    <w:rsid w:val="00C73251"/>
    <w:rsid w:val="00C7377A"/>
    <w:rsid w:val="00C73935"/>
    <w:rsid w:val="00C73978"/>
    <w:rsid w:val="00C7531A"/>
    <w:rsid w:val="00C758A8"/>
    <w:rsid w:val="00C75C02"/>
    <w:rsid w:val="00C76035"/>
    <w:rsid w:val="00C76590"/>
    <w:rsid w:val="00C76CFF"/>
    <w:rsid w:val="00C76F52"/>
    <w:rsid w:val="00C77136"/>
    <w:rsid w:val="00C776D7"/>
    <w:rsid w:val="00C80686"/>
    <w:rsid w:val="00C806FA"/>
    <w:rsid w:val="00C80C1D"/>
    <w:rsid w:val="00C8169A"/>
    <w:rsid w:val="00C81C3F"/>
    <w:rsid w:val="00C81DA7"/>
    <w:rsid w:val="00C8209D"/>
    <w:rsid w:val="00C82B07"/>
    <w:rsid w:val="00C83542"/>
    <w:rsid w:val="00C83557"/>
    <w:rsid w:val="00C8406F"/>
    <w:rsid w:val="00C84425"/>
    <w:rsid w:val="00C845ED"/>
    <w:rsid w:val="00C8496D"/>
    <w:rsid w:val="00C86003"/>
    <w:rsid w:val="00C863D9"/>
    <w:rsid w:val="00C864BC"/>
    <w:rsid w:val="00C86733"/>
    <w:rsid w:val="00C867FA"/>
    <w:rsid w:val="00C86A50"/>
    <w:rsid w:val="00C86FCF"/>
    <w:rsid w:val="00C875EE"/>
    <w:rsid w:val="00C8767C"/>
    <w:rsid w:val="00C87A1D"/>
    <w:rsid w:val="00C908AA"/>
    <w:rsid w:val="00C90928"/>
    <w:rsid w:val="00C90D22"/>
    <w:rsid w:val="00C90E2F"/>
    <w:rsid w:val="00C90E8E"/>
    <w:rsid w:val="00C91383"/>
    <w:rsid w:val="00C920F3"/>
    <w:rsid w:val="00C92155"/>
    <w:rsid w:val="00C925B6"/>
    <w:rsid w:val="00C926EB"/>
    <w:rsid w:val="00C92865"/>
    <w:rsid w:val="00C92C8E"/>
    <w:rsid w:val="00C93188"/>
    <w:rsid w:val="00C93960"/>
    <w:rsid w:val="00C93C9F"/>
    <w:rsid w:val="00C93FB1"/>
    <w:rsid w:val="00C94059"/>
    <w:rsid w:val="00C94196"/>
    <w:rsid w:val="00C94392"/>
    <w:rsid w:val="00C94E9F"/>
    <w:rsid w:val="00C951BD"/>
    <w:rsid w:val="00C9547F"/>
    <w:rsid w:val="00C955C9"/>
    <w:rsid w:val="00C95CBE"/>
    <w:rsid w:val="00C96DAE"/>
    <w:rsid w:val="00C9716F"/>
    <w:rsid w:val="00C9773A"/>
    <w:rsid w:val="00C979DA"/>
    <w:rsid w:val="00CA0060"/>
    <w:rsid w:val="00CA05DC"/>
    <w:rsid w:val="00CA0EE8"/>
    <w:rsid w:val="00CA1B70"/>
    <w:rsid w:val="00CA1C8D"/>
    <w:rsid w:val="00CA1CB1"/>
    <w:rsid w:val="00CA1D71"/>
    <w:rsid w:val="00CA2360"/>
    <w:rsid w:val="00CA2C26"/>
    <w:rsid w:val="00CA2C53"/>
    <w:rsid w:val="00CA2EED"/>
    <w:rsid w:val="00CA2F54"/>
    <w:rsid w:val="00CA3E05"/>
    <w:rsid w:val="00CA5281"/>
    <w:rsid w:val="00CA599F"/>
    <w:rsid w:val="00CA5ED9"/>
    <w:rsid w:val="00CA6193"/>
    <w:rsid w:val="00CA670C"/>
    <w:rsid w:val="00CA67DA"/>
    <w:rsid w:val="00CA68EB"/>
    <w:rsid w:val="00CA6A7F"/>
    <w:rsid w:val="00CA710E"/>
    <w:rsid w:val="00CA7492"/>
    <w:rsid w:val="00CB05A0"/>
    <w:rsid w:val="00CB087C"/>
    <w:rsid w:val="00CB0944"/>
    <w:rsid w:val="00CB0A0F"/>
    <w:rsid w:val="00CB11DE"/>
    <w:rsid w:val="00CB127C"/>
    <w:rsid w:val="00CB147E"/>
    <w:rsid w:val="00CB162F"/>
    <w:rsid w:val="00CB1677"/>
    <w:rsid w:val="00CB19BB"/>
    <w:rsid w:val="00CB19F5"/>
    <w:rsid w:val="00CB1D7B"/>
    <w:rsid w:val="00CB1F67"/>
    <w:rsid w:val="00CB22CC"/>
    <w:rsid w:val="00CB264B"/>
    <w:rsid w:val="00CB2EBE"/>
    <w:rsid w:val="00CB2FCB"/>
    <w:rsid w:val="00CB30BC"/>
    <w:rsid w:val="00CB318E"/>
    <w:rsid w:val="00CB39E7"/>
    <w:rsid w:val="00CB3C93"/>
    <w:rsid w:val="00CB3DA0"/>
    <w:rsid w:val="00CB4713"/>
    <w:rsid w:val="00CB5401"/>
    <w:rsid w:val="00CB5778"/>
    <w:rsid w:val="00CB5F5A"/>
    <w:rsid w:val="00CB6B19"/>
    <w:rsid w:val="00CB6DC2"/>
    <w:rsid w:val="00CB6F6F"/>
    <w:rsid w:val="00CB7DD4"/>
    <w:rsid w:val="00CC07B1"/>
    <w:rsid w:val="00CC07E4"/>
    <w:rsid w:val="00CC184A"/>
    <w:rsid w:val="00CC189A"/>
    <w:rsid w:val="00CC23DE"/>
    <w:rsid w:val="00CC248D"/>
    <w:rsid w:val="00CC24CB"/>
    <w:rsid w:val="00CC2939"/>
    <w:rsid w:val="00CC2FE1"/>
    <w:rsid w:val="00CC2FE3"/>
    <w:rsid w:val="00CC350F"/>
    <w:rsid w:val="00CC3B61"/>
    <w:rsid w:val="00CC3CBD"/>
    <w:rsid w:val="00CC4F86"/>
    <w:rsid w:val="00CC5A0C"/>
    <w:rsid w:val="00CC6238"/>
    <w:rsid w:val="00CC7298"/>
    <w:rsid w:val="00CC7411"/>
    <w:rsid w:val="00CD039B"/>
    <w:rsid w:val="00CD0958"/>
    <w:rsid w:val="00CD0BAA"/>
    <w:rsid w:val="00CD103E"/>
    <w:rsid w:val="00CD1C3B"/>
    <w:rsid w:val="00CD1E75"/>
    <w:rsid w:val="00CD2255"/>
    <w:rsid w:val="00CD279D"/>
    <w:rsid w:val="00CD3922"/>
    <w:rsid w:val="00CD3B5B"/>
    <w:rsid w:val="00CD4B4F"/>
    <w:rsid w:val="00CD5354"/>
    <w:rsid w:val="00CD5BA8"/>
    <w:rsid w:val="00CD601C"/>
    <w:rsid w:val="00CD6330"/>
    <w:rsid w:val="00CD6370"/>
    <w:rsid w:val="00CD644D"/>
    <w:rsid w:val="00CD650C"/>
    <w:rsid w:val="00CD6754"/>
    <w:rsid w:val="00CD70B1"/>
    <w:rsid w:val="00CD7B32"/>
    <w:rsid w:val="00CE0A25"/>
    <w:rsid w:val="00CE0A88"/>
    <w:rsid w:val="00CE1515"/>
    <w:rsid w:val="00CE2461"/>
    <w:rsid w:val="00CE2944"/>
    <w:rsid w:val="00CE30B6"/>
    <w:rsid w:val="00CE328E"/>
    <w:rsid w:val="00CE35FD"/>
    <w:rsid w:val="00CE3834"/>
    <w:rsid w:val="00CE3A3D"/>
    <w:rsid w:val="00CE3C4B"/>
    <w:rsid w:val="00CE4D79"/>
    <w:rsid w:val="00CE4EE3"/>
    <w:rsid w:val="00CE515E"/>
    <w:rsid w:val="00CE5507"/>
    <w:rsid w:val="00CE5A5F"/>
    <w:rsid w:val="00CE611A"/>
    <w:rsid w:val="00CE681F"/>
    <w:rsid w:val="00CE6B5A"/>
    <w:rsid w:val="00CE72D1"/>
    <w:rsid w:val="00CE74E7"/>
    <w:rsid w:val="00CE753E"/>
    <w:rsid w:val="00CE76B4"/>
    <w:rsid w:val="00CF0110"/>
    <w:rsid w:val="00CF08B7"/>
    <w:rsid w:val="00CF1036"/>
    <w:rsid w:val="00CF1072"/>
    <w:rsid w:val="00CF1B25"/>
    <w:rsid w:val="00CF218B"/>
    <w:rsid w:val="00CF24AB"/>
    <w:rsid w:val="00CF2D27"/>
    <w:rsid w:val="00CF3141"/>
    <w:rsid w:val="00CF3B20"/>
    <w:rsid w:val="00CF3F11"/>
    <w:rsid w:val="00CF4692"/>
    <w:rsid w:val="00CF4A42"/>
    <w:rsid w:val="00CF4BE9"/>
    <w:rsid w:val="00CF532B"/>
    <w:rsid w:val="00CF586D"/>
    <w:rsid w:val="00CF5A26"/>
    <w:rsid w:val="00CF5C6E"/>
    <w:rsid w:val="00CF5D7C"/>
    <w:rsid w:val="00CF60AA"/>
    <w:rsid w:val="00CF617E"/>
    <w:rsid w:val="00CF69CC"/>
    <w:rsid w:val="00CF75CD"/>
    <w:rsid w:val="00CF7665"/>
    <w:rsid w:val="00CF7B23"/>
    <w:rsid w:val="00D00D81"/>
    <w:rsid w:val="00D01453"/>
    <w:rsid w:val="00D01591"/>
    <w:rsid w:val="00D018E3"/>
    <w:rsid w:val="00D01D41"/>
    <w:rsid w:val="00D0273C"/>
    <w:rsid w:val="00D028C1"/>
    <w:rsid w:val="00D02AE1"/>
    <w:rsid w:val="00D034AE"/>
    <w:rsid w:val="00D034C4"/>
    <w:rsid w:val="00D03804"/>
    <w:rsid w:val="00D03D85"/>
    <w:rsid w:val="00D03DC1"/>
    <w:rsid w:val="00D03E8A"/>
    <w:rsid w:val="00D03FA1"/>
    <w:rsid w:val="00D042B8"/>
    <w:rsid w:val="00D04779"/>
    <w:rsid w:val="00D04857"/>
    <w:rsid w:val="00D04FC7"/>
    <w:rsid w:val="00D0584A"/>
    <w:rsid w:val="00D06140"/>
    <w:rsid w:val="00D061E5"/>
    <w:rsid w:val="00D0629C"/>
    <w:rsid w:val="00D0645B"/>
    <w:rsid w:val="00D0662C"/>
    <w:rsid w:val="00D06A5D"/>
    <w:rsid w:val="00D06EB4"/>
    <w:rsid w:val="00D10369"/>
    <w:rsid w:val="00D1052A"/>
    <w:rsid w:val="00D11130"/>
    <w:rsid w:val="00D11989"/>
    <w:rsid w:val="00D11D0C"/>
    <w:rsid w:val="00D128F6"/>
    <w:rsid w:val="00D13D84"/>
    <w:rsid w:val="00D14243"/>
    <w:rsid w:val="00D1439B"/>
    <w:rsid w:val="00D1463B"/>
    <w:rsid w:val="00D14998"/>
    <w:rsid w:val="00D15D88"/>
    <w:rsid w:val="00D15E1C"/>
    <w:rsid w:val="00D15E65"/>
    <w:rsid w:val="00D1608A"/>
    <w:rsid w:val="00D16167"/>
    <w:rsid w:val="00D161F4"/>
    <w:rsid w:val="00D161FB"/>
    <w:rsid w:val="00D16312"/>
    <w:rsid w:val="00D1661E"/>
    <w:rsid w:val="00D16695"/>
    <w:rsid w:val="00D170EB"/>
    <w:rsid w:val="00D172E7"/>
    <w:rsid w:val="00D1744D"/>
    <w:rsid w:val="00D17566"/>
    <w:rsid w:val="00D176A1"/>
    <w:rsid w:val="00D177B0"/>
    <w:rsid w:val="00D17E8A"/>
    <w:rsid w:val="00D2022C"/>
    <w:rsid w:val="00D20FF6"/>
    <w:rsid w:val="00D21BE6"/>
    <w:rsid w:val="00D22BB6"/>
    <w:rsid w:val="00D22C89"/>
    <w:rsid w:val="00D22FC1"/>
    <w:rsid w:val="00D23300"/>
    <w:rsid w:val="00D233CD"/>
    <w:rsid w:val="00D24044"/>
    <w:rsid w:val="00D240BE"/>
    <w:rsid w:val="00D24A42"/>
    <w:rsid w:val="00D252DE"/>
    <w:rsid w:val="00D2567B"/>
    <w:rsid w:val="00D25DB6"/>
    <w:rsid w:val="00D263D6"/>
    <w:rsid w:val="00D27151"/>
    <w:rsid w:val="00D27284"/>
    <w:rsid w:val="00D27C82"/>
    <w:rsid w:val="00D30620"/>
    <w:rsid w:val="00D30EBB"/>
    <w:rsid w:val="00D31C5E"/>
    <w:rsid w:val="00D31E2A"/>
    <w:rsid w:val="00D320D6"/>
    <w:rsid w:val="00D32317"/>
    <w:rsid w:val="00D3269F"/>
    <w:rsid w:val="00D328DB"/>
    <w:rsid w:val="00D32AF7"/>
    <w:rsid w:val="00D32D65"/>
    <w:rsid w:val="00D338F9"/>
    <w:rsid w:val="00D3393A"/>
    <w:rsid w:val="00D33B1F"/>
    <w:rsid w:val="00D33CBA"/>
    <w:rsid w:val="00D33DF1"/>
    <w:rsid w:val="00D3422E"/>
    <w:rsid w:val="00D34AD8"/>
    <w:rsid w:val="00D34AFD"/>
    <w:rsid w:val="00D34F03"/>
    <w:rsid w:val="00D35022"/>
    <w:rsid w:val="00D351E3"/>
    <w:rsid w:val="00D35A1B"/>
    <w:rsid w:val="00D35E39"/>
    <w:rsid w:val="00D36318"/>
    <w:rsid w:val="00D36736"/>
    <w:rsid w:val="00D36A94"/>
    <w:rsid w:val="00D36CAF"/>
    <w:rsid w:val="00D374AA"/>
    <w:rsid w:val="00D37B47"/>
    <w:rsid w:val="00D37E43"/>
    <w:rsid w:val="00D40949"/>
    <w:rsid w:val="00D40C47"/>
    <w:rsid w:val="00D40F32"/>
    <w:rsid w:val="00D4157A"/>
    <w:rsid w:val="00D41BBF"/>
    <w:rsid w:val="00D41F81"/>
    <w:rsid w:val="00D4360F"/>
    <w:rsid w:val="00D44380"/>
    <w:rsid w:val="00D448AE"/>
    <w:rsid w:val="00D44A95"/>
    <w:rsid w:val="00D44D68"/>
    <w:rsid w:val="00D4556B"/>
    <w:rsid w:val="00D455B7"/>
    <w:rsid w:val="00D459B6"/>
    <w:rsid w:val="00D45ACE"/>
    <w:rsid w:val="00D45DB9"/>
    <w:rsid w:val="00D4602A"/>
    <w:rsid w:val="00D46061"/>
    <w:rsid w:val="00D46D02"/>
    <w:rsid w:val="00D46F9E"/>
    <w:rsid w:val="00D4753E"/>
    <w:rsid w:val="00D507DC"/>
    <w:rsid w:val="00D50B9B"/>
    <w:rsid w:val="00D50BFB"/>
    <w:rsid w:val="00D50F18"/>
    <w:rsid w:val="00D51A49"/>
    <w:rsid w:val="00D51FE4"/>
    <w:rsid w:val="00D521BE"/>
    <w:rsid w:val="00D52C09"/>
    <w:rsid w:val="00D52D6E"/>
    <w:rsid w:val="00D53B34"/>
    <w:rsid w:val="00D541E8"/>
    <w:rsid w:val="00D544DA"/>
    <w:rsid w:val="00D5493C"/>
    <w:rsid w:val="00D54FD0"/>
    <w:rsid w:val="00D56BD0"/>
    <w:rsid w:val="00D56D39"/>
    <w:rsid w:val="00D56E6D"/>
    <w:rsid w:val="00D57355"/>
    <w:rsid w:val="00D57358"/>
    <w:rsid w:val="00D5747D"/>
    <w:rsid w:val="00D578FE"/>
    <w:rsid w:val="00D57A69"/>
    <w:rsid w:val="00D57DB5"/>
    <w:rsid w:val="00D601EC"/>
    <w:rsid w:val="00D602BE"/>
    <w:rsid w:val="00D604C9"/>
    <w:rsid w:val="00D61A92"/>
    <w:rsid w:val="00D61E8A"/>
    <w:rsid w:val="00D62844"/>
    <w:rsid w:val="00D62975"/>
    <w:rsid w:val="00D6377A"/>
    <w:rsid w:val="00D64B14"/>
    <w:rsid w:val="00D64B39"/>
    <w:rsid w:val="00D656E1"/>
    <w:rsid w:val="00D65A40"/>
    <w:rsid w:val="00D70362"/>
    <w:rsid w:val="00D71112"/>
    <w:rsid w:val="00D711EF"/>
    <w:rsid w:val="00D71924"/>
    <w:rsid w:val="00D71A18"/>
    <w:rsid w:val="00D71AD5"/>
    <w:rsid w:val="00D71C78"/>
    <w:rsid w:val="00D72095"/>
    <w:rsid w:val="00D72273"/>
    <w:rsid w:val="00D72275"/>
    <w:rsid w:val="00D727E1"/>
    <w:rsid w:val="00D73E60"/>
    <w:rsid w:val="00D74D61"/>
    <w:rsid w:val="00D74E6A"/>
    <w:rsid w:val="00D75077"/>
    <w:rsid w:val="00D75BA3"/>
    <w:rsid w:val="00D76009"/>
    <w:rsid w:val="00D763E8"/>
    <w:rsid w:val="00D77158"/>
    <w:rsid w:val="00D7718C"/>
    <w:rsid w:val="00D77351"/>
    <w:rsid w:val="00D77D14"/>
    <w:rsid w:val="00D77FDF"/>
    <w:rsid w:val="00D80901"/>
    <w:rsid w:val="00D80D3A"/>
    <w:rsid w:val="00D815ED"/>
    <w:rsid w:val="00D81C44"/>
    <w:rsid w:val="00D81DF6"/>
    <w:rsid w:val="00D82167"/>
    <w:rsid w:val="00D8270B"/>
    <w:rsid w:val="00D82CA5"/>
    <w:rsid w:val="00D82F22"/>
    <w:rsid w:val="00D834A6"/>
    <w:rsid w:val="00D834D8"/>
    <w:rsid w:val="00D84AF1"/>
    <w:rsid w:val="00D85CB1"/>
    <w:rsid w:val="00D85CD2"/>
    <w:rsid w:val="00D869E6"/>
    <w:rsid w:val="00D87278"/>
    <w:rsid w:val="00D87CF6"/>
    <w:rsid w:val="00D87DED"/>
    <w:rsid w:val="00D87E3F"/>
    <w:rsid w:val="00D87F49"/>
    <w:rsid w:val="00D900F3"/>
    <w:rsid w:val="00D902BE"/>
    <w:rsid w:val="00D90B9C"/>
    <w:rsid w:val="00D911E7"/>
    <w:rsid w:val="00D9129C"/>
    <w:rsid w:val="00D91788"/>
    <w:rsid w:val="00D918A0"/>
    <w:rsid w:val="00D91BB2"/>
    <w:rsid w:val="00D91D0E"/>
    <w:rsid w:val="00D91F71"/>
    <w:rsid w:val="00D9258C"/>
    <w:rsid w:val="00D92D92"/>
    <w:rsid w:val="00D93185"/>
    <w:rsid w:val="00D93604"/>
    <w:rsid w:val="00D93D1E"/>
    <w:rsid w:val="00D9418C"/>
    <w:rsid w:val="00D947BF"/>
    <w:rsid w:val="00D94DBB"/>
    <w:rsid w:val="00D952EA"/>
    <w:rsid w:val="00D959DC"/>
    <w:rsid w:val="00D959EB"/>
    <w:rsid w:val="00D96830"/>
    <w:rsid w:val="00D9725E"/>
    <w:rsid w:val="00D9759B"/>
    <w:rsid w:val="00D97711"/>
    <w:rsid w:val="00D97912"/>
    <w:rsid w:val="00DA0182"/>
    <w:rsid w:val="00DA0542"/>
    <w:rsid w:val="00DA0727"/>
    <w:rsid w:val="00DA0AEB"/>
    <w:rsid w:val="00DA1F5C"/>
    <w:rsid w:val="00DA208E"/>
    <w:rsid w:val="00DA20D4"/>
    <w:rsid w:val="00DA21D3"/>
    <w:rsid w:val="00DA228F"/>
    <w:rsid w:val="00DA2670"/>
    <w:rsid w:val="00DA28AE"/>
    <w:rsid w:val="00DA390A"/>
    <w:rsid w:val="00DA3F5C"/>
    <w:rsid w:val="00DA3FAB"/>
    <w:rsid w:val="00DA4560"/>
    <w:rsid w:val="00DA4564"/>
    <w:rsid w:val="00DA51AD"/>
    <w:rsid w:val="00DA5279"/>
    <w:rsid w:val="00DA5B38"/>
    <w:rsid w:val="00DA5C7F"/>
    <w:rsid w:val="00DA5F48"/>
    <w:rsid w:val="00DA5FE1"/>
    <w:rsid w:val="00DA621A"/>
    <w:rsid w:val="00DA6623"/>
    <w:rsid w:val="00DA6B88"/>
    <w:rsid w:val="00DA6C78"/>
    <w:rsid w:val="00DA74EC"/>
    <w:rsid w:val="00DA75FD"/>
    <w:rsid w:val="00DA785A"/>
    <w:rsid w:val="00DA7B8A"/>
    <w:rsid w:val="00DB01FE"/>
    <w:rsid w:val="00DB045D"/>
    <w:rsid w:val="00DB05A4"/>
    <w:rsid w:val="00DB0CD9"/>
    <w:rsid w:val="00DB0FF4"/>
    <w:rsid w:val="00DB106B"/>
    <w:rsid w:val="00DB130D"/>
    <w:rsid w:val="00DB191B"/>
    <w:rsid w:val="00DB1E65"/>
    <w:rsid w:val="00DB2354"/>
    <w:rsid w:val="00DB2776"/>
    <w:rsid w:val="00DB281A"/>
    <w:rsid w:val="00DB2854"/>
    <w:rsid w:val="00DB38B1"/>
    <w:rsid w:val="00DB3FB2"/>
    <w:rsid w:val="00DB43BD"/>
    <w:rsid w:val="00DB48CB"/>
    <w:rsid w:val="00DB50BA"/>
    <w:rsid w:val="00DB532B"/>
    <w:rsid w:val="00DB5374"/>
    <w:rsid w:val="00DB53F7"/>
    <w:rsid w:val="00DB592A"/>
    <w:rsid w:val="00DB5CEC"/>
    <w:rsid w:val="00DB64BF"/>
    <w:rsid w:val="00DB6A8B"/>
    <w:rsid w:val="00DB6C22"/>
    <w:rsid w:val="00DB726D"/>
    <w:rsid w:val="00DB78CE"/>
    <w:rsid w:val="00DB78E4"/>
    <w:rsid w:val="00DC0A8C"/>
    <w:rsid w:val="00DC0E7B"/>
    <w:rsid w:val="00DC10D7"/>
    <w:rsid w:val="00DC12C4"/>
    <w:rsid w:val="00DC1557"/>
    <w:rsid w:val="00DC1AF1"/>
    <w:rsid w:val="00DC29A5"/>
    <w:rsid w:val="00DC29E2"/>
    <w:rsid w:val="00DC2B36"/>
    <w:rsid w:val="00DC311C"/>
    <w:rsid w:val="00DC3926"/>
    <w:rsid w:val="00DC3D09"/>
    <w:rsid w:val="00DC3F40"/>
    <w:rsid w:val="00DC4096"/>
    <w:rsid w:val="00DC47D8"/>
    <w:rsid w:val="00DC47F9"/>
    <w:rsid w:val="00DC4E15"/>
    <w:rsid w:val="00DC51C9"/>
    <w:rsid w:val="00DC5666"/>
    <w:rsid w:val="00DC5EB8"/>
    <w:rsid w:val="00DC6A2C"/>
    <w:rsid w:val="00DC7068"/>
    <w:rsid w:val="00DC71BB"/>
    <w:rsid w:val="00DC77D3"/>
    <w:rsid w:val="00DD0476"/>
    <w:rsid w:val="00DD067D"/>
    <w:rsid w:val="00DD0A42"/>
    <w:rsid w:val="00DD1151"/>
    <w:rsid w:val="00DD131A"/>
    <w:rsid w:val="00DD18F5"/>
    <w:rsid w:val="00DD1EDA"/>
    <w:rsid w:val="00DD23A0"/>
    <w:rsid w:val="00DD2A97"/>
    <w:rsid w:val="00DD33CF"/>
    <w:rsid w:val="00DD3E6D"/>
    <w:rsid w:val="00DD45B3"/>
    <w:rsid w:val="00DD492B"/>
    <w:rsid w:val="00DD4D31"/>
    <w:rsid w:val="00DD5272"/>
    <w:rsid w:val="00DD539F"/>
    <w:rsid w:val="00DD55C3"/>
    <w:rsid w:val="00DD5F4B"/>
    <w:rsid w:val="00DD6013"/>
    <w:rsid w:val="00DD66E5"/>
    <w:rsid w:val="00DD7BB1"/>
    <w:rsid w:val="00DE0147"/>
    <w:rsid w:val="00DE0BE0"/>
    <w:rsid w:val="00DE1037"/>
    <w:rsid w:val="00DE1AE6"/>
    <w:rsid w:val="00DE1FA5"/>
    <w:rsid w:val="00DE2140"/>
    <w:rsid w:val="00DE2A04"/>
    <w:rsid w:val="00DE304D"/>
    <w:rsid w:val="00DE39A4"/>
    <w:rsid w:val="00DE483E"/>
    <w:rsid w:val="00DE4A2A"/>
    <w:rsid w:val="00DE4B81"/>
    <w:rsid w:val="00DE53F2"/>
    <w:rsid w:val="00DE55C0"/>
    <w:rsid w:val="00DE5677"/>
    <w:rsid w:val="00DE60CD"/>
    <w:rsid w:val="00DE624B"/>
    <w:rsid w:val="00DE6734"/>
    <w:rsid w:val="00DE72BE"/>
    <w:rsid w:val="00DE7748"/>
    <w:rsid w:val="00DE7F61"/>
    <w:rsid w:val="00DF045C"/>
    <w:rsid w:val="00DF0AAA"/>
    <w:rsid w:val="00DF1095"/>
    <w:rsid w:val="00DF31C5"/>
    <w:rsid w:val="00DF3517"/>
    <w:rsid w:val="00DF395C"/>
    <w:rsid w:val="00DF42FC"/>
    <w:rsid w:val="00DF4398"/>
    <w:rsid w:val="00DF44DE"/>
    <w:rsid w:val="00DF4506"/>
    <w:rsid w:val="00DF4FD7"/>
    <w:rsid w:val="00DF5AF2"/>
    <w:rsid w:val="00DF5CA6"/>
    <w:rsid w:val="00DF5D99"/>
    <w:rsid w:val="00DF5DE4"/>
    <w:rsid w:val="00DF5F9D"/>
    <w:rsid w:val="00DF6B4C"/>
    <w:rsid w:val="00DF7771"/>
    <w:rsid w:val="00E005A3"/>
    <w:rsid w:val="00E00866"/>
    <w:rsid w:val="00E00CA7"/>
    <w:rsid w:val="00E010CC"/>
    <w:rsid w:val="00E01FF4"/>
    <w:rsid w:val="00E024FA"/>
    <w:rsid w:val="00E02894"/>
    <w:rsid w:val="00E02CC4"/>
    <w:rsid w:val="00E044D8"/>
    <w:rsid w:val="00E04721"/>
    <w:rsid w:val="00E047C3"/>
    <w:rsid w:val="00E049E2"/>
    <w:rsid w:val="00E05CCB"/>
    <w:rsid w:val="00E05DDA"/>
    <w:rsid w:val="00E0669B"/>
    <w:rsid w:val="00E06E37"/>
    <w:rsid w:val="00E07602"/>
    <w:rsid w:val="00E0791B"/>
    <w:rsid w:val="00E100FD"/>
    <w:rsid w:val="00E106A7"/>
    <w:rsid w:val="00E1114B"/>
    <w:rsid w:val="00E1122C"/>
    <w:rsid w:val="00E112C8"/>
    <w:rsid w:val="00E11771"/>
    <w:rsid w:val="00E11F2E"/>
    <w:rsid w:val="00E11FA8"/>
    <w:rsid w:val="00E125A5"/>
    <w:rsid w:val="00E12D3F"/>
    <w:rsid w:val="00E133DE"/>
    <w:rsid w:val="00E137B0"/>
    <w:rsid w:val="00E1418D"/>
    <w:rsid w:val="00E14656"/>
    <w:rsid w:val="00E14D76"/>
    <w:rsid w:val="00E152D0"/>
    <w:rsid w:val="00E15372"/>
    <w:rsid w:val="00E15833"/>
    <w:rsid w:val="00E15FE5"/>
    <w:rsid w:val="00E161B7"/>
    <w:rsid w:val="00E16A6E"/>
    <w:rsid w:val="00E16AB1"/>
    <w:rsid w:val="00E16CE1"/>
    <w:rsid w:val="00E16E8A"/>
    <w:rsid w:val="00E20081"/>
    <w:rsid w:val="00E205AD"/>
    <w:rsid w:val="00E208EA"/>
    <w:rsid w:val="00E20DC8"/>
    <w:rsid w:val="00E212C4"/>
    <w:rsid w:val="00E2198A"/>
    <w:rsid w:val="00E21ACA"/>
    <w:rsid w:val="00E22068"/>
    <w:rsid w:val="00E22454"/>
    <w:rsid w:val="00E227ED"/>
    <w:rsid w:val="00E2282D"/>
    <w:rsid w:val="00E22E32"/>
    <w:rsid w:val="00E23EAC"/>
    <w:rsid w:val="00E24651"/>
    <w:rsid w:val="00E24975"/>
    <w:rsid w:val="00E24F4D"/>
    <w:rsid w:val="00E257D1"/>
    <w:rsid w:val="00E258AD"/>
    <w:rsid w:val="00E25FC6"/>
    <w:rsid w:val="00E2641D"/>
    <w:rsid w:val="00E26542"/>
    <w:rsid w:val="00E265BB"/>
    <w:rsid w:val="00E26A7C"/>
    <w:rsid w:val="00E27043"/>
    <w:rsid w:val="00E27436"/>
    <w:rsid w:val="00E2757C"/>
    <w:rsid w:val="00E27595"/>
    <w:rsid w:val="00E27DBD"/>
    <w:rsid w:val="00E302BD"/>
    <w:rsid w:val="00E30555"/>
    <w:rsid w:val="00E30576"/>
    <w:rsid w:val="00E30E99"/>
    <w:rsid w:val="00E31572"/>
    <w:rsid w:val="00E32364"/>
    <w:rsid w:val="00E32713"/>
    <w:rsid w:val="00E32D35"/>
    <w:rsid w:val="00E33293"/>
    <w:rsid w:val="00E3404C"/>
    <w:rsid w:val="00E34141"/>
    <w:rsid w:val="00E341CC"/>
    <w:rsid w:val="00E347AD"/>
    <w:rsid w:val="00E34B94"/>
    <w:rsid w:val="00E34FE3"/>
    <w:rsid w:val="00E350CC"/>
    <w:rsid w:val="00E35FDB"/>
    <w:rsid w:val="00E362A0"/>
    <w:rsid w:val="00E36558"/>
    <w:rsid w:val="00E36741"/>
    <w:rsid w:val="00E36D0E"/>
    <w:rsid w:val="00E3702F"/>
    <w:rsid w:val="00E402E4"/>
    <w:rsid w:val="00E4059C"/>
    <w:rsid w:val="00E40657"/>
    <w:rsid w:val="00E407B1"/>
    <w:rsid w:val="00E407E3"/>
    <w:rsid w:val="00E4082D"/>
    <w:rsid w:val="00E410B6"/>
    <w:rsid w:val="00E41C44"/>
    <w:rsid w:val="00E41E20"/>
    <w:rsid w:val="00E4207E"/>
    <w:rsid w:val="00E420E9"/>
    <w:rsid w:val="00E42404"/>
    <w:rsid w:val="00E425E0"/>
    <w:rsid w:val="00E434D2"/>
    <w:rsid w:val="00E43FCB"/>
    <w:rsid w:val="00E4412E"/>
    <w:rsid w:val="00E442F3"/>
    <w:rsid w:val="00E44CFF"/>
    <w:rsid w:val="00E44F0E"/>
    <w:rsid w:val="00E4540E"/>
    <w:rsid w:val="00E45434"/>
    <w:rsid w:val="00E455D0"/>
    <w:rsid w:val="00E45658"/>
    <w:rsid w:val="00E456E8"/>
    <w:rsid w:val="00E46CFA"/>
    <w:rsid w:val="00E47296"/>
    <w:rsid w:val="00E50E70"/>
    <w:rsid w:val="00E51802"/>
    <w:rsid w:val="00E52993"/>
    <w:rsid w:val="00E537A1"/>
    <w:rsid w:val="00E5389A"/>
    <w:rsid w:val="00E53C6E"/>
    <w:rsid w:val="00E546A6"/>
    <w:rsid w:val="00E5587B"/>
    <w:rsid w:val="00E56744"/>
    <w:rsid w:val="00E568A4"/>
    <w:rsid w:val="00E5728F"/>
    <w:rsid w:val="00E57BA3"/>
    <w:rsid w:val="00E57EE6"/>
    <w:rsid w:val="00E60627"/>
    <w:rsid w:val="00E60C12"/>
    <w:rsid w:val="00E60DAA"/>
    <w:rsid w:val="00E60E97"/>
    <w:rsid w:val="00E60EE8"/>
    <w:rsid w:val="00E614F3"/>
    <w:rsid w:val="00E61567"/>
    <w:rsid w:val="00E61746"/>
    <w:rsid w:val="00E621BE"/>
    <w:rsid w:val="00E625C3"/>
    <w:rsid w:val="00E62617"/>
    <w:rsid w:val="00E62A80"/>
    <w:rsid w:val="00E63327"/>
    <w:rsid w:val="00E637DF"/>
    <w:rsid w:val="00E63ED9"/>
    <w:rsid w:val="00E643E4"/>
    <w:rsid w:val="00E64825"/>
    <w:rsid w:val="00E6494F"/>
    <w:rsid w:val="00E64D57"/>
    <w:rsid w:val="00E64E42"/>
    <w:rsid w:val="00E65960"/>
    <w:rsid w:val="00E65E16"/>
    <w:rsid w:val="00E65F10"/>
    <w:rsid w:val="00E6605B"/>
    <w:rsid w:val="00E66117"/>
    <w:rsid w:val="00E66217"/>
    <w:rsid w:val="00E66471"/>
    <w:rsid w:val="00E664E1"/>
    <w:rsid w:val="00E667F7"/>
    <w:rsid w:val="00E6768B"/>
    <w:rsid w:val="00E6796C"/>
    <w:rsid w:val="00E67C14"/>
    <w:rsid w:val="00E67CD2"/>
    <w:rsid w:val="00E70172"/>
    <w:rsid w:val="00E703EC"/>
    <w:rsid w:val="00E70C0B"/>
    <w:rsid w:val="00E718C1"/>
    <w:rsid w:val="00E725B6"/>
    <w:rsid w:val="00E7261D"/>
    <w:rsid w:val="00E72B1C"/>
    <w:rsid w:val="00E72BBC"/>
    <w:rsid w:val="00E72F9A"/>
    <w:rsid w:val="00E7324F"/>
    <w:rsid w:val="00E7388C"/>
    <w:rsid w:val="00E750A7"/>
    <w:rsid w:val="00E754F3"/>
    <w:rsid w:val="00E755FD"/>
    <w:rsid w:val="00E7564D"/>
    <w:rsid w:val="00E75654"/>
    <w:rsid w:val="00E75AF5"/>
    <w:rsid w:val="00E7688E"/>
    <w:rsid w:val="00E76BCD"/>
    <w:rsid w:val="00E76DB0"/>
    <w:rsid w:val="00E77220"/>
    <w:rsid w:val="00E7727B"/>
    <w:rsid w:val="00E776F3"/>
    <w:rsid w:val="00E77B96"/>
    <w:rsid w:val="00E80A28"/>
    <w:rsid w:val="00E810A0"/>
    <w:rsid w:val="00E81434"/>
    <w:rsid w:val="00E821D3"/>
    <w:rsid w:val="00E83078"/>
    <w:rsid w:val="00E83A6E"/>
    <w:rsid w:val="00E83E27"/>
    <w:rsid w:val="00E83E32"/>
    <w:rsid w:val="00E8407C"/>
    <w:rsid w:val="00E84F87"/>
    <w:rsid w:val="00E85559"/>
    <w:rsid w:val="00E85726"/>
    <w:rsid w:val="00E858D5"/>
    <w:rsid w:val="00E85FE9"/>
    <w:rsid w:val="00E8696E"/>
    <w:rsid w:val="00E86CB5"/>
    <w:rsid w:val="00E86FE9"/>
    <w:rsid w:val="00E87097"/>
    <w:rsid w:val="00E87194"/>
    <w:rsid w:val="00E8737F"/>
    <w:rsid w:val="00E87B07"/>
    <w:rsid w:val="00E87DA1"/>
    <w:rsid w:val="00E87DCD"/>
    <w:rsid w:val="00E90DEA"/>
    <w:rsid w:val="00E91246"/>
    <w:rsid w:val="00E915C8"/>
    <w:rsid w:val="00E91CD2"/>
    <w:rsid w:val="00E92000"/>
    <w:rsid w:val="00E921FA"/>
    <w:rsid w:val="00E925C9"/>
    <w:rsid w:val="00E9279A"/>
    <w:rsid w:val="00E92FF3"/>
    <w:rsid w:val="00E93119"/>
    <w:rsid w:val="00E931FB"/>
    <w:rsid w:val="00E93538"/>
    <w:rsid w:val="00E93990"/>
    <w:rsid w:val="00E954AC"/>
    <w:rsid w:val="00E95789"/>
    <w:rsid w:val="00E95EF4"/>
    <w:rsid w:val="00E96561"/>
    <w:rsid w:val="00E96B7D"/>
    <w:rsid w:val="00E971E4"/>
    <w:rsid w:val="00E97CF2"/>
    <w:rsid w:val="00EA1037"/>
    <w:rsid w:val="00EA2B1D"/>
    <w:rsid w:val="00EA303A"/>
    <w:rsid w:val="00EA3622"/>
    <w:rsid w:val="00EA3659"/>
    <w:rsid w:val="00EA407A"/>
    <w:rsid w:val="00EA41EE"/>
    <w:rsid w:val="00EA46DC"/>
    <w:rsid w:val="00EA4798"/>
    <w:rsid w:val="00EA4972"/>
    <w:rsid w:val="00EA4D2D"/>
    <w:rsid w:val="00EA5E11"/>
    <w:rsid w:val="00EA6462"/>
    <w:rsid w:val="00EA69B1"/>
    <w:rsid w:val="00EA6DDC"/>
    <w:rsid w:val="00EA70E1"/>
    <w:rsid w:val="00EA715F"/>
    <w:rsid w:val="00EB0156"/>
    <w:rsid w:val="00EB0525"/>
    <w:rsid w:val="00EB102B"/>
    <w:rsid w:val="00EB1504"/>
    <w:rsid w:val="00EB185E"/>
    <w:rsid w:val="00EB1A0D"/>
    <w:rsid w:val="00EB1B74"/>
    <w:rsid w:val="00EB1FF1"/>
    <w:rsid w:val="00EB20BB"/>
    <w:rsid w:val="00EB246E"/>
    <w:rsid w:val="00EB2797"/>
    <w:rsid w:val="00EB2CE4"/>
    <w:rsid w:val="00EB2ED3"/>
    <w:rsid w:val="00EB3032"/>
    <w:rsid w:val="00EB3FC7"/>
    <w:rsid w:val="00EB48FC"/>
    <w:rsid w:val="00EB4C5E"/>
    <w:rsid w:val="00EB4D16"/>
    <w:rsid w:val="00EB5681"/>
    <w:rsid w:val="00EB5914"/>
    <w:rsid w:val="00EB5B87"/>
    <w:rsid w:val="00EB5D27"/>
    <w:rsid w:val="00EB6109"/>
    <w:rsid w:val="00EB6D18"/>
    <w:rsid w:val="00EB7857"/>
    <w:rsid w:val="00EB7CE0"/>
    <w:rsid w:val="00EB7E79"/>
    <w:rsid w:val="00EC00DD"/>
    <w:rsid w:val="00EC0306"/>
    <w:rsid w:val="00EC10D1"/>
    <w:rsid w:val="00EC1517"/>
    <w:rsid w:val="00EC15EF"/>
    <w:rsid w:val="00EC1719"/>
    <w:rsid w:val="00EC1CE0"/>
    <w:rsid w:val="00EC244F"/>
    <w:rsid w:val="00EC2AA6"/>
    <w:rsid w:val="00EC32AC"/>
    <w:rsid w:val="00EC42E6"/>
    <w:rsid w:val="00EC437A"/>
    <w:rsid w:val="00EC4423"/>
    <w:rsid w:val="00EC4BC6"/>
    <w:rsid w:val="00EC4E33"/>
    <w:rsid w:val="00EC5103"/>
    <w:rsid w:val="00EC626A"/>
    <w:rsid w:val="00EC6754"/>
    <w:rsid w:val="00EC6B81"/>
    <w:rsid w:val="00EC6D0D"/>
    <w:rsid w:val="00EC7192"/>
    <w:rsid w:val="00EC7621"/>
    <w:rsid w:val="00EC7F50"/>
    <w:rsid w:val="00ED0641"/>
    <w:rsid w:val="00ED0BDC"/>
    <w:rsid w:val="00ED1618"/>
    <w:rsid w:val="00ED18CE"/>
    <w:rsid w:val="00ED18F3"/>
    <w:rsid w:val="00ED22EF"/>
    <w:rsid w:val="00ED245F"/>
    <w:rsid w:val="00ED2D21"/>
    <w:rsid w:val="00ED2DFA"/>
    <w:rsid w:val="00ED314C"/>
    <w:rsid w:val="00ED36B0"/>
    <w:rsid w:val="00ED3CEE"/>
    <w:rsid w:val="00ED3E82"/>
    <w:rsid w:val="00ED4237"/>
    <w:rsid w:val="00ED4D94"/>
    <w:rsid w:val="00ED4F07"/>
    <w:rsid w:val="00ED5225"/>
    <w:rsid w:val="00ED53B8"/>
    <w:rsid w:val="00ED5842"/>
    <w:rsid w:val="00ED5A67"/>
    <w:rsid w:val="00ED6186"/>
    <w:rsid w:val="00ED6B4C"/>
    <w:rsid w:val="00ED778D"/>
    <w:rsid w:val="00EE02C0"/>
    <w:rsid w:val="00EE0357"/>
    <w:rsid w:val="00EE0BBB"/>
    <w:rsid w:val="00EE0D3B"/>
    <w:rsid w:val="00EE12E8"/>
    <w:rsid w:val="00EE1851"/>
    <w:rsid w:val="00EE19E9"/>
    <w:rsid w:val="00EE1FEB"/>
    <w:rsid w:val="00EE228E"/>
    <w:rsid w:val="00EE27D9"/>
    <w:rsid w:val="00EE27DD"/>
    <w:rsid w:val="00EE320C"/>
    <w:rsid w:val="00EE38F8"/>
    <w:rsid w:val="00EE4449"/>
    <w:rsid w:val="00EE4607"/>
    <w:rsid w:val="00EE499A"/>
    <w:rsid w:val="00EE4B5C"/>
    <w:rsid w:val="00EE4D59"/>
    <w:rsid w:val="00EE4F08"/>
    <w:rsid w:val="00EE5024"/>
    <w:rsid w:val="00EE50B1"/>
    <w:rsid w:val="00EE56F9"/>
    <w:rsid w:val="00EE572B"/>
    <w:rsid w:val="00EE58FD"/>
    <w:rsid w:val="00EE5E0E"/>
    <w:rsid w:val="00EE5E41"/>
    <w:rsid w:val="00EE6064"/>
    <w:rsid w:val="00EE6505"/>
    <w:rsid w:val="00EE6649"/>
    <w:rsid w:val="00EE68D9"/>
    <w:rsid w:val="00EE6989"/>
    <w:rsid w:val="00EE7565"/>
    <w:rsid w:val="00EE775F"/>
    <w:rsid w:val="00EE78D1"/>
    <w:rsid w:val="00EE7905"/>
    <w:rsid w:val="00EE7EB6"/>
    <w:rsid w:val="00EF0209"/>
    <w:rsid w:val="00EF0CF8"/>
    <w:rsid w:val="00EF11A9"/>
    <w:rsid w:val="00EF1941"/>
    <w:rsid w:val="00EF20DE"/>
    <w:rsid w:val="00EF255C"/>
    <w:rsid w:val="00EF26AE"/>
    <w:rsid w:val="00EF2E08"/>
    <w:rsid w:val="00EF309E"/>
    <w:rsid w:val="00EF30C7"/>
    <w:rsid w:val="00EF3A93"/>
    <w:rsid w:val="00EF3CED"/>
    <w:rsid w:val="00EF3FA2"/>
    <w:rsid w:val="00EF4546"/>
    <w:rsid w:val="00EF502A"/>
    <w:rsid w:val="00EF53D8"/>
    <w:rsid w:val="00EF56A7"/>
    <w:rsid w:val="00EF5AF0"/>
    <w:rsid w:val="00EF60AE"/>
    <w:rsid w:val="00EF6225"/>
    <w:rsid w:val="00EF6F88"/>
    <w:rsid w:val="00EF7159"/>
    <w:rsid w:val="00EF7560"/>
    <w:rsid w:val="00F00216"/>
    <w:rsid w:val="00F00F86"/>
    <w:rsid w:val="00F01B28"/>
    <w:rsid w:val="00F01CA5"/>
    <w:rsid w:val="00F024B5"/>
    <w:rsid w:val="00F02967"/>
    <w:rsid w:val="00F03056"/>
    <w:rsid w:val="00F03225"/>
    <w:rsid w:val="00F0338E"/>
    <w:rsid w:val="00F0438E"/>
    <w:rsid w:val="00F04B49"/>
    <w:rsid w:val="00F04B86"/>
    <w:rsid w:val="00F04CE2"/>
    <w:rsid w:val="00F04FE6"/>
    <w:rsid w:val="00F052CA"/>
    <w:rsid w:val="00F05A78"/>
    <w:rsid w:val="00F06256"/>
    <w:rsid w:val="00F0645D"/>
    <w:rsid w:val="00F06BFC"/>
    <w:rsid w:val="00F06EAF"/>
    <w:rsid w:val="00F07163"/>
    <w:rsid w:val="00F07663"/>
    <w:rsid w:val="00F07BFB"/>
    <w:rsid w:val="00F07DE9"/>
    <w:rsid w:val="00F101FD"/>
    <w:rsid w:val="00F102BB"/>
    <w:rsid w:val="00F10489"/>
    <w:rsid w:val="00F104D1"/>
    <w:rsid w:val="00F1159E"/>
    <w:rsid w:val="00F11629"/>
    <w:rsid w:val="00F11806"/>
    <w:rsid w:val="00F11B62"/>
    <w:rsid w:val="00F11E5A"/>
    <w:rsid w:val="00F121D0"/>
    <w:rsid w:val="00F12312"/>
    <w:rsid w:val="00F1239A"/>
    <w:rsid w:val="00F12766"/>
    <w:rsid w:val="00F1413C"/>
    <w:rsid w:val="00F14C68"/>
    <w:rsid w:val="00F14C6C"/>
    <w:rsid w:val="00F1580A"/>
    <w:rsid w:val="00F15E79"/>
    <w:rsid w:val="00F163EA"/>
    <w:rsid w:val="00F16471"/>
    <w:rsid w:val="00F165DC"/>
    <w:rsid w:val="00F17BC8"/>
    <w:rsid w:val="00F20895"/>
    <w:rsid w:val="00F20C15"/>
    <w:rsid w:val="00F20D44"/>
    <w:rsid w:val="00F211D6"/>
    <w:rsid w:val="00F214DD"/>
    <w:rsid w:val="00F221C9"/>
    <w:rsid w:val="00F22BA3"/>
    <w:rsid w:val="00F22F4B"/>
    <w:rsid w:val="00F230D3"/>
    <w:rsid w:val="00F234CB"/>
    <w:rsid w:val="00F244E1"/>
    <w:rsid w:val="00F2551D"/>
    <w:rsid w:val="00F258C4"/>
    <w:rsid w:val="00F258DE"/>
    <w:rsid w:val="00F261C9"/>
    <w:rsid w:val="00F2650A"/>
    <w:rsid w:val="00F26E70"/>
    <w:rsid w:val="00F271BE"/>
    <w:rsid w:val="00F2743F"/>
    <w:rsid w:val="00F27B00"/>
    <w:rsid w:val="00F27E4C"/>
    <w:rsid w:val="00F27F74"/>
    <w:rsid w:val="00F3077A"/>
    <w:rsid w:val="00F30C62"/>
    <w:rsid w:val="00F31DA8"/>
    <w:rsid w:val="00F328C0"/>
    <w:rsid w:val="00F32B5B"/>
    <w:rsid w:val="00F32CD8"/>
    <w:rsid w:val="00F32E3D"/>
    <w:rsid w:val="00F32E72"/>
    <w:rsid w:val="00F3329C"/>
    <w:rsid w:val="00F33356"/>
    <w:rsid w:val="00F33A77"/>
    <w:rsid w:val="00F34EC9"/>
    <w:rsid w:val="00F35051"/>
    <w:rsid w:val="00F35177"/>
    <w:rsid w:val="00F35E44"/>
    <w:rsid w:val="00F374A1"/>
    <w:rsid w:val="00F37852"/>
    <w:rsid w:val="00F37942"/>
    <w:rsid w:val="00F37D0E"/>
    <w:rsid w:val="00F37D55"/>
    <w:rsid w:val="00F401F6"/>
    <w:rsid w:val="00F40281"/>
    <w:rsid w:val="00F407A6"/>
    <w:rsid w:val="00F40E05"/>
    <w:rsid w:val="00F41350"/>
    <w:rsid w:val="00F41AFE"/>
    <w:rsid w:val="00F41E8A"/>
    <w:rsid w:val="00F431D5"/>
    <w:rsid w:val="00F4348B"/>
    <w:rsid w:val="00F43536"/>
    <w:rsid w:val="00F43AEF"/>
    <w:rsid w:val="00F44396"/>
    <w:rsid w:val="00F451B7"/>
    <w:rsid w:val="00F4618A"/>
    <w:rsid w:val="00F46615"/>
    <w:rsid w:val="00F46760"/>
    <w:rsid w:val="00F46C0D"/>
    <w:rsid w:val="00F47258"/>
    <w:rsid w:val="00F47B07"/>
    <w:rsid w:val="00F47FBA"/>
    <w:rsid w:val="00F504EB"/>
    <w:rsid w:val="00F508B2"/>
    <w:rsid w:val="00F50AB9"/>
    <w:rsid w:val="00F5172D"/>
    <w:rsid w:val="00F517C4"/>
    <w:rsid w:val="00F52203"/>
    <w:rsid w:val="00F524EB"/>
    <w:rsid w:val="00F52654"/>
    <w:rsid w:val="00F527C5"/>
    <w:rsid w:val="00F53404"/>
    <w:rsid w:val="00F5356A"/>
    <w:rsid w:val="00F537CD"/>
    <w:rsid w:val="00F53BC6"/>
    <w:rsid w:val="00F53DF3"/>
    <w:rsid w:val="00F54E15"/>
    <w:rsid w:val="00F54E5A"/>
    <w:rsid w:val="00F55081"/>
    <w:rsid w:val="00F552D6"/>
    <w:rsid w:val="00F556A4"/>
    <w:rsid w:val="00F55CCB"/>
    <w:rsid w:val="00F565C6"/>
    <w:rsid w:val="00F56AC8"/>
    <w:rsid w:val="00F56F9C"/>
    <w:rsid w:val="00F57175"/>
    <w:rsid w:val="00F5779B"/>
    <w:rsid w:val="00F606A0"/>
    <w:rsid w:val="00F626C5"/>
    <w:rsid w:val="00F62C84"/>
    <w:rsid w:val="00F62EBC"/>
    <w:rsid w:val="00F62FE0"/>
    <w:rsid w:val="00F63AE6"/>
    <w:rsid w:val="00F63BB6"/>
    <w:rsid w:val="00F63EB1"/>
    <w:rsid w:val="00F64249"/>
    <w:rsid w:val="00F64732"/>
    <w:rsid w:val="00F6527F"/>
    <w:rsid w:val="00F656AA"/>
    <w:rsid w:val="00F6610A"/>
    <w:rsid w:val="00F665B0"/>
    <w:rsid w:val="00F6718F"/>
    <w:rsid w:val="00F67325"/>
    <w:rsid w:val="00F67C4A"/>
    <w:rsid w:val="00F702B1"/>
    <w:rsid w:val="00F70EBC"/>
    <w:rsid w:val="00F711AA"/>
    <w:rsid w:val="00F717CF"/>
    <w:rsid w:val="00F7195C"/>
    <w:rsid w:val="00F71FA4"/>
    <w:rsid w:val="00F722E9"/>
    <w:rsid w:val="00F73006"/>
    <w:rsid w:val="00F73C95"/>
    <w:rsid w:val="00F73F14"/>
    <w:rsid w:val="00F74171"/>
    <w:rsid w:val="00F74815"/>
    <w:rsid w:val="00F75658"/>
    <w:rsid w:val="00F756C2"/>
    <w:rsid w:val="00F75868"/>
    <w:rsid w:val="00F7684A"/>
    <w:rsid w:val="00F76C0E"/>
    <w:rsid w:val="00F773DC"/>
    <w:rsid w:val="00F77C6E"/>
    <w:rsid w:val="00F8017B"/>
    <w:rsid w:val="00F816D0"/>
    <w:rsid w:val="00F8220C"/>
    <w:rsid w:val="00F823CF"/>
    <w:rsid w:val="00F825F9"/>
    <w:rsid w:val="00F82FF3"/>
    <w:rsid w:val="00F8372C"/>
    <w:rsid w:val="00F83771"/>
    <w:rsid w:val="00F83942"/>
    <w:rsid w:val="00F83AAC"/>
    <w:rsid w:val="00F8425C"/>
    <w:rsid w:val="00F84361"/>
    <w:rsid w:val="00F84536"/>
    <w:rsid w:val="00F84777"/>
    <w:rsid w:val="00F8592C"/>
    <w:rsid w:val="00F85C3C"/>
    <w:rsid w:val="00F862CE"/>
    <w:rsid w:val="00F86506"/>
    <w:rsid w:val="00F86627"/>
    <w:rsid w:val="00F86835"/>
    <w:rsid w:val="00F87F31"/>
    <w:rsid w:val="00F9009B"/>
    <w:rsid w:val="00F900E0"/>
    <w:rsid w:val="00F90A6E"/>
    <w:rsid w:val="00F90CED"/>
    <w:rsid w:val="00F90E95"/>
    <w:rsid w:val="00F924D5"/>
    <w:rsid w:val="00F92610"/>
    <w:rsid w:val="00F929B9"/>
    <w:rsid w:val="00F92B31"/>
    <w:rsid w:val="00F92E64"/>
    <w:rsid w:val="00F932A3"/>
    <w:rsid w:val="00F93359"/>
    <w:rsid w:val="00F9369F"/>
    <w:rsid w:val="00F938E0"/>
    <w:rsid w:val="00F939F8"/>
    <w:rsid w:val="00F93DEE"/>
    <w:rsid w:val="00F94075"/>
    <w:rsid w:val="00F94227"/>
    <w:rsid w:val="00F944EC"/>
    <w:rsid w:val="00F945BF"/>
    <w:rsid w:val="00F949FD"/>
    <w:rsid w:val="00F95031"/>
    <w:rsid w:val="00F95A97"/>
    <w:rsid w:val="00F95F5A"/>
    <w:rsid w:val="00F96222"/>
    <w:rsid w:val="00F963F2"/>
    <w:rsid w:val="00F96524"/>
    <w:rsid w:val="00F96A72"/>
    <w:rsid w:val="00F9723B"/>
    <w:rsid w:val="00F977A7"/>
    <w:rsid w:val="00F97C3E"/>
    <w:rsid w:val="00FA099B"/>
    <w:rsid w:val="00FA1DDA"/>
    <w:rsid w:val="00FA28D5"/>
    <w:rsid w:val="00FA375F"/>
    <w:rsid w:val="00FA3D9A"/>
    <w:rsid w:val="00FA443A"/>
    <w:rsid w:val="00FA458F"/>
    <w:rsid w:val="00FA55F4"/>
    <w:rsid w:val="00FA5979"/>
    <w:rsid w:val="00FA5A83"/>
    <w:rsid w:val="00FA5F94"/>
    <w:rsid w:val="00FA60F0"/>
    <w:rsid w:val="00FA6CF4"/>
    <w:rsid w:val="00FA6FFD"/>
    <w:rsid w:val="00FA73B9"/>
    <w:rsid w:val="00FA7736"/>
    <w:rsid w:val="00FA7A1E"/>
    <w:rsid w:val="00FB0572"/>
    <w:rsid w:val="00FB05FC"/>
    <w:rsid w:val="00FB0945"/>
    <w:rsid w:val="00FB0E3A"/>
    <w:rsid w:val="00FB18F3"/>
    <w:rsid w:val="00FB1B31"/>
    <w:rsid w:val="00FB1DB8"/>
    <w:rsid w:val="00FB25E7"/>
    <w:rsid w:val="00FB29F7"/>
    <w:rsid w:val="00FB2C69"/>
    <w:rsid w:val="00FB3C02"/>
    <w:rsid w:val="00FB48CF"/>
    <w:rsid w:val="00FB4F94"/>
    <w:rsid w:val="00FB4FBD"/>
    <w:rsid w:val="00FB527D"/>
    <w:rsid w:val="00FB5CDB"/>
    <w:rsid w:val="00FB6771"/>
    <w:rsid w:val="00FB67C9"/>
    <w:rsid w:val="00FB6B42"/>
    <w:rsid w:val="00FB6D61"/>
    <w:rsid w:val="00FB7041"/>
    <w:rsid w:val="00FB77DA"/>
    <w:rsid w:val="00FB7B9B"/>
    <w:rsid w:val="00FC0208"/>
    <w:rsid w:val="00FC081C"/>
    <w:rsid w:val="00FC0FA8"/>
    <w:rsid w:val="00FC1B5B"/>
    <w:rsid w:val="00FC1B95"/>
    <w:rsid w:val="00FC298F"/>
    <w:rsid w:val="00FC2A25"/>
    <w:rsid w:val="00FC2B49"/>
    <w:rsid w:val="00FC2D9F"/>
    <w:rsid w:val="00FC3556"/>
    <w:rsid w:val="00FC45EF"/>
    <w:rsid w:val="00FC49D0"/>
    <w:rsid w:val="00FC4BBE"/>
    <w:rsid w:val="00FC60A1"/>
    <w:rsid w:val="00FC64AB"/>
    <w:rsid w:val="00FC64C9"/>
    <w:rsid w:val="00FC6878"/>
    <w:rsid w:val="00FC68BE"/>
    <w:rsid w:val="00FC68F1"/>
    <w:rsid w:val="00FC6C14"/>
    <w:rsid w:val="00FC6D56"/>
    <w:rsid w:val="00FC73B2"/>
    <w:rsid w:val="00FC77E8"/>
    <w:rsid w:val="00FC796D"/>
    <w:rsid w:val="00FD0B57"/>
    <w:rsid w:val="00FD0FCA"/>
    <w:rsid w:val="00FD1E9E"/>
    <w:rsid w:val="00FD2108"/>
    <w:rsid w:val="00FD223F"/>
    <w:rsid w:val="00FD246A"/>
    <w:rsid w:val="00FD2B77"/>
    <w:rsid w:val="00FD2C42"/>
    <w:rsid w:val="00FD30C4"/>
    <w:rsid w:val="00FD35B3"/>
    <w:rsid w:val="00FD39E2"/>
    <w:rsid w:val="00FD3FE4"/>
    <w:rsid w:val="00FD486C"/>
    <w:rsid w:val="00FD50E3"/>
    <w:rsid w:val="00FD5CE9"/>
    <w:rsid w:val="00FD5ED0"/>
    <w:rsid w:val="00FD6111"/>
    <w:rsid w:val="00FD6130"/>
    <w:rsid w:val="00FD67CF"/>
    <w:rsid w:val="00FD68A4"/>
    <w:rsid w:val="00FD7226"/>
    <w:rsid w:val="00FD7C6F"/>
    <w:rsid w:val="00FD7F5A"/>
    <w:rsid w:val="00FE0254"/>
    <w:rsid w:val="00FE02CB"/>
    <w:rsid w:val="00FE03DC"/>
    <w:rsid w:val="00FE047D"/>
    <w:rsid w:val="00FE08AC"/>
    <w:rsid w:val="00FE10F8"/>
    <w:rsid w:val="00FE1473"/>
    <w:rsid w:val="00FE14A7"/>
    <w:rsid w:val="00FE16DC"/>
    <w:rsid w:val="00FE1965"/>
    <w:rsid w:val="00FE23FE"/>
    <w:rsid w:val="00FE240B"/>
    <w:rsid w:val="00FE25F7"/>
    <w:rsid w:val="00FE290A"/>
    <w:rsid w:val="00FE2956"/>
    <w:rsid w:val="00FE2EF7"/>
    <w:rsid w:val="00FE2F33"/>
    <w:rsid w:val="00FE32A1"/>
    <w:rsid w:val="00FE3309"/>
    <w:rsid w:val="00FE3779"/>
    <w:rsid w:val="00FE38DF"/>
    <w:rsid w:val="00FE3926"/>
    <w:rsid w:val="00FE392F"/>
    <w:rsid w:val="00FE617E"/>
    <w:rsid w:val="00FE6738"/>
    <w:rsid w:val="00FE6899"/>
    <w:rsid w:val="00FE7312"/>
    <w:rsid w:val="00FE761B"/>
    <w:rsid w:val="00FE7779"/>
    <w:rsid w:val="00FE779C"/>
    <w:rsid w:val="00FE7AAE"/>
    <w:rsid w:val="00FE7AE6"/>
    <w:rsid w:val="00FE7D74"/>
    <w:rsid w:val="00FF004E"/>
    <w:rsid w:val="00FF0837"/>
    <w:rsid w:val="00FF0CA2"/>
    <w:rsid w:val="00FF1108"/>
    <w:rsid w:val="00FF16FE"/>
    <w:rsid w:val="00FF18CB"/>
    <w:rsid w:val="00FF1910"/>
    <w:rsid w:val="00FF1DE1"/>
    <w:rsid w:val="00FF224C"/>
    <w:rsid w:val="00FF227E"/>
    <w:rsid w:val="00FF267D"/>
    <w:rsid w:val="00FF28A6"/>
    <w:rsid w:val="00FF3275"/>
    <w:rsid w:val="00FF3471"/>
    <w:rsid w:val="00FF37B6"/>
    <w:rsid w:val="00FF420D"/>
    <w:rsid w:val="00FF43D0"/>
    <w:rsid w:val="00FF44D9"/>
    <w:rsid w:val="00FF4800"/>
    <w:rsid w:val="00FF4B39"/>
    <w:rsid w:val="00FF4B4D"/>
    <w:rsid w:val="00FF4CB9"/>
    <w:rsid w:val="00FF60A4"/>
    <w:rsid w:val="00FF6271"/>
    <w:rsid w:val="00FF6937"/>
    <w:rsid w:val="00FF7316"/>
    <w:rsid w:val="00FF7AAC"/>
    <w:rsid w:val="00FF7F11"/>
    <w:rsid w:val="02B992B2"/>
    <w:rsid w:val="0446FA2B"/>
    <w:rsid w:val="06521615"/>
    <w:rsid w:val="0760657B"/>
    <w:rsid w:val="08D9BBE3"/>
    <w:rsid w:val="0CCE3C52"/>
    <w:rsid w:val="0DDFBD8E"/>
    <w:rsid w:val="0E0F928C"/>
    <w:rsid w:val="0EDF6B83"/>
    <w:rsid w:val="11146A40"/>
    <w:rsid w:val="11EEFA3E"/>
    <w:rsid w:val="12BDDB5E"/>
    <w:rsid w:val="1716F515"/>
    <w:rsid w:val="19D24F83"/>
    <w:rsid w:val="1C0E6752"/>
    <w:rsid w:val="1C164598"/>
    <w:rsid w:val="1C379B96"/>
    <w:rsid w:val="1C59236A"/>
    <w:rsid w:val="1E8AB700"/>
    <w:rsid w:val="20AB4F3E"/>
    <w:rsid w:val="20E9B6BB"/>
    <w:rsid w:val="211DDB27"/>
    <w:rsid w:val="212D7EBA"/>
    <w:rsid w:val="215CB68B"/>
    <w:rsid w:val="23981BA2"/>
    <w:rsid w:val="23C03D88"/>
    <w:rsid w:val="24BBF7FA"/>
    <w:rsid w:val="25CDA7AC"/>
    <w:rsid w:val="2608C51D"/>
    <w:rsid w:val="26C4DAFB"/>
    <w:rsid w:val="2758F83F"/>
    <w:rsid w:val="2949DAB6"/>
    <w:rsid w:val="2A018F64"/>
    <w:rsid w:val="2A70EA3E"/>
    <w:rsid w:val="2D2E9B5B"/>
    <w:rsid w:val="2FF7FD4D"/>
    <w:rsid w:val="30CFCA51"/>
    <w:rsid w:val="31AE5027"/>
    <w:rsid w:val="349AD3D7"/>
    <w:rsid w:val="349F8435"/>
    <w:rsid w:val="3724400D"/>
    <w:rsid w:val="3777098F"/>
    <w:rsid w:val="3862DEFC"/>
    <w:rsid w:val="3930E636"/>
    <w:rsid w:val="3BE3A959"/>
    <w:rsid w:val="3BF42460"/>
    <w:rsid w:val="3E9E1464"/>
    <w:rsid w:val="3EC15895"/>
    <w:rsid w:val="3F0815EC"/>
    <w:rsid w:val="41706D3A"/>
    <w:rsid w:val="43894B00"/>
    <w:rsid w:val="44ED2EF7"/>
    <w:rsid w:val="450337F0"/>
    <w:rsid w:val="469ED580"/>
    <w:rsid w:val="490416F6"/>
    <w:rsid w:val="4B23F3C2"/>
    <w:rsid w:val="4BBD9781"/>
    <w:rsid w:val="4C0E7D22"/>
    <w:rsid w:val="4CC0D290"/>
    <w:rsid w:val="4D91B93A"/>
    <w:rsid w:val="52527234"/>
    <w:rsid w:val="5555CEA6"/>
    <w:rsid w:val="56F379DD"/>
    <w:rsid w:val="5745A5BE"/>
    <w:rsid w:val="58DE762F"/>
    <w:rsid w:val="59052332"/>
    <w:rsid w:val="5AC9B70E"/>
    <w:rsid w:val="5AF09EB4"/>
    <w:rsid w:val="5B51470C"/>
    <w:rsid w:val="5D38347F"/>
    <w:rsid w:val="6094D85C"/>
    <w:rsid w:val="62B32AD8"/>
    <w:rsid w:val="6A1EE623"/>
    <w:rsid w:val="6D30CF2F"/>
    <w:rsid w:val="6DA9917D"/>
    <w:rsid w:val="74199C4F"/>
    <w:rsid w:val="75062DC0"/>
    <w:rsid w:val="75E85E7F"/>
    <w:rsid w:val="78B2C14E"/>
    <w:rsid w:val="78CCF4A9"/>
    <w:rsid w:val="7A44B5DE"/>
    <w:rsid w:val="7CEBB1CA"/>
    <w:rsid w:val="7DD64CF3"/>
    <w:rsid w:val="7EAA574B"/>
    <w:rsid w:val="7EC35150"/>
    <w:rsid w:val="7F8633AE"/>
    <w:rsid w:val="7F8A9134"/>
    <w:rsid w:val="7FBD089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0599CB"/>
  <w15:docId w15:val="{4A305843-97DD-4FF4-8BAD-64839705F9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210BB"/>
    <w:pPr>
      <w:spacing w:before="200" w:after="0"/>
    </w:pPr>
    <w:rPr>
      <w:rFonts w:ascii="Arial" w:eastAsia="Calibri" w:hAnsi="Arial" w:cs="Arial"/>
      <w:color w:val="000000"/>
    </w:rPr>
  </w:style>
  <w:style w:type="paragraph" w:styleId="Heading1">
    <w:name w:val="heading 1"/>
    <w:next w:val="Normal"/>
    <w:link w:val="Heading1Char"/>
    <w:uiPriority w:val="9"/>
    <w:qFormat/>
    <w:rsid w:val="00AE2A51"/>
    <w:pPr>
      <w:keepNext/>
      <w:keepLines/>
      <w:numPr>
        <w:numId w:val="10"/>
      </w:numPr>
      <w:spacing w:before="200" w:line="240" w:lineRule="auto"/>
      <w:jc w:val="both"/>
      <w:outlineLvl w:val="0"/>
    </w:pPr>
    <w:rPr>
      <w:rFonts w:ascii="Arial" w:eastAsiaTheme="majorEastAsia" w:hAnsi="Arial" w:cs="Arial"/>
      <w:b/>
      <w:bCs/>
      <w:caps/>
      <w:color w:val="00458A" w:themeColor="accent1" w:themeShade="BF"/>
      <w:sz w:val="32"/>
      <w:szCs w:val="28"/>
    </w:rPr>
  </w:style>
  <w:style w:type="paragraph" w:styleId="Heading2">
    <w:name w:val="heading 2"/>
    <w:next w:val="Normal"/>
    <w:link w:val="Heading2Char"/>
    <w:uiPriority w:val="9"/>
    <w:unhideWhenUsed/>
    <w:qFormat/>
    <w:rsid w:val="00C14B16"/>
    <w:pPr>
      <w:keepNext/>
      <w:keepLines/>
      <w:numPr>
        <w:ilvl w:val="1"/>
        <w:numId w:val="10"/>
      </w:numPr>
      <w:spacing w:before="200" w:after="120" w:line="240" w:lineRule="auto"/>
      <w:ind w:left="540" w:hanging="540"/>
      <w:outlineLvl w:val="1"/>
    </w:pPr>
    <w:rPr>
      <w:rFonts w:ascii="Arial" w:hAnsi="Arial" w:cs="Arial"/>
      <w:b/>
      <w:bCs/>
      <w:color w:val="00458A" w:themeColor="accent1" w:themeShade="BF"/>
      <w:sz w:val="28"/>
      <w:szCs w:val="26"/>
    </w:rPr>
  </w:style>
  <w:style w:type="paragraph" w:styleId="Heading3">
    <w:name w:val="heading 3"/>
    <w:next w:val="Normal"/>
    <w:link w:val="Heading3Char"/>
    <w:uiPriority w:val="9"/>
    <w:unhideWhenUsed/>
    <w:qFormat/>
    <w:rsid w:val="00AD3561"/>
    <w:pPr>
      <w:keepNext/>
      <w:keepLines/>
      <w:spacing w:before="200"/>
      <w:outlineLvl w:val="2"/>
    </w:pPr>
    <w:rPr>
      <w:rFonts w:ascii="Arial" w:eastAsiaTheme="majorEastAsia" w:hAnsi="Arial" w:cs="Arial"/>
      <w:b/>
      <w:bCs/>
      <w:i/>
      <w:iCs/>
      <w:color w:val="005DB9" w:themeColor="accent1"/>
      <w:szCs w:val="24"/>
    </w:rPr>
  </w:style>
  <w:style w:type="paragraph" w:styleId="Heading4">
    <w:name w:val="heading 4"/>
    <w:basedOn w:val="Normal"/>
    <w:next w:val="Normal"/>
    <w:link w:val="Heading4Char"/>
    <w:uiPriority w:val="9"/>
    <w:unhideWhenUsed/>
    <w:qFormat/>
    <w:rsid w:val="00AE2A51"/>
    <w:pPr>
      <w:keepNext/>
      <w:keepLines/>
      <w:numPr>
        <w:ilvl w:val="3"/>
        <w:numId w:val="10"/>
      </w:numPr>
      <w:spacing w:before="120" w:after="120" w:line="240" w:lineRule="auto"/>
      <w:outlineLvl w:val="3"/>
    </w:pPr>
    <w:rPr>
      <w:rFonts w:eastAsiaTheme="majorEastAsia" w:cstheme="majorBidi"/>
      <w:b/>
      <w:bCs/>
      <w:iCs/>
      <w:color w:val="00458A" w:themeColor="accent1" w:themeShade="BF"/>
      <w:sz w:val="24"/>
      <w:szCs w:val="24"/>
    </w:rPr>
  </w:style>
  <w:style w:type="paragraph" w:styleId="Heading5">
    <w:name w:val="heading 5"/>
    <w:basedOn w:val="Heading4"/>
    <w:next w:val="Normal"/>
    <w:link w:val="Heading5Char"/>
    <w:uiPriority w:val="9"/>
    <w:unhideWhenUsed/>
    <w:qFormat/>
    <w:rsid w:val="009B7A01"/>
    <w:pPr>
      <w:numPr>
        <w:ilvl w:val="4"/>
      </w:numPr>
      <w:outlineLvl w:val="4"/>
    </w:pPr>
    <w:rPr>
      <w:szCs w:val="22"/>
    </w:rPr>
  </w:style>
  <w:style w:type="paragraph" w:styleId="Heading6">
    <w:name w:val="heading 6"/>
    <w:next w:val="Normal"/>
    <w:link w:val="Heading6Char"/>
    <w:uiPriority w:val="9"/>
    <w:unhideWhenUsed/>
    <w:qFormat/>
    <w:rsid w:val="0086266C"/>
    <w:pPr>
      <w:keepNext/>
      <w:keepLines/>
      <w:spacing w:before="200"/>
      <w:outlineLvl w:val="5"/>
    </w:pPr>
    <w:rPr>
      <w:rFonts w:ascii="Calibri" w:eastAsiaTheme="majorEastAsia" w:hAnsi="Calibri" w:cstheme="majorBidi"/>
      <w:i/>
      <w:iCs/>
      <w:color w:val="A35954"/>
      <w:u w:val="single"/>
    </w:rPr>
  </w:style>
  <w:style w:type="paragraph" w:styleId="Heading7">
    <w:name w:val="heading 7"/>
    <w:basedOn w:val="Normal"/>
    <w:next w:val="Normal"/>
    <w:link w:val="Heading7Char"/>
    <w:uiPriority w:val="9"/>
    <w:unhideWhenUsed/>
    <w:qFormat/>
    <w:rsid w:val="0086266C"/>
    <w:pPr>
      <w:keepNext/>
      <w:keepLines/>
      <w:numPr>
        <w:ilvl w:val="6"/>
        <w:numId w:val="10"/>
      </w:numPr>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unhideWhenUsed/>
    <w:qFormat/>
    <w:rsid w:val="0086266C"/>
    <w:pPr>
      <w:keepNext/>
      <w:keepLines/>
      <w:numPr>
        <w:ilvl w:val="7"/>
        <w:numId w:val="10"/>
      </w:numPr>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unhideWhenUsed/>
    <w:qFormat/>
    <w:rsid w:val="0086266C"/>
    <w:pPr>
      <w:keepNext/>
      <w:keepLines/>
      <w:numPr>
        <w:ilvl w:val="8"/>
        <w:numId w:val="1"/>
      </w:numPr>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6451E"/>
    <w:rPr>
      <w:rFonts w:ascii="Arial" w:eastAsiaTheme="majorEastAsia" w:hAnsi="Arial" w:cs="Arial"/>
      <w:b/>
      <w:bCs/>
      <w:caps/>
      <w:color w:val="00458A" w:themeColor="accent1" w:themeShade="BF"/>
      <w:sz w:val="32"/>
      <w:szCs w:val="28"/>
    </w:rPr>
  </w:style>
  <w:style w:type="character" w:customStyle="1" w:styleId="Heading2Char">
    <w:name w:val="Heading 2 Char"/>
    <w:basedOn w:val="DefaultParagraphFont"/>
    <w:link w:val="Heading2"/>
    <w:uiPriority w:val="9"/>
    <w:rsid w:val="00C14B16"/>
    <w:rPr>
      <w:rFonts w:ascii="Arial" w:hAnsi="Arial" w:cs="Arial"/>
      <w:b/>
      <w:bCs/>
      <w:color w:val="00458A" w:themeColor="accent1" w:themeShade="BF"/>
      <w:sz w:val="28"/>
      <w:szCs w:val="26"/>
    </w:rPr>
  </w:style>
  <w:style w:type="character" w:customStyle="1" w:styleId="Heading3Char">
    <w:name w:val="Heading 3 Char"/>
    <w:basedOn w:val="DefaultParagraphFont"/>
    <w:link w:val="Heading3"/>
    <w:uiPriority w:val="9"/>
    <w:rsid w:val="00AD3561"/>
    <w:rPr>
      <w:rFonts w:ascii="Arial" w:eastAsiaTheme="majorEastAsia" w:hAnsi="Arial" w:cs="Arial"/>
      <w:b/>
      <w:bCs/>
      <w:i/>
      <w:iCs/>
      <w:color w:val="005DB9" w:themeColor="accent1"/>
      <w:szCs w:val="24"/>
    </w:rPr>
  </w:style>
  <w:style w:type="character" w:customStyle="1" w:styleId="Heading4Char">
    <w:name w:val="Heading 4 Char"/>
    <w:basedOn w:val="DefaultParagraphFont"/>
    <w:link w:val="Heading4"/>
    <w:uiPriority w:val="9"/>
    <w:rsid w:val="00D91F71"/>
    <w:rPr>
      <w:rFonts w:ascii="Arial" w:eastAsiaTheme="majorEastAsia" w:hAnsi="Arial" w:cstheme="majorBidi"/>
      <w:b/>
      <w:bCs/>
      <w:iCs/>
      <w:color w:val="00458A" w:themeColor="accent1" w:themeShade="BF"/>
      <w:sz w:val="24"/>
      <w:szCs w:val="24"/>
    </w:rPr>
  </w:style>
  <w:style w:type="character" w:customStyle="1" w:styleId="Heading5Char">
    <w:name w:val="Heading 5 Char"/>
    <w:basedOn w:val="DefaultParagraphFont"/>
    <w:link w:val="Heading5"/>
    <w:uiPriority w:val="9"/>
    <w:rsid w:val="0086266C"/>
    <w:rPr>
      <w:rFonts w:ascii="Arial" w:eastAsiaTheme="majorEastAsia" w:hAnsi="Arial" w:cstheme="majorBidi"/>
      <w:b/>
      <w:bCs/>
      <w:iCs/>
      <w:color w:val="005DB9" w:themeColor="text2"/>
      <w:sz w:val="24"/>
    </w:rPr>
  </w:style>
  <w:style w:type="character" w:customStyle="1" w:styleId="Heading6Char">
    <w:name w:val="Heading 6 Char"/>
    <w:basedOn w:val="DefaultParagraphFont"/>
    <w:link w:val="Heading6"/>
    <w:uiPriority w:val="9"/>
    <w:rsid w:val="0086266C"/>
    <w:rPr>
      <w:rFonts w:ascii="Calibri" w:eastAsiaTheme="majorEastAsia" w:hAnsi="Calibri" w:cstheme="majorBidi"/>
      <w:i/>
      <w:iCs/>
      <w:color w:val="A35954"/>
      <w:u w:val="single"/>
    </w:rPr>
  </w:style>
  <w:style w:type="character" w:customStyle="1" w:styleId="Heading7Char">
    <w:name w:val="Heading 7 Char"/>
    <w:basedOn w:val="DefaultParagraphFont"/>
    <w:link w:val="Heading7"/>
    <w:uiPriority w:val="9"/>
    <w:rsid w:val="0086266C"/>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rsid w:val="0086266C"/>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rsid w:val="0086266C"/>
    <w:rPr>
      <w:rFonts w:asciiTheme="majorHAnsi" w:eastAsiaTheme="majorEastAsia" w:hAnsiTheme="majorHAnsi" w:cstheme="majorBidi"/>
      <w:i/>
      <w:iCs/>
      <w:color w:val="404040" w:themeColor="text1" w:themeTint="BF"/>
      <w:sz w:val="20"/>
      <w:szCs w:val="20"/>
    </w:rPr>
  </w:style>
  <w:style w:type="paragraph" w:styleId="Caption">
    <w:name w:val="caption"/>
    <w:basedOn w:val="Figuretitle"/>
    <w:next w:val="Normal"/>
    <w:unhideWhenUsed/>
    <w:qFormat/>
    <w:rsid w:val="005A002C"/>
    <w:pPr>
      <w:spacing w:before="240" w:after="60"/>
      <w:jc w:val="left"/>
    </w:pPr>
    <w:rPr>
      <w:rFonts w:ascii="Arial" w:eastAsia="Times New Roman" w:hAnsi="Arial" w:cs="Arial"/>
      <w:bCs/>
      <w:color w:val="00458A" w:themeColor="accent1" w:themeShade="BF"/>
      <w:sz w:val="22"/>
    </w:rPr>
  </w:style>
  <w:style w:type="paragraph" w:styleId="ListParagraph">
    <w:name w:val="List Paragraph"/>
    <w:link w:val="ListParagraphChar"/>
    <w:uiPriority w:val="34"/>
    <w:qFormat/>
    <w:rsid w:val="00D37E43"/>
    <w:pPr>
      <w:numPr>
        <w:numId w:val="14"/>
      </w:numPr>
      <w:spacing w:before="120" w:after="0" w:line="240" w:lineRule="auto"/>
      <w:jc w:val="both"/>
    </w:pPr>
    <w:rPr>
      <w:rFonts w:ascii="Arial" w:eastAsia="Times New Roman" w:hAnsi="Arial" w:cstheme="minorHAnsi"/>
      <w:lang w:val="en-AU"/>
    </w:rPr>
  </w:style>
  <w:style w:type="paragraph" w:styleId="TOCHeading">
    <w:name w:val="TOC Heading"/>
    <w:basedOn w:val="Heading1"/>
    <w:next w:val="Normal"/>
    <w:uiPriority w:val="39"/>
    <w:unhideWhenUsed/>
    <w:qFormat/>
    <w:rsid w:val="0086266C"/>
    <w:pPr>
      <w:numPr>
        <w:numId w:val="0"/>
      </w:numPr>
      <w:spacing w:before="480" w:line="276" w:lineRule="auto"/>
      <w:outlineLvl w:val="9"/>
    </w:pPr>
    <w:rPr>
      <w:rFonts w:asciiTheme="majorHAnsi" w:hAnsiTheme="majorHAnsi"/>
      <w:caps w:val="0"/>
      <w:lang w:eastAsia="ja-JP"/>
    </w:rPr>
  </w:style>
  <w:style w:type="paragraph" w:styleId="DocumentMap">
    <w:name w:val="Document Map"/>
    <w:basedOn w:val="Normal"/>
    <w:link w:val="DocumentMapChar"/>
    <w:uiPriority w:val="99"/>
    <w:semiHidden/>
    <w:unhideWhenUsed/>
    <w:rsid w:val="00410150"/>
    <w:rPr>
      <w:rFonts w:ascii="Tahoma" w:eastAsia="Times New Roman" w:hAnsi="Tahoma" w:cs="Tahoma"/>
      <w:sz w:val="16"/>
      <w:szCs w:val="16"/>
    </w:rPr>
  </w:style>
  <w:style w:type="character" w:customStyle="1" w:styleId="DocumentMapChar">
    <w:name w:val="Document Map Char"/>
    <w:basedOn w:val="DefaultParagraphFont"/>
    <w:link w:val="DocumentMap"/>
    <w:uiPriority w:val="99"/>
    <w:semiHidden/>
    <w:rsid w:val="00410150"/>
    <w:rPr>
      <w:rFonts w:ascii="Tahoma" w:eastAsia="Times New Roman" w:hAnsi="Tahoma" w:cs="Tahoma"/>
      <w:sz w:val="16"/>
      <w:szCs w:val="16"/>
    </w:rPr>
  </w:style>
  <w:style w:type="paragraph" w:customStyle="1" w:styleId="Style1">
    <w:name w:val="Style1"/>
    <w:basedOn w:val="Subtitle"/>
    <w:rsid w:val="00410150"/>
  </w:style>
  <w:style w:type="paragraph" w:styleId="Title">
    <w:name w:val="Title"/>
    <w:basedOn w:val="Normal"/>
    <w:link w:val="TitleChar"/>
    <w:uiPriority w:val="10"/>
    <w:qFormat/>
    <w:rsid w:val="00410150"/>
    <w:pPr>
      <w:pBdr>
        <w:bottom w:val="single" w:sz="8" w:space="4" w:color="005DB9" w:themeColor="accent1"/>
      </w:pBdr>
      <w:spacing w:before="0" w:after="300"/>
      <w:contextualSpacing/>
    </w:pPr>
    <w:rPr>
      <w:rFonts w:asciiTheme="majorHAnsi" w:eastAsiaTheme="majorEastAsia" w:hAnsiTheme="majorHAnsi" w:cstheme="majorBidi"/>
      <w:color w:val="00458A" w:themeColor="text2" w:themeShade="BF"/>
      <w:spacing w:val="5"/>
      <w:kern w:val="28"/>
      <w:sz w:val="52"/>
      <w:szCs w:val="52"/>
    </w:rPr>
  </w:style>
  <w:style w:type="character" w:customStyle="1" w:styleId="TitleChar">
    <w:name w:val="Title Char"/>
    <w:basedOn w:val="DefaultParagraphFont"/>
    <w:link w:val="Title"/>
    <w:uiPriority w:val="10"/>
    <w:rsid w:val="00410150"/>
    <w:rPr>
      <w:rFonts w:asciiTheme="majorHAnsi" w:eastAsiaTheme="majorEastAsia" w:hAnsiTheme="majorHAnsi" w:cstheme="majorBidi"/>
      <w:color w:val="00458A" w:themeColor="text2" w:themeShade="BF"/>
      <w:spacing w:val="5"/>
      <w:kern w:val="28"/>
      <w:sz w:val="52"/>
      <w:szCs w:val="52"/>
    </w:rPr>
  </w:style>
  <w:style w:type="paragraph" w:styleId="Subtitle">
    <w:name w:val="Subtitle"/>
    <w:basedOn w:val="Normal"/>
    <w:link w:val="SubtitleChar"/>
    <w:uiPriority w:val="11"/>
    <w:qFormat/>
    <w:rsid w:val="00410150"/>
    <w:pPr>
      <w:numPr>
        <w:ilvl w:val="1"/>
      </w:numPr>
    </w:pPr>
    <w:rPr>
      <w:rFonts w:asciiTheme="majorHAnsi" w:eastAsiaTheme="majorEastAsia" w:hAnsiTheme="majorHAnsi" w:cstheme="majorBidi"/>
      <w:i/>
      <w:iCs/>
      <w:color w:val="005DB9" w:themeColor="accent1"/>
      <w:spacing w:val="15"/>
      <w:sz w:val="24"/>
      <w:szCs w:val="24"/>
    </w:rPr>
  </w:style>
  <w:style w:type="character" w:customStyle="1" w:styleId="SubtitleChar">
    <w:name w:val="Subtitle Char"/>
    <w:basedOn w:val="DefaultParagraphFont"/>
    <w:link w:val="Subtitle"/>
    <w:uiPriority w:val="11"/>
    <w:rsid w:val="00410150"/>
    <w:rPr>
      <w:rFonts w:asciiTheme="majorHAnsi" w:eastAsiaTheme="majorEastAsia" w:hAnsiTheme="majorHAnsi" w:cstheme="majorBidi"/>
      <w:i/>
      <w:iCs/>
      <w:color w:val="005DB9" w:themeColor="accent1"/>
      <w:spacing w:val="15"/>
      <w:sz w:val="24"/>
      <w:szCs w:val="24"/>
    </w:rPr>
  </w:style>
  <w:style w:type="paragraph" w:styleId="TOC1">
    <w:name w:val="toc 1"/>
    <w:next w:val="Normal"/>
    <w:autoRedefine/>
    <w:uiPriority w:val="39"/>
    <w:unhideWhenUsed/>
    <w:qFormat/>
    <w:rsid w:val="00DE4A2A"/>
    <w:pPr>
      <w:tabs>
        <w:tab w:val="right" w:leader="dot" w:pos="10800"/>
      </w:tabs>
      <w:spacing w:before="240" w:after="0" w:line="21" w:lineRule="atLeast"/>
      <w:ind w:left="360" w:hanging="360"/>
    </w:pPr>
    <w:rPr>
      <w:rFonts w:ascii="Arial" w:eastAsia="Calibri" w:hAnsi="Arial" w:cs="Arial"/>
      <w:b/>
      <w:bCs/>
      <w:caps/>
      <w:noProof/>
      <w:color w:val="414042" w:themeColor="accent4"/>
    </w:rPr>
  </w:style>
  <w:style w:type="paragraph" w:styleId="TOC2">
    <w:name w:val="toc 2"/>
    <w:next w:val="Normal"/>
    <w:autoRedefine/>
    <w:uiPriority w:val="39"/>
    <w:unhideWhenUsed/>
    <w:qFormat/>
    <w:rsid w:val="00B17B72"/>
    <w:pPr>
      <w:tabs>
        <w:tab w:val="left" w:pos="1080"/>
        <w:tab w:val="right" w:leader="dot" w:pos="10800"/>
      </w:tabs>
      <w:spacing w:before="120" w:after="0" w:line="240" w:lineRule="auto"/>
      <w:ind w:left="634" w:hanging="634"/>
    </w:pPr>
    <w:rPr>
      <w:rFonts w:ascii="Arial" w:hAnsi="Arial" w:cs="Myriad Pro"/>
      <w:noProof/>
      <w:color w:val="414042" w:themeColor="accent4"/>
    </w:rPr>
  </w:style>
  <w:style w:type="paragraph" w:styleId="TOC3">
    <w:name w:val="toc 3"/>
    <w:next w:val="Normal"/>
    <w:autoRedefine/>
    <w:uiPriority w:val="39"/>
    <w:unhideWhenUsed/>
    <w:qFormat/>
    <w:rsid w:val="0086266C"/>
    <w:pPr>
      <w:tabs>
        <w:tab w:val="left" w:pos="1800"/>
        <w:tab w:val="right" w:leader="dot" w:pos="10800"/>
      </w:tabs>
      <w:spacing w:before="120" w:after="0" w:line="240" w:lineRule="auto"/>
      <w:ind w:left="1800" w:hanging="720"/>
    </w:pPr>
    <w:rPr>
      <w:rFonts w:ascii="Calibri" w:eastAsiaTheme="majorEastAsia" w:hAnsi="Calibri" w:cstheme="majorBidi"/>
      <w:caps/>
      <w:noProof/>
      <w:color w:val="000000" w:themeColor="text1"/>
      <w:sz w:val="24"/>
      <w:szCs w:val="24"/>
    </w:rPr>
  </w:style>
  <w:style w:type="character" w:styleId="Hyperlink">
    <w:name w:val="Hyperlink"/>
    <w:basedOn w:val="DefaultParagraphFont"/>
    <w:uiPriority w:val="99"/>
    <w:unhideWhenUsed/>
    <w:rsid w:val="00410150"/>
    <w:rPr>
      <w:color w:val="0000FF"/>
      <w:u w:val="single"/>
    </w:rPr>
  </w:style>
  <w:style w:type="paragraph" w:styleId="Header">
    <w:name w:val="header"/>
    <w:basedOn w:val="Normal"/>
    <w:link w:val="HeaderChar"/>
    <w:uiPriority w:val="99"/>
    <w:unhideWhenUsed/>
    <w:rsid w:val="00410150"/>
    <w:pPr>
      <w:pBdr>
        <w:bottom w:val="single" w:sz="4" w:space="1" w:color="auto"/>
      </w:pBdr>
      <w:tabs>
        <w:tab w:val="center" w:pos="4680"/>
        <w:tab w:val="right" w:pos="9360"/>
      </w:tabs>
    </w:pPr>
    <w:rPr>
      <w:rFonts w:eastAsia="Times New Roman"/>
      <w:sz w:val="20"/>
      <w:szCs w:val="20"/>
    </w:rPr>
  </w:style>
  <w:style w:type="character" w:customStyle="1" w:styleId="HeaderChar">
    <w:name w:val="Header Char"/>
    <w:basedOn w:val="DefaultParagraphFont"/>
    <w:link w:val="Header"/>
    <w:uiPriority w:val="99"/>
    <w:rsid w:val="00410150"/>
    <w:rPr>
      <w:rFonts w:ascii="Arial" w:eastAsia="Times New Roman" w:hAnsi="Arial" w:cs="Times New Roman"/>
      <w:sz w:val="20"/>
      <w:szCs w:val="20"/>
    </w:rPr>
  </w:style>
  <w:style w:type="paragraph" w:styleId="Footer">
    <w:name w:val="footer"/>
    <w:link w:val="FooterChar"/>
    <w:uiPriority w:val="99"/>
    <w:unhideWhenUsed/>
    <w:rsid w:val="00D37E43"/>
    <w:pPr>
      <w:tabs>
        <w:tab w:val="center" w:pos="4680"/>
        <w:tab w:val="right" w:pos="10800"/>
      </w:tabs>
      <w:spacing w:after="0"/>
    </w:pPr>
    <w:rPr>
      <w:rFonts w:ascii="Arial" w:eastAsia="Times New Roman" w:hAnsi="Arial" w:cs="Arial"/>
      <w:color w:val="414042" w:themeColor="accent4"/>
      <w:sz w:val="18"/>
      <w:szCs w:val="18"/>
    </w:rPr>
  </w:style>
  <w:style w:type="character" w:customStyle="1" w:styleId="FooterChar">
    <w:name w:val="Footer Char"/>
    <w:basedOn w:val="DefaultParagraphFont"/>
    <w:link w:val="Footer"/>
    <w:uiPriority w:val="99"/>
    <w:rsid w:val="00D37E43"/>
    <w:rPr>
      <w:rFonts w:ascii="Arial" w:eastAsia="Times New Roman" w:hAnsi="Arial" w:cs="Arial"/>
      <w:color w:val="414042" w:themeColor="accent4"/>
      <w:sz w:val="18"/>
      <w:szCs w:val="18"/>
    </w:rPr>
  </w:style>
  <w:style w:type="paragraph" w:styleId="BalloonText">
    <w:name w:val="Balloon Text"/>
    <w:basedOn w:val="Normal"/>
    <w:link w:val="BalloonTextChar"/>
    <w:uiPriority w:val="99"/>
    <w:semiHidden/>
    <w:unhideWhenUsed/>
    <w:rsid w:val="00410150"/>
    <w:rPr>
      <w:rFonts w:ascii="Tahoma" w:eastAsia="Times New Roman" w:hAnsi="Tahoma" w:cs="Tahoma"/>
      <w:sz w:val="16"/>
      <w:szCs w:val="16"/>
    </w:rPr>
  </w:style>
  <w:style w:type="character" w:customStyle="1" w:styleId="BalloonTextChar">
    <w:name w:val="Balloon Text Char"/>
    <w:basedOn w:val="DefaultParagraphFont"/>
    <w:link w:val="BalloonText"/>
    <w:uiPriority w:val="99"/>
    <w:semiHidden/>
    <w:rsid w:val="00410150"/>
    <w:rPr>
      <w:rFonts w:ascii="Tahoma" w:eastAsia="Times New Roman" w:hAnsi="Tahoma" w:cs="Tahoma"/>
      <w:sz w:val="16"/>
      <w:szCs w:val="16"/>
    </w:rPr>
  </w:style>
  <w:style w:type="paragraph" w:styleId="TOC4">
    <w:name w:val="toc 4"/>
    <w:basedOn w:val="Normal"/>
    <w:next w:val="Normal"/>
    <w:autoRedefine/>
    <w:uiPriority w:val="39"/>
    <w:unhideWhenUsed/>
    <w:qFormat/>
    <w:rsid w:val="00CA1B70"/>
    <w:pPr>
      <w:ind w:left="576"/>
    </w:pPr>
    <w:rPr>
      <w:rFonts w:eastAsia="Times New Roman" w:cstheme="minorHAnsi"/>
      <w:i/>
      <w:sz w:val="20"/>
      <w:szCs w:val="18"/>
    </w:rPr>
  </w:style>
  <w:style w:type="paragraph" w:styleId="TOC5">
    <w:name w:val="toc 5"/>
    <w:basedOn w:val="Normal"/>
    <w:next w:val="Normal"/>
    <w:autoRedefine/>
    <w:uiPriority w:val="39"/>
    <w:unhideWhenUsed/>
    <w:qFormat/>
    <w:rsid w:val="00410150"/>
    <w:pPr>
      <w:ind w:left="880"/>
    </w:pPr>
    <w:rPr>
      <w:rFonts w:eastAsia="Times New Roman" w:cstheme="minorHAnsi"/>
      <w:sz w:val="18"/>
      <w:szCs w:val="18"/>
    </w:rPr>
  </w:style>
  <w:style w:type="paragraph" w:styleId="TOC6">
    <w:name w:val="toc 6"/>
    <w:basedOn w:val="Normal"/>
    <w:next w:val="Normal"/>
    <w:autoRedefine/>
    <w:uiPriority w:val="39"/>
    <w:unhideWhenUsed/>
    <w:rsid w:val="00410150"/>
    <w:pPr>
      <w:ind w:left="1100"/>
    </w:pPr>
    <w:rPr>
      <w:rFonts w:eastAsia="Times New Roman" w:cstheme="minorHAnsi"/>
      <w:sz w:val="18"/>
      <w:szCs w:val="18"/>
    </w:rPr>
  </w:style>
  <w:style w:type="paragraph" w:styleId="TOC7">
    <w:name w:val="toc 7"/>
    <w:basedOn w:val="Normal"/>
    <w:next w:val="Normal"/>
    <w:autoRedefine/>
    <w:uiPriority w:val="39"/>
    <w:unhideWhenUsed/>
    <w:rsid w:val="00410150"/>
    <w:pPr>
      <w:ind w:left="1320"/>
    </w:pPr>
    <w:rPr>
      <w:rFonts w:eastAsia="Times New Roman" w:cstheme="minorHAnsi"/>
      <w:sz w:val="18"/>
      <w:szCs w:val="18"/>
    </w:rPr>
  </w:style>
  <w:style w:type="paragraph" w:styleId="TOC8">
    <w:name w:val="toc 8"/>
    <w:basedOn w:val="Normal"/>
    <w:next w:val="Normal"/>
    <w:autoRedefine/>
    <w:uiPriority w:val="39"/>
    <w:unhideWhenUsed/>
    <w:rsid w:val="00410150"/>
    <w:pPr>
      <w:ind w:left="1540"/>
    </w:pPr>
    <w:rPr>
      <w:rFonts w:eastAsia="Times New Roman" w:cstheme="minorHAnsi"/>
      <w:sz w:val="18"/>
      <w:szCs w:val="18"/>
    </w:rPr>
  </w:style>
  <w:style w:type="paragraph" w:styleId="TOC9">
    <w:name w:val="toc 9"/>
    <w:basedOn w:val="Normal"/>
    <w:next w:val="Normal"/>
    <w:autoRedefine/>
    <w:uiPriority w:val="39"/>
    <w:unhideWhenUsed/>
    <w:rsid w:val="00410150"/>
    <w:pPr>
      <w:ind w:left="1760"/>
    </w:pPr>
    <w:rPr>
      <w:rFonts w:eastAsia="Times New Roman" w:cstheme="minorHAnsi"/>
      <w:sz w:val="18"/>
      <w:szCs w:val="18"/>
    </w:rPr>
  </w:style>
  <w:style w:type="table" w:styleId="TableGrid">
    <w:name w:val="Table Grid"/>
    <w:basedOn w:val="TableNormal"/>
    <w:uiPriority w:val="59"/>
    <w:rsid w:val="0041015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410150"/>
    <w:rPr>
      <w:color w:val="939598" w:themeColor="followedHyperlink"/>
      <w:u w:val="single"/>
    </w:rPr>
  </w:style>
  <w:style w:type="paragraph" w:styleId="NoSpacing">
    <w:name w:val="No Spacing"/>
    <w:uiPriority w:val="1"/>
    <w:qFormat/>
    <w:rsid w:val="0086266C"/>
    <w:pPr>
      <w:spacing w:after="0" w:line="230" w:lineRule="atLeast"/>
    </w:pPr>
    <w:rPr>
      <w:rFonts w:eastAsia="Calibri" w:cstheme="minorHAnsi"/>
      <w:sz w:val="18"/>
      <w:szCs w:val="20"/>
      <w:lang w:val="en-AU"/>
    </w:rPr>
  </w:style>
  <w:style w:type="table" w:customStyle="1" w:styleId="LightShading1">
    <w:name w:val="Light Shading1"/>
    <w:basedOn w:val="TableNormal"/>
    <w:uiPriority w:val="60"/>
    <w:rsid w:val="00410150"/>
    <w:pPr>
      <w:spacing w:after="0" w:line="240" w:lineRule="auto"/>
    </w:pPr>
    <w:rPr>
      <w:rFonts w:ascii="Times New Roman" w:eastAsia="Times New Roman" w:hAnsi="Times New Roman" w:cs="Times New Roman"/>
      <w:color w:val="000000"/>
      <w:sz w:val="20"/>
      <w:szCs w:val="2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List1">
    <w:name w:val="Light List1"/>
    <w:basedOn w:val="TableNormal"/>
    <w:uiPriority w:val="61"/>
    <w:rsid w:val="00410150"/>
    <w:pPr>
      <w:spacing w:after="0" w:line="240" w:lineRule="auto"/>
    </w:pPr>
    <w:rPr>
      <w:rFonts w:ascii="Times New Roman" w:eastAsia="Times New Roman" w:hAnsi="Times New Roman" w:cs="Times New Roman"/>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Grid1">
    <w:name w:val="Light Grid1"/>
    <w:basedOn w:val="TableNormal"/>
    <w:uiPriority w:val="62"/>
    <w:rsid w:val="00410150"/>
    <w:pPr>
      <w:spacing w:after="0" w:line="240" w:lineRule="auto"/>
    </w:pPr>
    <w:rPr>
      <w:rFonts w:ascii="Times New Roman" w:eastAsia="Times New Roman" w:hAnsi="Times New Roman" w:cs="Times New Roman"/>
      <w:sz w:val="20"/>
      <w:szCs w:val="2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Amasis MT Pro" w:eastAsia="Times New Roman" w:hAnsi="Amasis MT Pro"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Amasis MT Pro" w:eastAsia="Times New Roman" w:hAnsi="Amasis MT Pro"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Amasis MT Pro" w:eastAsia="Times New Roman" w:hAnsi="Amasis MT Pro" w:cs="Times New Roman"/>
        <w:b/>
        <w:bCs/>
      </w:rPr>
    </w:tblStylePr>
    <w:tblStylePr w:type="lastCol">
      <w:rPr>
        <w:rFonts w:ascii="Amasis MT Pro" w:eastAsia="Times New Roman" w:hAnsi="Amasis MT Pro"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MediumList11">
    <w:name w:val="Medium List 11"/>
    <w:basedOn w:val="TableNormal"/>
    <w:uiPriority w:val="65"/>
    <w:rsid w:val="00410150"/>
    <w:pPr>
      <w:spacing w:after="0" w:line="240" w:lineRule="auto"/>
    </w:pPr>
    <w:rPr>
      <w:rFonts w:ascii="Times New Roman" w:eastAsia="Times New Roman" w:hAnsi="Times New Roman" w:cs="Times New Roman"/>
      <w:color w:val="000000"/>
      <w:sz w:val="20"/>
      <w:szCs w:val="20"/>
    </w:rPr>
    <w:tblPr>
      <w:tblStyleRowBandSize w:val="1"/>
      <w:tblStyleColBandSize w:val="1"/>
      <w:tblBorders>
        <w:top w:val="single" w:sz="8" w:space="0" w:color="000000"/>
        <w:bottom w:val="single" w:sz="8" w:space="0" w:color="000000"/>
      </w:tblBorders>
    </w:tblPr>
    <w:tblStylePr w:type="firstRow">
      <w:rPr>
        <w:rFonts w:ascii="Amasis MT Pro" w:eastAsia="Times New Roman" w:hAnsi="Amasis MT Pro"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character" w:customStyle="1" w:styleId="ParagraphChar">
    <w:name w:val="Paragraph Char"/>
    <w:basedOn w:val="DefaultParagraphFont"/>
    <w:link w:val="Paragraph"/>
    <w:locked/>
    <w:rsid w:val="00410150"/>
    <w:rPr>
      <w:rFonts w:ascii="Arial" w:hAnsi="Arial" w:cs="Arial"/>
    </w:rPr>
  </w:style>
  <w:style w:type="paragraph" w:customStyle="1" w:styleId="Paragraph">
    <w:name w:val="Paragraph"/>
    <w:basedOn w:val="Normal"/>
    <w:link w:val="ParagraphChar"/>
    <w:autoRedefine/>
    <w:rsid w:val="00410150"/>
    <w:pPr>
      <w:widowControl w:val="0"/>
      <w:snapToGrid w:val="0"/>
      <w:spacing w:line="300" w:lineRule="exact"/>
    </w:pPr>
  </w:style>
  <w:style w:type="character" w:customStyle="1" w:styleId="StyleJustifiedRight35cmChar">
    <w:name w:val="Style Justified Right:  3.5 cm Char"/>
    <w:basedOn w:val="DefaultParagraphFont"/>
    <w:link w:val="StyleJustifiedRight35cm"/>
    <w:locked/>
    <w:rsid w:val="00410150"/>
    <w:rPr>
      <w:rFonts w:ascii="Arial" w:hAnsi="Arial" w:cs="Arial"/>
      <w:lang w:val="en-AU" w:eastAsia="en-AU"/>
    </w:rPr>
  </w:style>
  <w:style w:type="paragraph" w:customStyle="1" w:styleId="StyleJustifiedRight35cm">
    <w:name w:val="Style Justified Right:  3.5 cm"/>
    <w:basedOn w:val="Normal"/>
    <w:link w:val="StyleJustifiedRight35cmChar"/>
    <w:rsid w:val="00410150"/>
    <w:pPr>
      <w:spacing w:line="288" w:lineRule="auto"/>
      <w:ind w:right="851"/>
      <w:jc w:val="both"/>
    </w:pPr>
    <w:rPr>
      <w:lang w:val="en-AU" w:eastAsia="en-AU"/>
    </w:rPr>
  </w:style>
  <w:style w:type="character" w:styleId="CommentReference">
    <w:name w:val="annotation reference"/>
    <w:basedOn w:val="DefaultParagraphFont"/>
    <w:uiPriority w:val="99"/>
    <w:unhideWhenUsed/>
    <w:rsid w:val="00410150"/>
    <w:rPr>
      <w:sz w:val="16"/>
      <w:szCs w:val="16"/>
    </w:rPr>
  </w:style>
  <w:style w:type="paragraph" w:styleId="CommentText">
    <w:name w:val="annotation text"/>
    <w:basedOn w:val="Normal"/>
    <w:link w:val="CommentTextChar"/>
    <w:uiPriority w:val="99"/>
    <w:unhideWhenUsed/>
    <w:rsid w:val="00410150"/>
    <w:rPr>
      <w:rFonts w:ascii="Times New Roman" w:eastAsia="Times New Roman" w:hAnsi="Times New Roman"/>
      <w:sz w:val="20"/>
      <w:szCs w:val="20"/>
    </w:rPr>
  </w:style>
  <w:style w:type="character" w:customStyle="1" w:styleId="CommentTextChar">
    <w:name w:val="Comment Text Char"/>
    <w:basedOn w:val="DefaultParagraphFont"/>
    <w:link w:val="CommentText"/>
    <w:uiPriority w:val="99"/>
    <w:rsid w:val="00410150"/>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410150"/>
    <w:rPr>
      <w:b/>
      <w:bCs/>
    </w:rPr>
  </w:style>
  <w:style w:type="character" w:customStyle="1" w:styleId="CommentSubjectChar">
    <w:name w:val="Comment Subject Char"/>
    <w:basedOn w:val="CommentTextChar"/>
    <w:link w:val="CommentSubject"/>
    <w:uiPriority w:val="99"/>
    <w:semiHidden/>
    <w:rsid w:val="00410150"/>
    <w:rPr>
      <w:rFonts w:ascii="Times New Roman" w:eastAsia="Times New Roman" w:hAnsi="Times New Roman" w:cs="Times New Roman"/>
      <w:b/>
      <w:bCs/>
      <w:sz w:val="20"/>
      <w:szCs w:val="20"/>
    </w:rPr>
  </w:style>
  <w:style w:type="paragraph" w:styleId="Revision">
    <w:name w:val="Revision"/>
    <w:hidden/>
    <w:uiPriority w:val="99"/>
    <w:semiHidden/>
    <w:rsid w:val="00410150"/>
    <w:pPr>
      <w:spacing w:after="0" w:line="240" w:lineRule="auto"/>
    </w:pPr>
    <w:rPr>
      <w:rFonts w:ascii="Times New Roman" w:eastAsia="Times New Roman" w:hAnsi="Times New Roman" w:cs="Times New Roman"/>
      <w:szCs w:val="20"/>
    </w:rPr>
  </w:style>
  <w:style w:type="character" w:styleId="LineNumber">
    <w:name w:val="line number"/>
    <w:basedOn w:val="DefaultParagraphFont"/>
    <w:uiPriority w:val="99"/>
    <w:semiHidden/>
    <w:unhideWhenUsed/>
    <w:rsid w:val="00410150"/>
  </w:style>
  <w:style w:type="paragraph" w:styleId="Bibliography">
    <w:name w:val="Bibliography"/>
    <w:basedOn w:val="Normal"/>
    <w:next w:val="Normal"/>
    <w:uiPriority w:val="37"/>
    <w:semiHidden/>
    <w:unhideWhenUsed/>
    <w:rsid w:val="00410150"/>
    <w:rPr>
      <w:rFonts w:ascii="Times New Roman" w:eastAsia="Times New Roman" w:hAnsi="Times New Roman"/>
      <w:szCs w:val="20"/>
    </w:rPr>
  </w:style>
  <w:style w:type="paragraph" w:styleId="BlockText">
    <w:name w:val="Block Text"/>
    <w:basedOn w:val="Normal"/>
    <w:uiPriority w:val="99"/>
    <w:semiHidden/>
    <w:unhideWhenUsed/>
    <w:rsid w:val="00410150"/>
    <w:pPr>
      <w:pBdr>
        <w:top w:val="single" w:sz="2" w:space="10" w:color="005DB9" w:themeColor="accent1" w:shadow="1"/>
        <w:left w:val="single" w:sz="2" w:space="10" w:color="005DB9" w:themeColor="accent1" w:shadow="1"/>
        <w:bottom w:val="single" w:sz="2" w:space="10" w:color="005DB9" w:themeColor="accent1" w:shadow="1"/>
        <w:right w:val="single" w:sz="2" w:space="10" w:color="005DB9" w:themeColor="accent1" w:shadow="1"/>
      </w:pBdr>
      <w:ind w:left="1152" w:right="1152"/>
    </w:pPr>
    <w:rPr>
      <w:i/>
      <w:iCs/>
      <w:color w:val="005DB9" w:themeColor="accent1"/>
      <w:szCs w:val="20"/>
    </w:rPr>
  </w:style>
  <w:style w:type="paragraph" w:styleId="BodyText">
    <w:name w:val="Body Text"/>
    <w:basedOn w:val="Normal"/>
    <w:link w:val="BodyTextChar"/>
    <w:uiPriority w:val="1"/>
    <w:unhideWhenUsed/>
    <w:qFormat/>
    <w:rsid w:val="00410150"/>
    <w:rPr>
      <w:rFonts w:ascii="Times New Roman" w:eastAsia="Times New Roman" w:hAnsi="Times New Roman"/>
      <w:szCs w:val="20"/>
    </w:rPr>
  </w:style>
  <w:style w:type="character" w:customStyle="1" w:styleId="BodyTextChar">
    <w:name w:val="Body Text Char"/>
    <w:basedOn w:val="DefaultParagraphFont"/>
    <w:link w:val="BodyText"/>
    <w:uiPriority w:val="1"/>
    <w:rsid w:val="00410150"/>
    <w:rPr>
      <w:rFonts w:ascii="Times New Roman" w:eastAsia="Times New Roman" w:hAnsi="Times New Roman" w:cs="Times New Roman"/>
      <w:szCs w:val="20"/>
    </w:rPr>
  </w:style>
  <w:style w:type="paragraph" w:styleId="BodyText2">
    <w:name w:val="Body Text 2"/>
    <w:basedOn w:val="Normal"/>
    <w:link w:val="BodyText2Char"/>
    <w:uiPriority w:val="99"/>
    <w:semiHidden/>
    <w:unhideWhenUsed/>
    <w:rsid w:val="00410150"/>
    <w:pPr>
      <w:spacing w:line="480" w:lineRule="auto"/>
    </w:pPr>
    <w:rPr>
      <w:rFonts w:ascii="Times New Roman" w:eastAsia="Times New Roman" w:hAnsi="Times New Roman"/>
      <w:szCs w:val="20"/>
    </w:rPr>
  </w:style>
  <w:style w:type="character" w:customStyle="1" w:styleId="BodyText2Char">
    <w:name w:val="Body Text 2 Char"/>
    <w:basedOn w:val="DefaultParagraphFont"/>
    <w:link w:val="BodyText2"/>
    <w:uiPriority w:val="99"/>
    <w:semiHidden/>
    <w:rsid w:val="00410150"/>
    <w:rPr>
      <w:rFonts w:ascii="Times New Roman" w:eastAsia="Times New Roman" w:hAnsi="Times New Roman" w:cs="Times New Roman"/>
      <w:szCs w:val="20"/>
    </w:rPr>
  </w:style>
  <w:style w:type="paragraph" w:styleId="BodyText3">
    <w:name w:val="Body Text 3"/>
    <w:basedOn w:val="Normal"/>
    <w:link w:val="BodyText3Char"/>
    <w:uiPriority w:val="99"/>
    <w:semiHidden/>
    <w:unhideWhenUsed/>
    <w:rsid w:val="00410150"/>
    <w:rPr>
      <w:rFonts w:ascii="Times New Roman" w:eastAsia="Times New Roman" w:hAnsi="Times New Roman"/>
      <w:sz w:val="16"/>
      <w:szCs w:val="16"/>
    </w:rPr>
  </w:style>
  <w:style w:type="character" w:customStyle="1" w:styleId="BodyText3Char">
    <w:name w:val="Body Text 3 Char"/>
    <w:basedOn w:val="DefaultParagraphFont"/>
    <w:link w:val="BodyText3"/>
    <w:uiPriority w:val="99"/>
    <w:semiHidden/>
    <w:rsid w:val="00410150"/>
    <w:rPr>
      <w:rFonts w:ascii="Times New Roman" w:eastAsia="Times New Roman" w:hAnsi="Times New Roman" w:cs="Times New Roman"/>
      <w:sz w:val="16"/>
      <w:szCs w:val="16"/>
    </w:rPr>
  </w:style>
  <w:style w:type="paragraph" w:styleId="BodyTextFirstIndent">
    <w:name w:val="Body Text First Indent"/>
    <w:basedOn w:val="BodyText"/>
    <w:link w:val="BodyTextFirstIndentChar"/>
    <w:uiPriority w:val="99"/>
    <w:semiHidden/>
    <w:unhideWhenUsed/>
    <w:rsid w:val="00410150"/>
    <w:pPr>
      <w:ind w:firstLine="360"/>
    </w:pPr>
  </w:style>
  <w:style w:type="character" w:customStyle="1" w:styleId="BodyTextFirstIndentChar">
    <w:name w:val="Body Text First Indent Char"/>
    <w:basedOn w:val="BodyTextChar"/>
    <w:link w:val="BodyTextFirstIndent"/>
    <w:uiPriority w:val="99"/>
    <w:semiHidden/>
    <w:rsid w:val="00410150"/>
    <w:rPr>
      <w:rFonts w:ascii="Times New Roman" w:eastAsia="Times New Roman" w:hAnsi="Times New Roman" w:cs="Times New Roman"/>
      <w:szCs w:val="20"/>
    </w:rPr>
  </w:style>
  <w:style w:type="paragraph" w:styleId="BodyTextIndent">
    <w:name w:val="Body Text Indent"/>
    <w:basedOn w:val="Normal"/>
    <w:link w:val="BodyTextIndentChar"/>
    <w:uiPriority w:val="99"/>
    <w:semiHidden/>
    <w:unhideWhenUsed/>
    <w:rsid w:val="00410150"/>
    <w:pPr>
      <w:ind w:left="360"/>
    </w:pPr>
    <w:rPr>
      <w:rFonts w:ascii="Times New Roman" w:eastAsia="Times New Roman" w:hAnsi="Times New Roman"/>
      <w:szCs w:val="20"/>
    </w:rPr>
  </w:style>
  <w:style w:type="character" w:customStyle="1" w:styleId="BodyTextIndentChar">
    <w:name w:val="Body Text Indent Char"/>
    <w:basedOn w:val="DefaultParagraphFont"/>
    <w:link w:val="BodyTextIndent"/>
    <w:uiPriority w:val="99"/>
    <w:semiHidden/>
    <w:rsid w:val="00410150"/>
    <w:rPr>
      <w:rFonts w:ascii="Times New Roman" w:eastAsia="Times New Roman" w:hAnsi="Times New Roman" w:cs="Times New Roman"/>
      <w:szCs w:val="20"/>
    </w:rPr>
  </w:style>
  <w:style w:type="paragraph" w:styleId="BodyTextFirstIndent2">
    <w:name w:val="Body Text First Indent 2"/>
    <w:basedOn w:val="BodyTextIndent"/>
    <w:link w:val="BodyTextFirstIndent2Char"/>
    <w:uiPriority w:val="99"/>
    <w:semiHidden/>
    <w:unhideWhenUsed/>
    <w:rsid w:val="00410150"/>
    <w:pPr>
      <w:ind w:firstLine="360"/>
    </w:pPr>
  </w:style>
  <w:style w:type="character" w:customStyle="1" w:styleId="BodyTextFirstIndent2Char">
    <w:name w:val="Body Text First Indent 2 Char"/>
    <w:basedOn w:val="BodyTextIndentChar"/>
    <w:link w:val="BodyTextFirstIndent2"/>
    <w:uiPriority w:val="99"/>
    <w:semiHidden/>
    <w:rsid w:val="00410150"/>
    <w:rPr>
      <w:rFonts w:ascii="Times New Roman" w:eastAsia="Times New Roman" w:hAnsi="Times New Roman" w:cs="Times New Roman"/>
      <w:szCs w:val="20"/>
    </w:rPr>
  </w:style>
  <w:style w:type="paragraph" w:styleId="BodyTextIndent2">
    <w:name w:val="Body Text Indent 2"/>
    <w:basedOn w:val="Normal"/>
    <w:link w:val="BodyTextIndent2Char"/>
    <w:uiPriority w:val="99"/>
    <w:semiHidden/>
    <w:unhideWhenUsed/>
    <w:rsid w:val="00410150"/>
    <w:pPr>
      <w:spacing w:line="480" w:lineRule="auto"/>
      <w:ind w:left="360"/>
    </w:pPr>
    <w:rPr>
      <w:rFonts w:ascii="Times New Roman" w:eastAsia="Times New Roman" w:hAnsi="Times New Roman"/>
      <w:szCs w:val="20"/>
    </w:rPr>
  </w:style>
  <w:style w:type="character" w:customStyle="1" w:styleId="BodyTextIndent2Char">
    <w:name w:val="Body Text Indent 2 Char"/>
    <w:basedOn w:val="DefaultParagraphFont"/>
    <w:link w:val="BodyTextIndent2"/>
    <w:uiPriority w:val="99"/>
    <w:semiHidden/>
    <w:rsid w:val="00410150"/>
    <w:rPr>
      <w:rFonts w:ascii="Times New Roman" w:eastAsia="Times New Roman" w:hAnsi="Times New Roman" w:cs="Times New Roman"/>
      <w:szCs w:val="20"/>
    </w:rPr>
  </w:style>
  <w:style w:type="paragraph" w:styleId="BodyTextIndent3">
    <w:name w:val="Body Text Indent 3"/>
    <w:basedOn w:val="Normal"/>
    <w:link w:val="BodyTextIndent3Char"/>
    <w:uiPriority w:val="99"/>
    <w:semiHidden/>
    <w:unhideWhenUsed/>
    <w:rsid w:val="00410150"/>
    <w:pPr>
      <w:ind w:left="360"/>
    </w:pPr>
    <w:rPr>
      <w:rFonts w:ascii="Times New Roman" w:eastAsia="Times New Roman" w:hAnsi="Times New Roman"/>
      <w:sz w:val="16"/>
      <w:szCs w:val="16"/>
    </w:rPr>
  </w:style>
  <w:style w:type="character" w:customStyle="1" w:styleId="BodyTextIndent3Char">
    <w:name w:val="Body Text Indent 3 Char"/>
    <w:basedOn w:val="DefaultParagraphFont"/>
    <w:link w:val="BodyTextIndent3"/>
    <w:uiPriority w:val="99"/>
    <w:semiHidden/>
    <w:rsid w:val="00410150"/>
    <w:rPr>
      <w:rFonts w:ascii="Times New Roman" w:eastAsia="Times New Roman" w:hAnsi="Times New Roman" w:cs="Times New Roman"/>
      <w:sz w:val="16"/>
      <w:szCs w:val="16"/>
    </w:rPr>
  </w:style>
  <w:style w:type="paragraph" w:styleId="Closing">
    <w:name w:val="Closing"/>
    <w:basedOn w:val="Normal"/>
    <w:link w:val="ClosingChar"/>
    <w:uiPriority w:val="99"/>
    <w:semiHidden/>
    <w:unhideWhenUsed/>
    <w:rsid w:val="00410150"/>
    <w:pPr>
      <w:ind w:left="4320"/>
    </w:pPr>
    <w:rPr>
      <w:rFonts w:ascii="Times New Roman" w:eastAsia="Times New Roman" w:hAnsi="Times New Roman"/>
      <w:szCs w:val="20"/>
    </w:rPr>
  </w:style>
  <w:style w:type="character" w:customStyle="1" w:styleId="ClosingChar">
    <w:name w:val="Closing Char"/>
    <w:basedOn w:val="DefaultParagraphFont"/>
    <w:link w:val="Closing"/>
    <w:uiPriority w:val="99"/>
    <w:semiHidden/>
    <w:rsid w:val="00410150"/>
    <w:rPr>
      <w:rFonts w:ascii="Times New Roman" w:eastAsia="Times New Roman" w:hAnsi="Times New Roman" w:cs="Times New Roman"/>
      <w:szCs w:val="20"/>
    </w:rPr>
  </w:style>
  <w:style w:type="paragraph" w:styleId="Date">
    <w:name w:val="Date"/>
    <w:basedOn w:val="Normal"/>
    <w:next w:val="Normal"/>
    <w:link w:val="DateChar"/>
    <w:uiPriority w:val="99"/>
    <w:semiHidden/>
    <w:unhideWhenUsed/>
    <w:rsid w:val="00410150"/>
    <w:rPr>
      <w:rFonts w:ascii="Times New Roman" w:eastAsia="Times New Roman" w:hAnsi="Times New Roman"/>
      <w:szCs w:val="20"/>
    </w:rPr>
  </w:style>
  <w:style w:type="character" w:customStyle="1" w:styleId="DateChar">
    <w:name w:val="Date Char"/>
    <w:basedOn w:val="DefaultParagraphFont"/>
    <w:link w:val="Date"/>
    <w:uiPriority w:val="99"/>
    <w:semiHidden/>
    <w:rsid w:val="00410150"/>
    <w:rPr>
      <w:rFonts w:ascii="Times New Roman" w:eastAsia="Times New Roman" w:hAnsi="Times New Roman" w:cs="Times New Roman"/>
      <w:szCs w:val="20"/>
    </w:rPr>
  </w:style>
  <w:style w:type="paragraph" w:styleId="E-mailSignature">
    <w:name w:val="E-mail Signature"/>
    <w:basedOn w:val="Normal"/>
    <w:link w:val="E-mailSignatureChar"/>
    <w:uiPriority w:val="99"/>
    <w:semiHidden/>
    <w:unhideWhenUsed/>
    <w:rsid w:val="00410150"/>
    <w:rPr>
      <w:rFonts w:ascii="Times New Roman" w:eastAsia="Times New Roman" w:hAnsi="Times New Roman"/>
      <w:szCs w:val="20"/>
    </w:rPr>
  </w:style>
  <w:style w:type="character" w:customStyle="1" w:styleId="E-mailSignatureChar">
    <w:name w:val="E-mail Signature Char"/>
    <w:basedOn w:val="DefaultParagraphFont"/>
    <w:link w:val="E-mailSignature"/>
    <w:uiPriority w:val="99"/>
    <w:semiHidden/>
    <w:rsid w:val="00410150"/>
    <w:rPr>
      <w:rFonts w:ascii="Times New Roman" w:eastAsia="Times New Roman" w:hAnsi="Times New Roman" w:cs="Times New Roman"/>
      <w:szCs w:val="20"/>
    </w:rPr>
  </w:style>
  <w:style w:type="paragraph" w:styleId="EndnoteText">
    <w:name w:val="endnote text"/>
    <w:basedOn w:val="Normal"/>
    <w:link w:val="EndnoteTextChar"/>
    <w:uiPriority w:val="99"/>
    <w:semiHidden/>
    <w:unhideWhenUsed/>
    <w:rsid w:val="00410150"/>
    <w:rPr>
      <w:rFonts w:ascii="Times New Roman" w:eastAsia="Times New Roman" w:hAnsi="Times New Roman"/>
      <w:sz w:val="20"/>
      <w:szCs w:val="20"/>
    </w:rPr>
  </w:style>
  <w:style w:type="character" w:customStyle="1" w:styleId="EndnoteTextChar">
    <w:name w:val="Endnote Text Char"/>
    <w:basedOn w:val="DefaultParagraphFont"/>
    <w:link w:val="EndnoteText"/>
    <w:uiPriority w:val="99"/>
    <w:semiHidden/>
    <w:rsid w:val="00410150"/>
    <w:rPr>
      <w:rFonts w:ascii="Times New Roman" w:eastAsia="Times New Roman" w:hAnsi="Times New Roman" w:cs="Times New Roman"/>
      <w:sz w:val="20"/>
      <w:szCs w:val="20"/>
    </w:rPr>
  </w:style>
  <w:style w:type="paragraph" w:styleId="EnvelopeAddress">
    <w:name w:val="envelope address"/>
    <w:basedOn w:val="Normal"/>
    <w:uiPriority w:val="99"/>
    <w:semiHidden/>
    <w:unhideWhenUsed/>
    <w:rsid w:val="00410150"/>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410150"/>
    <w:rPr>
      <w:rFonts w:asciiTheme="majorHAnsi" w:eastAsiaTheme="majorEastAsia" w:hAnsiTheme="majorHAnsi" w:cstheme="majorBidi"/>
      <w:sz w:val="20"/>
      <w:szCs w:val="20"/>
    </w:rPr>
  </w:style>
  <w:style w:type="paragraph" w:styleId="FootnoteText">
    <w:name w:val="footnote text"/>
    <w:basedOn w:val="Normal"/>
    <w:link w:val="FootnoteTextChar"/>
    <w:uiPriority w:val="99"/>
    <w:semiHidden/>
    <w:unhideWhenUsed/>
    <w:rsid w:val="00410150"/>
    <w:rPr>
      <w:rFonts w:ascii="Times New Roman" w:eastAsia="Times New Roman" w:hAnsi="Times New Roman"/>
      <w:sz w:val="20"/>
      <w:szCs w:val="20"/>
    </w:rPr>
  </w:style>
  <w:style w:type="character" w:customStyle="1" w:styleId="FootnoteTextChar">
    <w:name w:val="Footnote Text Char"/>
    <w:basedOn w:val="DefaultParagraphFont"/>
    <w:link w:val="FootnoteText"/>
    <w:uiPriority w:val="99"/>
    <w:semiHidden/>
    <w:rsid w:val="00410150"/>
    <w:rPr>
      <w:rFonts w:ascii="Times New Roman" w:eastAsia="Times New Roman" w:hAnsi="Times New Roman" w:cs="Times New Roman"/>
      <w:sz w:val="20"/>
      <w:szCs w:val="20"/>
    </w:rPr>
  </w:style>
  <w:style w:type="paragraph" w:styleId="HTMLAddress">
    <w:name w:val="HTML Address"/>
    <w:basedOn w:val="Normal"/>
    <w:link w:val="HTMLAddressChar"/>
    <w:uiPriority w:val="99"/>
    <w:semiHidden/>
    <w:unhideWhenUsed/>
    <w:rsid w:val="00410150"/>
    <w:rPr>
      <w:rFonts w:ascii="Times New Roman" w:eastAsia="Times New Roman" w:hAnsi="Times New Roman"/>
      <w:i/>
      <w:iCs/>
      <w:szCs w:val="20"/>
    </w:rPr>
  </w:style>
  <w:style w:type="character" w:customStyle="1" w:styleId="HTMLAddressChar">
    <w:name w:val="HTML Address Char"/>
    <w:basedOn w:val="DefaultParagraphFont"/>
    <w:link w:val="HTMLAddress"/>
    <w:uiPriority w:val="99"/>
    <w:semiHidden/>
    <w:rsid w:val="00410150"/>
    <w:rPr>
      <w:rFonts w:ascii="Times New Roman" w:eastAsia="Times New Roman" w:hAnsi="Times New Roman" w:cs="Times New Roman"/>
      <w:i/>
      <w:iCs/>
      <w:szCs w:val="20"/>
    </w:rPr>
  </w:style>
  <w:style w:type="paragraph" w:styleId="HTMLPreformatted">
    <w:name w:val="HTML Preformatted"/>
    <w:basedOn w:val="Normal"/>
    <w:link w:val="HTMLPreformattedChar"/>
    <w:uiPriority w:val="99"/>
    <w:semiHidden/>
    <w:unhideWhenUsed/>
    <w:rsid w:val="00410150"/>
    <w:rPr>
      <w:rFonts w:ascii="Consolas" w:eastAsia="Times New Roman" w:hAnsi="Consolas"/>
      <w:sz w:val="20"/>
      <w:szCs w:val="20"/>
    </w:rPr>
  </w:style>
  <w:style w:type="character" w:customStyle="1" w:styleId="HTMLPreformattedChar">
    <w:name w:val="HTML Preformatted Char"/>
    <w:basedOn w:val="DefaultParagraphFont"/>
    <w:link w:val="HTMLPreformatted"/>
    <w:uiPriority w:val="99"/>
    <w:semiHidden/>
    <w:rsid w:val="00410150"/>
    <w:rPr>
      <w:rFonts w:ascii="Consolas" w:eastAsia="Times New Roman" w:hAnsi="Consolas" w:cs="Times New Roman"/>
      <w:sz w:val="20"/>
      <w:szCs w:val="20"/>
    </w:rPr>
  </w:style>
  <w:style w:type="paragraph" w:styleId="Index1">
    <w:name w:val="index 1"/>
    <w:basedOn w:val="Normal"/>
    <w:next w:val="Normal"/>
    <w:autoRedefine/>
    <w:uiPriority w:val="99"/>
    <w:semiHidden/>
    <w:unhideWhenUsed/>
    <w:rsid w:val="00410150"/>
    <w:pPr>
      <w:ind w:left="220" w:hanging="220"/>
    </w:pPr>
    <w:rPr>
      <w:rFonts w:ascii="Times New Roman" w:eastAsia="Times New Roman" w:hAnsi="Times New Roman"/>
      <w:szCs w:val="20"/>
    </w:rPr>
  </w:style>
  <w:style w:type="paragraph" w:styleId="Index2">
    <w:name w:val="index 2"/>
    <w:basedOn w:val="Normal"/>
    <w:next w:val="Normal"/>
    <w:autoRedefine/>
    <w:uiPriority w:val="99"/>
    <w:semiHidden/>
    <w:unhideWhenUsed/>
    <w:rsid w:val="00410150"/>
    <w:pPr>
      <w:ind w:left="440" w:hanging="220"/>
    </w:pPr>
    <w:rPr>
      <w:rFonts w:ascii="Times New Roman" w:eastAsia="Times New Roman" w:hAnsi="Times New Roman"/>
      <w:szCs w:val="20"/>
    </w:rPr>
  </w:style>
  <w:style w:type="paragraph" w:styleId="Index3">
    <w:name w:val="index 3"/>
    <w:basedOn w:val="Normal"/>
    <w:next w:val="Normal"/>
    <w:autoRedefine/>
    <w:uiPriority w:val="99"/>
    <w:semiHidden/>
    <w:unhideWhenUsed/>
    <w:rsid w:val="00410150"/>
    <w:pPr>
      <w:ind w:left="660" w:hanging="220"/>
    </w:pPr>
    <w:rPr>
      <w:rFonts w:ascii="Times New Roman" w:eastAsia="Times New Roman" w:hAnsi="Times New Roman"/>
      <w:szCs w:val="20"/>
    </w:rPr>
  </w:style>
  <w:style w:type="paragraph" w:styleId="Index4">
    <w:name w:val="index 4"/>
    <w:basedOn w:val="Normal"/>
    <w:next w:val="Normal"/>
    <w:autoRedefine/>
    <w:uiPriority w:val="99"/>
    <w:semiHidden/>
    <w:unhideWhenUsed/>
    <w:rsid w:val="00410150"/>
    <w:pPr>
      <w:ind w:left="880" w:hanging="220"/>
    </w:pPr>
    <w:rPr>
      <w:rFonts w:ascii="Times New Roman" w:eastAsia="Times New Roman" w:hAnsi="Times New Roman"/>
      <w:szCs w:val="20"/>
    </w:rPr>
  </w:style>
  <w:style w:type="paragraph" w:styleId="Index5">
    <w:name w:val="index 5"/>
    <w:basedOn w:val="Normal"/>
    <w:next w:val="Normal"/>
    <w:autoRedefine/>
    <w:uiPriority w:val="99"/>
    <w:semiHidden/>
    <w:unhideWhenUsed/>
    <w:rsid w:val="00410150"/>
    <w:pPr>
      <w:ind w:left="1100" w:hanging="220"/>
    </w:pPr>
    <w:rPr>
      <w:rFonts w:ascii="Times New Roman" w:eastAsia="Times New Roman" w:hAnsi="Times New Roman"/>
      <w:szCs w:val="20"/>
    </w:rPr>
  </w:style>
  <w:style w:type="paragraph" w:styleId="Index6">
    <w:name w:val="index 6"/>
    <w:basedOn w:val="Normal"/>
    <w:next w:val="Normal"/>
    <w:autoRedefine/>
    <w:uiPriority w:val="99"/>
    <w:semiHidden/>
    <w:unhideWhenUsed/>
    <w:rsid w:val="00410150"/>
    <w:pPr>
      <w:ind w:left="1320" w:hanging="220"/>
    </w:pPr>
    <w:rPr>
      <w:rFonts w:ascii="Times New Roman" w:eastAsia="Times New Roman" w:hAnsi="Times New Roman"/>
      <w:szCs w:val="20"/>
    </w:rPr>
  </w:style>
  <w:style w:type="paragraph" w:styleId="Index7">
    <w:name w:val="index 7"/>
    <w:basedOn w:val="Normal"/>
    <w:next w:val="Normal"/>
    <w:autoRedefine/>
    <w:uiPriority w:val="99"/>
    <w:semiHidden/>
    <w:unhideWhenUsed/>
    <w:rsid w:val="00410150"/>
    <w:pPr>
      <w:ind w:left="1540" w:hanging="220"/>
    </w:pPr>
    <w:rPr>
      <w:rFonts w:ascii="Times New Roman" w:eastAsia="Times New Roman" w:hAnsi="Times New Roman"/>
      <w:szCs w:val="20"/>
    </w:rPr>
  </w:style>
  <w:style w:type="paragraph" w:styleId="Index8">
    <w:name w:val="index 8"/>
    <w:basedOn w:val="Normal"/>
    <w:next w:val="Normal"/>
    <w:autoRedefine/>
    <w:uiPriority w:val="99"/>
    <w:semiHidden/>
    <w:unhideWhenUsed/>
    <w:rsid w:val="00410150"/>
    <w:pPr>
      <w:ind w:left="1760" w:hanging="220"/>
    </w:pPr>
    <w:rPr>
      <w:rFonts w:ascii="Times New Roman" w:eastAsia="Times New Roman" w:hAnsi="Times New Roman"/>
      <w:szCs w:val="20"/>
    </w:rPr>
  </w:style>
  <w:style w:type="paragraph" w:styleId="Index9">
    <w:name w:val="index 9"/>
    <w:basedOn w:val="Normal"/>
    <w:next w:val="Normal"/>
    <w:autoRedefine/>
    <w:uiPriority w:val="99"/>
    <w:semiHidden/>
    <w:unhideWhenUsed/>
    <w:rsid w:val="00410150"/>
    <w:pPr>
      <w:ind w:left="1980" w:hanging="220"/>
    </w:pPr>
    <w:rPr>
      <w:rFonts w:ascii="Times New Roman" w:eastAsia="Times New Roman" w:hAnsi="Times New Roman"/>
      <w:szCs w:val="20"/>
    </w:rPr>
  </w:style>
  <w:style w:type="paragraph" w:styleId="IndexHeading">
    <w:name w:val="index heading"/>
    <w:basedOn w:val="Normal"/>
    <w:next w:val="Index1"/>
    <w:uiPriority w:val="99"/>
    <w:semiHidden/>
    <w:unhideWhenUsed/>
    <w:rsid w:val="00410150"/>
    <w:rPr>
      <w:rFonts w:asciiTheme="majorHAnsi" w:eastAsiaTheme="majorEastAsia" w:hAnsiTheme="majorHAnsi" w:cstheme="majorBidi"/>
      <w:b/>
      <w:bCs/>
      <w:szCs w:val="20"/>
    </w:rPr>
  </w:style>
  <w:style w:type="paragraph" w:styleId="IntenseQuote">
    <w:name w:val="Intense Quote"/>
    <w:basedOn w:val="Normal"/>
    <w:next w:val="Normal"/>
    <w:link w:val="IntenseQuoteChar"/>
    <w:uiPriority w:val="30"/>
    <w:qFormat/>
    <w:rsid w:val="00410150"/>
    <w:pPr>
      <w:pBdr>
        <w:bottom w:val="single" w:sz="4" w:space="4" w:color="005DB9" w:themeColor="accent1"/>
      </w:pBdr>
      <w:spacing w:after="280"/>
      <w:ind w:left="936" w:right="936"/>
    </w:pPr>
    <w:rPr>
      <w:b/>
      <w:bCs/>
      <w:i/>
      <w:iCs/>
      <w:color w:val="005DB9" w:themeColor="accent1"/>
    </w:rPr>
  </w:style>
  <w:style w:type="character" w:customStyle="1" w:styleId="IntenseQuoteChar">
    <w:name w:val="Intense Quote Char"/>
    <w:basedOn w:val="DefaultParagraphFont"/>
    <w:link w:val="IntenseQuote"/>
    <w:uiPriority w:val="30"/>
    <w:rsid w:val="00410150"/>
    <w:rPr>
      <w:rFonts w:ascii="Interstate-Light" w:hAnsi="Interstate-Light"/>
      <w:b/>
      <w:bCs/>
      <w:i/>
      <w:iCs/>
      <w:color w:val="005DB9" w:themeColor="accent1"/>
    </w:rPr>
  </w:style>
  <w:style w:type="paragraph" w:styleId="List">
    <w:name w:val="List"/>
    <w:basedOn w:val="Normal"/>
    <w:uiPriority w:val="99"/>
    <w:semiHidden/>
    <w:unhideWhenUsed/>
    <w:rsid w:val="00410150"/>
    <w:pPr>
      <w:ind w:left="360" w:hanging="360"/>
      <w:contextualSpacing/>
    </w:pPr>
    <w:rPr>
      <w:rFonts w:ascii="Times New Roman" w:eastAsia="Times New Roman" w:hAnsi="Times New Roman"/>
      <w:szCs w:val="20"/>
    </w:rPr>
  </w:style>
  <w:style w:type="paragraph" w:styleId="List2">
    <w:name w:val="List 2"/>
    <w:basedOn w:val="Normal"/>
    <w:uiPriority w:val="99"/>
    <w:semiHidden/>
    <w:unhideWhenUsed/>
    <w:rsid w:val="00410150"/>
    <w:pPr>
      <w:ind w:left="720" w:hanging="360"/>
      <w:contextualSpacing/>
    </w:pPr>
    <w:rPr>
      <w:rFonts w:ascii="Times New Roman" w:eastAsia="Times New Roman" w:hAnsi="Times New Roman"/>
      <w:szCs w:val="20"/>
    </w:rPr>
  </w:style>
  <w:style w:type="paragraph" w:styleId="List3">
    <w:name w:val="List 3"/>
    <w:basedOn w:val="Normal"/>
    <w:uiPriority w:val="99"/>
    <w:semiHidden/>
    <w:unhideWhenUsed/>
    <w:rsid w:val="00410150"/>
    <w:pPr>
      <w:ind w:left="1080" w:hanging="360"/>
      <w:contextualSpacing/>
    </w:pPr>
    <w:rPr>
      <w:rFonts w:ascii="Times New Roman" w:eastAsia="Times New Roman" w:hAnsi="Times New Roman"/>
      <w:szCs w:val="20"/>
    </w:rPr>
  </w:style>
  <w:style w:type="paragraph" w:styleId="List4">
    <w:name w:val="List 4"/>
    <w:basedOn w:val="Normal"/>
    <w:uiPriority w:val="99"/>
    <w:semiHidden/>
    <w:unhideWhenUsed/>
    <w:rsid w:val="00410150"/>
    <w:pPr>
      <w:ind w:left="1440" w:hanging="360"/>
      <w:contextualSpacing/>
    </w:pPr>
    <w:rPr>
      <w:rFonts w:ascii="Times New Roman" w:eastAsia="Times New Roman" w:hAnsi="Times New Roman"/>
      <w:szCs w:val="20"/>
    </w:rPr>
  </w:style>
  <w:style w:type="paragraph" w:styleId="List5">
    <w:name w:val="List 5"/>
    <w:basedOn w:val="Normal"/>
    <w:uiPriority w:val="99"/>
    <w:semiHidden/>
    <w:unhideWhenUsed/>
    <w:rsid w:val="00410150"/>
    <w:pPr>
      <w:ind w:left="1800" w:hanging="360"/>
      <w:contextualSpacing/>
    </w:pPr>
    <w:rPr>
      <w:rFonts w:ascii="Times New Roman" w:eastAsia="Times New Roman" w:hAnsi="Times New Roman"/>
      <w:szCs w:val="20"/>
    </w:rPr>
  </w:style>
  <w:style w:type="paragraph" w:styleId="ListBullet">
    <w:name w:val="List Bullet"/>
    <w:basedOn w:val="Normal"/>
    <w:uiPriority w:val="99"/>
    <w:semiHidden/>
    <w:unhideWhenUsed/>
    <w:rsid w:val="00410150"/>
    <w:pPr>
      <w:numPr>
        <w:numId w:val="2"/>
      </w:numPr>
      <w:contextualSpacing/>
    </w:pPr>
    <w:rPr>
      <w:rFonts w:ascii="Times New Roman" w:eastAsia="Times New Roman" w:hAnsi="Times New Roman"/>
      <w:szCs w:val="20"/>
    </w:rPr>
  </w:style>
  <w:style w:type="paragraph" w:styleId="ListBullet2">
    <w:name w:val="List Bullet 2"/>
    <w:basedOn w:val="Normal"/>
    <w:uiPriority w:val="99"/>
    <w:semiHidden/>
    <w:unhideWhenUsed/>
    <w:rsid w:val="00410150"/>
    <w:pPr>
      <w:numPr>
        <w:numId w:val="3"/>
      </w:numPr>
      <w:contextualSpacing/>
    </w:pPr>
    <w:rPr>
      <w:rFonts w:ascii="Times New Roman" w:eastAsia="Times New Roman" w:hAnsi="Times New Roman"/>
      <w:szCs w:val="20"/>
    </w:rPr>
  </w:style>
  <w:style w:type="paragraph" w:styleId="ListBullet3">
    <w:name w:val="List Bullet 3"/>
    <w:basedOn w:val="Body1"/>
    <w:unhideWhenUsed/>
    <w:rsid w:val="00E7388C"/>
    <w:pPr>
      <w:numPr>
        <w:numId w:val="13"/>
      </w:numPr>
      <w:spacing w:before="120"/>
      <w:outlineLvl w:val="9"/>
    </w:pPr>
    <w:rPr>
      <w:rFonts w:ascii="Interstate-Light" w:hAnsi="Interstate-Light"/>
      <w:sz w:val="22"/>
      <w:szCs w:val="22"/>
    </w:rPr>
  </w:style>
  <w:style w:type="paragraph" w:styleId="ListBullet4">
    <w:name w:val="List Bullet 4"/>
    <w:basedOn w:val="Normal"/>
    <w:uiPriority w:val="99"/>
    <w:semiHidden/>
    <w:unhideWhenUsed/>
    <w:rsid w:val="00410150"/>
    <w:pPr>
      <w:numPr>
        <w:numId w:val="4"/>
      </w:numPr>
      <w:contextualSpacing/>
    </w:pPr>
    <w:rPr>
      <w:rFonts w:ascii="Times New Roman" w:eastAsia="Times New Roman" w:hAnsi="Times New Roman"/>
      <w:szCs w:val="20"/>
    </w:rPr>
  </w:style>
  <w:style w:type="paragraph" w:styleId="ListBullet5">
    <w:name w:val="List Bullet 5"/>
    <w:basedOn w:val="Normal"/>
    <w:uiPriority w:val="99"/>
    <w:semiHidden/>
    <w:unhideWhenUsed/>
    <w:rsid w:val="00410150"/>
    <w:pPr>
      <w:numPr>
        <w:numId w:val="5"/>
      </w:numPr>
      <w:contextualSpacing/>
    </w:pPr>
    <w:rPr>
      <w:rFonts w:ascii="Times New Roman" w:eastAsia="Times New Roman" w:hAnsi="Times New Roman"/>
      <w:szCs w:val="20"/>
    </w:rPr>
  </w:style>
  <w:style w:type="paragraph" w:styleId="ListContinue">
    <w:name w:val="List Continue"/>
    <w:basedOn w:val="Normal"/>
    <w:uiPriority w:val="99"/>
    <w:semiHidden/>
    <w:unhideWhenUsed/>
    <w:rsid w:val="00410150"/>
    <w:pPr>
      <w:ind w:left="360"/>
      <w:contextualSpacing/>
    </w:pPr>
    <w:rPr>
      <w:rFonts w:ascii="Times New Roman" w:eastAsia="Times New Roman" w:hAnsi="Times New Roman"/>
      <w:szCs w:val="20"/>
    </w:rPr>
  </w:style>
  <w:style w:type="paragraph" w:styleId="ListContinue2">
    <w:name w:val="List Continue 2"/>
    <w:basedOn w:val="Normal"/>
    <w:uiPriority w:val="99"/>
    <w:semiHidden/>
    <w:unhideWhenUsed/>
    <w:rsid w:val="00410150"/>
    <w:pPr>
      <w:ind w:left="720"/>
      <w:contextualSpacing/>
    </w:pPr>
    <w:rPr>
      <w:rFonts w:ascii="Times New Roman" w:eastAsia="Times New Roman" w:hAnsi="Times New Roman"/>
      <w:szCs w:val="20"/>
    </w:rPr>
  </w:style>
  <w:style w:type="paragraph" w:styleId="ListContinue3">
    <w:name w:val="List Continue 3"/>
    <w:basedOn w:val="Normal"/>
    <w:uiPriority w:val="99"/>
    <w:semiHidden/>
    <w:unhideWhenUsed/>
    <w:rsid w:val="00410150"/>
    <w:pPr>
      <w:ind w:left="1080"/>
      <w:contextualSpacing/>
    </w:pPr>
    <w:rPr>
      <w:rFonts w:ascii="Times New Roman" w:eastAsia="Times New Roman" w:hAnsi="Times New Roman"/>
      <w:szCs w:val="20"/>
    </w:rPr>
  </w:style>
  <w:style w:type="paragraph" w:styleId="ListContinue4">
    <w:name w:val="List Continue 4"/>
    <w:basedOn w:val="Normal"/>
    <w:uiPriority w:val="99"/>
    <w:semiHidden/>
    <w:unhideWhenUsed/>
    <w:rsid w:val="00410150"/>
    <w:pPr>
      <w:ind w:left="1440"/>
      <w:contextualSpacing/>
    </w:pPr>
    <w:rPr>
      <w:rFonts w:ascii="Times New Roman" w:eastAsia="Times New Roman" w:hAnsi="Times New Roman"/>
      <w:szCs w:val="20"/>
    </w:rPr>
  </w:style>
  <w:style w:type="paragraph" w:styleId="ListContinue5">
    <w:name w:val="List Continue 5"/>
    <w:basedOn w:val="Normal"/>
    <w:uiPriority w:val="99"/>
    <w:semiHidden/>
    <w:unhideWhenUsed/>
    <w:rsid w:val="00410150"/>
    <w:pPr>
      <w:ind w:left="1800"/>
      <w:contextualSpacing/>
    </w:pPr>
    <w:rPr>
      <w:rFonts w:ascii="Times New Roman" w:eastAsia="Times New Roman" w:hAnsi="Times New Roman"/>
      <w:szCs w:val="20"/>
    </w:rPr>
  </w:style>
  <w:style w:type="paragraph" w:styleId="ListNumber">
    <w:name w:val="List Number"/>
    <w:basedOn w:val="Normal"/>
    <w:uiPriority w:val="99"/>
    <w:semiHidden/>
    <w:unhideWhenUsed/>
    <w:rsid w:val="00410150"/>
    <w:pPr>
      <w:numPr>
        <w:numId w:val="6"/>
      </w:numPr>
      <w:contextualSpacing/>
    </w:pPr>
    <w:rPr>
      <w:rFonts w:ascii="Times New Roman" w:eastAsia="Times New Roman" w:hAnsi="Times New Roman"/>
      <w:szCs w:val="20"/>
    </w:rPr>
  </w:style>
  <w:style w:type="paragraph" w:styleId="ListNumber2">
    <w:name w:val="List Number 2"/>
    <w:basedOn w:val="Normal"/>
    <w:uiPriority w:val="99"/>
    <w:semiHidden/>
    <w:unhideWhenUsed/>
    <w:rsid w:val="00410150"/>
    <w:pPr>
      <w:numPr>
        <w:numId w:val="7"/>
      </w:numPr>
      <w:contextualSpacing/>
    </w:pPr>
    <w:rPr>
      <w:rFonts w:ascii="Times New Roman" w:eastAsia="Times New Roman" w:hAnsi="Times New Roman"/>
      <w:szCs w:val="20"/>
    </w:rPr>
  </w:style>
  <w:style w:type="paragraph" w:styleId="ListNumber3">
    <w:name w:val="List Number 3"/>
    <w:basedOn w:val="Normal"/>
    <w:uiPriority w:val="99"/>
    <w:semiHidden/>
    <w:unhideWhenUsed/>
    <w:rsid w:val="00410150"/>
    <w:pPr>
      <w:contextualSpacing/>
    </w:pPr>
    <w:rPr>
      <w:rFonts w:ascii="Times New Roman" w:eastAsia="Times New Roman" w:hAnsi="Times New Roman"/>
      <w:szCs w:val="20"/>
    </w:rPr>
  </w:style>
  <w:style w:type="paragraph" w:styleId="ListNumber4">
    <w:name w:val="List Number 4"/>
    <w:basedOn w:val="Normal"/>
    <w:uiPriority w:val="99"/>
    <w:semiHidden/>
    <w:unhideWhenUsed/>
    <w:rsid w:val="00410150"/>
    <w:pPr>
      <w:numPr>
        <w:numId w:val="8"/>
      </w:numPr>
      <w:contextualSpacing/>
    </w:pPr>
    <w:rPr>
      <w:rFonts w:ascii="Times New Roman" w:eastAsia="Times New Roman" w:hAnsi="Times New Roman"/>
      <w:szCs w:val="20"/>
    </w:rPr>
  </w:style>
  <w:style w:type="paragraph" w:styleId="ListNumber5">
    <w:name w:val="List Number 5"/>
    <w:basedOn w:val="Normal"/>
    <w:uiPriority w:val="99"/>
    <w:semiHidden/>
    <w:unhideWhenUsed/>
    <w:rsid w:val="00410150"/>
    <w:pPr>
      <w:numPr>
        <w:numId w:val="9"/>
      </w:numPr>
      <w:contextualSpacing/>
    </w:pPr>
    <w:rPr>
      <w:rFonts w:ascii="Times New Roman" w:eastAsia="Times New Roman" w:hAnsi="Times New Roman"/>
      <w:szCs w:val="20"/>
    </w:rPr>
  </w:style>
  <w:style w:type="paragraph" w:styleId="MacroText">
    <w:name w:val="macro"/>
    <w:link w:val="MacroTextChar"/>
    <w:uiPriority w:val="99"/>
    <w:semiHidden/>
    <w:unhideWhenUsed/>
    <w:rsid w:val="00410150"/>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eastAsia="Times New Roman" w:hAnsi="Consolas" w:cs="Times New Roman"/>
      <w:sz w:val="20"/>
      <w:szCs w:val="20"/>
    </w:rPr>
  </w:style>
  <w:style w:type="character" w:customStyle="1" w:styleId="MacroTextChar">
    <w:name w:val="Macro Text Char"/>
    <w:basedOn w:val="DefaultParagraphFont"/>
    <w:link w:val="MacroText"/>
    <w:uiPriority w:val="99"/>
    <w:semiHidden/>
    <w:rsid w:val="00410150"/>
    <w:rPr>
      <w:rFonts w:ascii="Consolas" w:eastAsia="Times New Roman" w:hAnsi="Consolas" w:cs="Times New Roman"/>
      <w:sz w:val="20"/>
      <w:szCs w:val="20"/>
    </w:rPr>
  </w:style>
  <w:style w:type="paragraph" w:styleId="MessageHeader">
    <w:name w:val="Message Header"/>
    <w:basedOn w:val="Normal"/>
    <w:link w:val="MessageHeaderChar"/>
    <w:uiPriority w:val="99"/>
    <w:semiHidden/>
    <w:unhideWhenUsed/>
    <w:rsid w:val="00410150"/>
    <w:pPr>
      <w:pBdr>
        <w:top w:val="single" w:sz="6" w:space="1" w:color="auto"/>
        <w:left w:val="single" w:sz="6" w:space="1" w:color="auto"/>
        <w:bottom w:val="single" w:sz="6" w:space="1" w:color="auto"/>
        <w:right w:val="single" w:sz="6" w:space="1" w:color="auto"/>
      </w:pBdr>
      <w:shd w:val="pct20" w:color="auto" w:fill="auto"/>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410150"/>
    <w:rPr>
      <w:rFonts w:asciiTheme="majorHAnsi" w:eastAsiaTheme="majorEastAsia" w:hAnsiTheme="majorHAnsi" w:cstheme="majorBidi"/>
      <w:sz w:val="24"/>
      <w:szCs w:val="24"/>
      <w:shd w:val="pct20" w:color="auto" w:fill="auto"/>
    </w:rPr>
  </w:style>
  <w:style w:type="paragraph" w:styleId="NormalWeb">
    <w:name w:val="Normal (Web)"/>
    <w:basedOn w:val="Normal"/>
    <w:uiPriority w:val="99"/>
    <w:semiHidden/>
    <w:unhideWhenUsed/>
    <w:rsid w:val="00410150"/>
    <w:rPr>
      <w:rFonts w:ascii="Times New Roman" w:eastAsia="Times New Roman" w:hAnsi="Times New Roman"/>
      <w:sz w:val="24"/>
      <w:szCs w:val="24"/>
    </w:rPr>
  </w:style>
  <w:style w:type="paragraph" w:styleId="NormalIndent">
    <w:name w:val="Normal Indent"/>
    <w:basedOn w:val="Normal"/>
    <w:uiPriority w:val="99"/>
    <w:semiHidden/>
    <w:unhideWhenUsed/>
    <w:rsid w:val="00410150"/>
    <w:pPr>
      <w:ind w:left="720"/>
    </w:pPr>
    <w:rPr>
      <w:rFonts w:ascii="Times New Roman" w:eastAsia="Times New Roman" w:hAnsi="Times New Roman"/>
      <w:szCs w:val="20"/>
    </w:rPr>
  </w:style>
  <w:style w:type="paragraph" w:styleId="NoteHeading">
    <w:name w:val="Note Heading"/>
    <w:basedOn w:val="Normal"/>
    <w:next w:val="Normal"/>
    <w:link w:val="NoteHeadingChar"/>
    <w:uiPriority w:val="99"/>
    <w:semiHidden/>
    <w:unhideWhenUsed/>
    <w:rsid w:val="00410150"/>
    <w:rPr>
      <w:rFonts w:ascii="Times New Roman" w:eastAsia="Times New Roman" w:hAnsi="Times New Roman"/>
      <w:szCs w:val="20"/>
    </w:rPr>
  </w:style>
  <w:style w:type="character" w:customStyle="1" w:styleId="NoteHeadingChar">
    <w:name w:val="Note Heading Char"/>
    <w:basedOn w:val="DefaultParagraphFont"/>
    <w:link w:val="NoteHeading"/>
    <w:uiPriority w:val="99"/>
    <w:semiHidden/>
    <w:rsid w:val="00410150"/>
    <w:rPr>
      <w:rFonts w:ascii="Times New Roman" w:eastAsia="Times New Roman" w:hAnsi="Times New Roman" w:cs="Times New Roman"/>
      <w:szCs w:val="20"/>
    </w:rPr>
  </w:style>
  <w:style w:type="paragraph" w:styleId="PlainText">
    <w:name w:val="Plain Text"/>
    <w:basedOn w:val="Normal"/>
    <w:link w:val="PlainTextChar"/>
    <w:uiPriority w:val="99"/>
    <w:semiHidden/>
    <w:unhideWhenUsed/>
    <w:rsid w:val="00410150"/>
    <w:rPr>
      <w:rFonts w:ascii="Consolas" w:eastAsia="Times New Roman" w:hAnsi="Consolas"/>
      <w:sz w:val="21"/>
      <w:szCs w:val="21"/>
    </w:rPr>
  </w:style>
  <w:style w:type="character" w:customStyle="1" w:styleId="PlainTextChar">
    <w:name w:val="Plain Text Char"/>
    <w:basedOn w:val="DefaultParagraphFont"/>
    <w:link w:val="PlainText"/>
    <w:uiPriority w:val="99"/>
    <w:semiHidden/>
    <w:rsid w:val="00410150"/>
    <w:rPr>
      <w:rFonts w:ascii="Consolas" w:eastAsia="Times New Roman" w:hAnsi="Consolas" w:cs="Times New Roman"/>
      <w:sz w:val="21"/>
      <w:szCs w:val="21"/>
    </w:rPr>
  </w:style>
  <w:style w:type="paragraph" w:styleId="Quote">
    <w:name w:val="Quote"/>
    <w:basedOn w:val="Normal"/>
    <w:next w:val="Normal"/>
    <w:link w:val="QuoteChar"/>
    <w:uiPriority w:val="29"/>
    <w:qFormat/>
    <w:rsid w:val="00410150"/>
    <w:rPr>
      <w:i/>
      <w:iCs/>
      <w:color w:val="000000" w:themeColor="text1"/>
    </w:rPr>
  </w:style>
  <w:style w:type="character" w:customStyle="1" w:styleId="QuoteChar">
    <w:name w:val="Quote Char"/>
    <w:basedOn w:val="DefaultParagraphFont"/>
    <w:link w:val="Quote"/>
    <w:uiPriority w:val="29"/>
    <w:rsid w:val="00410150"/>
    <w:rPr>
      <w:rFonts w:ascii="Interstate-Light" w:hAnsi="Interstate-Light"/>
      <w:i/>
      <w:iCs/>
      <w:color w:val="000000" w:themeColor="text1"/>
    </w:rPr>
  </w:style>
  <w:style w:type="paragraph" w:styleId="Salutation">
    <w:name w:val="Salutation"/>
    <w:basedOn w:val="Normal"/>
    <w:next w:val="Normal"/>
    <w:link w:val="SalutationChar"/>
    <w:uiPriority w:val="99"/>
    <w:semiHidden/>
    <w:unhideWhenUsed/>
    <w:rsid w:val="00410150"/>
    <w:rPr>
      <w:rFonts w:ascii="Times New Roman" w:eastAsia="Times New Roman" w:hAnsi="Times New Roman"/>
      <w:szCs w:val="20"/>
    </w:rPr>
  </w:style>
  <w:style w:type="character" w:customStyle="1" w:styleId="SalutationChar">
    <w:name w:val="Salutation Char"/>
    <w:basedOn w:val="DefaultParagraphFont"/>
    <w:link w:val="Salutation"/>
    <w:uiPriority w:val="99"/>
    <w:semiHidden/>
    <w:rsid w:val="00410150"/>
    <w:rPr>
      <w:rFonts w:ascii="Times New Roman" w:eastAsia="Times New Roman" w:hAnsi="Times New Roman" w:cs="Times New Roman"/>
      <w:szCs w:val="20"/>
    </w:rPr>
  </w:style>
  <w:style w:type="paragraph" w:styleId="Signature">
    <w:name w:val="Signature"/>
    <w:basedOn w:val="Normal"/>
    <w:link w:val="SignatureChar"/>
    <w:uiPriority w:val="99"/>
    <w:semiHidden/>
    <w:unhideWhenUsed/>
    <w:rsid w:val="00410150"/>
    <w:pPr>
      <w:ind w:left="4320"/>
    </w:pPr>
    <w:rPr>
      <w:rFonts w:ascii="Times New Roman" w:eastAsia="Times New Roman" w:hAnsi="Times New Roman"/>
      <w:szCs w:val="20"/>
    </w:rPr>
  </w:style>
  <w:style w:type="character" w:customStyle="1" w:styleId="SignatureChar">
    <w:name w:val="Signature Char"/>
    <w:basedOn w:val="DefaultParagraphFont"/>
    <w:link w:val="Signature"/>
    <w:uiPriority w:val="99"/>
    <w:semiHidden/>
    <w:rsid w:val="00410150"/>
    <w:rPr>
      <w:rFonts w:ascii="Times New Roman" w:eastAsia="Times New Roman" w:hAnsi="Times New Roman" w:cs="Times New Roman"/>
      <w:szCs w:val="20"/>
    </w:rPr>
  </w:style>
  <w:style w:type="paragraph" w:styleId="TableofAuthorities">
    <w:name w:val="table of authorities"/>
    <w:basedOn w:val="Normal"/>
    <w:next w:val="Normal"/>
    <w:uiPriority w:val="99"/>
    <w:semiHidden/>
    <w:unhideWhenUsed/>
    <w:rsid w:val="00410150"/>
    <w:pPr>
      <w:ind w:left="220" w:hanging="220"/>
    </w:pPr>
    <w:rPr>
      <w:rFonts w:ascii="Times New Roman" w:eastAsia="Times New Roman" w:hAnsi="Times New Roman"/>
      <w:szCs w:val="20"/>
    </w:rPr>
  </w:style>
  <w:style w:type="paragraph" w:styleId="TOAHeading">
    <w:name w:val="toa heading"/>
    <w:basedOn w:val="Normal"/>
    <w:next w:val="Normal"/>
    <w:uiPriority w:val="99"/>
    <w:semiHidden/>
    <w:unhideWhenUsed/>
    <w:rsid w:val="00410150"/>
    <w:rPr>
      <w:rFonts w:asciiTheme="majorHAnsi" w:eastAsiaTheme="majorEastAsia" w:hAnsiTheme="majorHAnsi" w:cstheme="majorBidi"/>
      <w:b/>
      <w:bCs/>
      <w:sz w:val="24"/>
      <w:szCs w:val="24"/>
    </w:rPr>
  </w:style>
  <w:style w:type="paragraph" w:customStyle="1" w:styleId="TOCHeadingwithlevel">
    <w:name w:val="TOC Heading with level"/>
    <w:basedOn w:val="TOCHeading"/>
    <w:link w:val="TOCHeadingwithlevelChar"/>
    <w:rsid w:val="00410150"/>
    <w:pPr>
      <w:spacing w:before="0" w:after="240"/>
      <w:outlineLvl w:val="0"/>
    </w:pPr>
    <w:rPr>
      <w:rFonts w:ascii="Cambria" w:hAnsi="Cambria"/>
      <w:snapToGrid w:val="0"/>
      <w:color w:val="365F91"/>
    </w:rPr>
  </w:style>
  <w:style w:type="character" w:customStyle="1" w:styleId="TOCHeadingwithlevelChar">
    <w:name w:val="TOC Heading with level Char"/>
    <w:basedOn w:val="DefaultParagraphFont"/>
    <w:link w:val="TOCHeadingwithlevel"/>
    <w:rsid w:val="00410150"/>
    <w:rPr>
      <w:rFonts w:ascii="Cambria" w:eastAsia="Times New Roman" w:hAnsi="Cambria" w:cs="Times New Roman"/>
      <w:b/>
      <w:bCs/>
      <w:snapToGrid w:val="0"/>
      <w:color w:val="365F91"/>
      <w:sz w:val="28"/>
      <w:szCs w:val="28"/>
    </w:rPr>
  </w:style>
  <w:style w:type="paragraph" w:customStyle="1" w:styleId="Body1">
    <w:name w:val="Body 1"/>
    <w:rsid w:val="00410150"/>
    <w:pPr>
      <w:spacing w:after="0" w:line="240" w:lineRule="auto"/>
      <w:outlineLvl w:val="0"/>
    </w:pPr>
    <w:rPr>
      <w:rFonts w:ascii="Times New Roman" w:eastAsia="Arial Unicode MS" w:hAnsi="Times New Roman" w:cs="Times New Roman"/>
      <w:color w:val="000000"/>
      <w:sz w:val="24"/>
      <w:szCs w:val="20"/>
      <w:u w:color="000000"/>
    </w:rPr>
  </w:style>
  <w:style w:type="paragraph" w:customStyle="1" w:styleId="StyleHeading1Characterscale99">
    <w:name w:val="Style Heading 1 + Character scale: 99%"/>
    <w:basedOn w:val="Heading1"/>
    <w:link w:val="StyleHeading1Characterscale99Char"/>
    <w:rsid w:val="00410150"/>
    <w:pPr>
      <w:tabs>
        <w:tab w:val="num" w:pos="720"/>
      </w:tabs>
    </w:pPr>
    <w:rPr>
      <w:rFonts w:ascii="Interstate-Bold" w:hAnsi="Interstate-Bold"/>
      <w:b w:val="0"/>
      <w:bCs w:val="0"/>
      <w:caps w:val="0"/>
      <w:spacing w:val="48"/>
      <w:w w:val="99"/>
    </w:rPr>
  </w:style>
  <w:style w:type="character" w:customStyle="1" w:styleId="StyleHeading1Characterscale99Char">
    <w:name w:val="Style Heading 1 + Character scale: 99% Char"/>
    <w:basedOn w:val="DefaultParagraphFont"/>
    <w:link w:val="StyleHeading1Characterscale99"/>
    <w:rsid w:val="00410150"/>
    <w:rPr>
      <w:rFonts w:ascii="Interstate-Bold" w:eastAsiaTheme="majorEastAsia" w:hAnsi="Interstate-Bold" w:cs="Arial"/>
      <w:color w:val="005DB9" w:themeColor="accent1"/>
      <w:spacing w:val="48"/>
      <w:w w:val="99"/>
      <w:sz w:val="28"/>
      <w:szCs w:val="28"/>
    </w:rPr>
  </w:style>
  <w:style w:type="paragraph" w:customStyle="1" w:styleId="Figuretitle">
    <w:name w:val="Figure title"/>
    <w:qFormat/>
    <w:rsid w:val="0086266C"/>
    <w:pPr>
      <w:spacing w:before="120" w:after="0" w:line="240" w:lineRule="auto"/>
      <w:jc w:val="center"/>
    </w:pPr>
    <w:rPr>
      <w:rFonts w:ascii="Calibri" w:hAnsi="Calibri"/>
      <w:b/>
      <w:color w:val="404040" w:themeColor="text1" w:themeTint="BF"/>
      <w:sz w:val="24"/>
    </w:rPr>
  </w:style>
  <w:style w:type="paragraph" w:customStyle="1" w:styleId="indentedbodycopy">
    <w:name w:val="indented body copy"/>
    <w:qFormat/>
    <w:rsid w:val="0086266C"/>
    <w:pPr>
      <w:spacing w:before="120" w:after="0" w:line="240" w:lineRule="auto"/>
      <w:ind w:left="180"/>
    </w:pPr>
    <w:rPr>
      <w:rFonts w:ascii="Arial" w:hAnsi="Arial"/>
    </w:rPr>
  </w:style>
  <w:style w:type="paragraph" w:customStyle="1" w:styleId="Tablecopybulletssecondary">
    <w:name w:val="Table copy bullets secondary"/>
    <w:qFormat/>
    <w:rsid w:val="0086266C"/>
    <w:pPr>
      <w:numPr>
        <w:ilvl w:val="1"/>
        <w:numId w:val="12"/>
      </w:numPr>
      <w:spacing w:before="60" w:after="0" w:line="240" w:lineRule="auto"/>
    </w:pPr>
    <w:rPr>
      <w:rFonts w:ascii="Interstate-Light" w:eastAsia="Times New Roman" w:hAnsi="Interstate-Light" w:cs="Interstate-Light"/>
      <w:color w:val="000000"/>
      <w:spacing w:val="-1"/>
      <w:sz w:val="20"/>
      <w:szCs w:val="20"/>
      <w:lang w:val="en-NZ" w:eastAsia="en-NZ"/>
    </w:rPr>
  </w:style>
  <w:style w:type="paragraph" w:customStyle="1" w:styleId="Numberedcopy">
    <w:name w:val="Numbered copy"/>
    <w:qFormat/>
    <w:rsid w:val="0086266C"/>
    <w:pPr>
      <w:numPr>
        <w:numId w:val="11"/>
      </w:numPr>
      <w:spacing w:before="120" w:after="0" w:line="240" w:lineRule="auto"/>
    </w:pPr>
    <w:rPr>
      <w:rFonts w:ascii="Interstate-Light" w:hAnsi="Interstate-Light" w:cs="Myriad Pro"/>
      <w:bCs/>
      <w:color w:val="000000"/>
      <w:szCs w:val="20"/>
    </w:rPr>
  </w:style>
  <w:style w:type="paragraph" w:customStyle="1" w:styleId="ESMainHeading">
    <w:name w:val="ES Main Heading"/>
    <w:next w:val="Normal"/>
    <w:qFormat/>
    <w:rsid w:val="0086266C"/>
    <w:rPr>
      <w:rFonts w:ascii="Calibri" w:eastAsiaTheme="majorEastAsia" w:hAnsi="Calibri" w:cstheme="majorBidi"/>
      <w:b/>
      <w:bCs/>
      <w:caps/>
      <w:color w:val="17365D"/>
      <w:sz w:val="36"/>
      <w:szCs w:val="36"/>
    </w:rPr>
  </w:style>
  <w:style w:type="paragraph" w:customStyle="1" w:styleId="ESHeading1">
    <w:name w:val="ES Heading 1"/>
    <w:qFormat/>
    <w:rsid w:val="0086266C"/>
    <w:pPr>
      <w:spacing w:before="240" w:after="0" w:line="240" w:lineRule="auto"/>
    </w:pPr>
    <w:rPr>
      <w:rFonts w:ascii="Calibri" w:eastAsiaTheme="majorEastAsia" w:hAnsi="Calibri" w:cstheme="majorBidi"/>
      <w:b/>
      <w:bCs/>
      <w:caps/>
      <w:color w:val="526182"/>
      <w:sz w:val="32"/>
      <w:szCs w:val="32"/>
    </w:rPr>
  </w:style>
  <w:style w:type="paragraph" w:customStyle="1" w:styleId="ESHeading2">
    <w:name w:val="ES Heading 2"/>
    <w:qFormat/>
    <w:rsid w:val="0086266C"/>
    <w:pPr>
      <w:spacing w:before="240" w:after="0" w:line="240" w:lineRule="auto"/>
    </w:pPr>
    <w:rPr>
      <w:rFonts w:ascii="Calibri" w:hAnsi="Calibri" w:cs="Myriad Pro"/>
      <w:b/>
      <w:bCs/>
      <w:caps/>
      <w:color w:val="B20838"/>
      <w:sz w:val="28"/>
      <w:szCs w:val="28"/>
    </w:rPr>
  </w:style>
  <w:style w:type="paragraph" w:customStyle="1" w:styleId="Tablerowcolumnheads">
    <w:name w:val="Table row/column heads"/>
    <w:qFormat/>
    <w:rsid w:val="0086266C"/>
    <w:pPr>
      <w:spacing w:after="0" w:line="240" w:lineRule="auto"/>
    </w:pPr>
    <w:rPr>
      <w:rFonts w:ascii="Interstate-Bold" w:eastAsia="Times New Roman" w:hAnsi="Interstate-Bold" w:cs="Interstate-Light"/>
      <w:caps/>
      <w:color w:val="000000"/>
      <w:spacing w:val="-1"/>
      <w:sz w:val="20"/>
      <w:szCs w:val="20"/>
      <w:lang w:val="en-NZ" w:eastAsia="en-NZ"/>
    </w:rPr>
  </w:style>
  <w:style w:type="paragraph" w:customStyle="1" w:styleId="Tablesource">
    <w:name w:val="Table source"/>
    <w:qFormat/>
    <w:rsid w:val="0086266C"/>
    <w:pPr>
      <w:spacing w:before="120" w:after="0" w:line="240" w:lineRule="auto"/>
    </w:pPr>
    <w:rPr>
      <w:rFonts w:ascii="Interstate-LightItalic" w:hAnsi="Interstate-LightItalic"/>
      <w:color w:val="000000"/>
      <w:sz w:val="18"/>
      <w:szCs w:val="18"/>
    </w:rPr>
  </w:style>
  <w:style w:type="paragraph" w:customStyle="1" w:styleId="Tablecopybullets">
    <w:name w:val="Table copy bullets"/>
    <w:qFormat/>
    <w:rsid w:val="0086266C"/>
    <w:pPr>
      <w:numPr>
        <w:numId w:val="12"/>
      </w:numPr>
      <w:spacing w:before="120" w:after="0" w:line="240" w:lineRule="auto"/>
    </w:pPr>
    <w:rPr>
      <w:rFonts w:ascii="Interstate-Light" w:eastAsia="Times New Roman" w:hAnsi="Interstate-Light" w:cs="Interstate-Light"/>
      <w:color w:val="000000"/>
      <w:spacing w:val="-1"/>
      <w:sz w:val="20"/>
      <w:szCs w:val="20"/>
      <w:lang w:val="en-NZ" w:eastAsia="en-NZ"/>
    </w:rPr>
  </w:style>
  <w:style w:type="paragraph" w:customStyle="1" w:styleId="Unnumberedheading">
    <w:name w:val="Unnumbered heading"/>
    <w:qFormat/>
    <w:rsid w:val="0086266C"/>
    <w:pPr>
      <w:spacing w:before="360" w:after="0" w:line="240" w:lineRule="auto"/>
    </w:pPr>
    <w:rPr>
      <w:rFonts w:ascii="Calibri" w:eastAsiaTheme="majorEastAsia" w:hAnsi="Calibri" w:cstheme="majorBidi"/>
      <w:b/>
      <w:bCs/>
      <w:caps/>
      <w:color w:val="17365D"/>
      <w:sz w:val="36"/>
      <w:szCs w:val="36"/>
    </w:rPr>
  </w:style>
  <w:style w:type="paragraph" w:customStyle="1" w:styleId="TOCtableandfiguretitles">
    <w:name w:val="TOC table and figure titles"/>
    <w:qFormat/>
    <w:rsid w:val="0086266C"/>
    <w:pPr>
      <w:tabs>
        <w:tab w:val="right" w:leader="dot" w:pos="10800"/>
      </w:tabs>
    </w:pPr>
    <w:rPr>
      <w:rFonts w:ascii="Calibri" w:hAnsi="Calibri"/>
      <w:b/>
      <w:noProof/>
      <w:color w:val="262626" w:themeColor="text1" w:themeTint="D9"/>
    </w:rPr>
  </w:style>
  <w:style w:type="character" w:styleId="FootnoteReference">
    <w:name w:val="footnote reference"/>
    <w:basedOn w:val="DefaultParagraphFont"/>
    <w:semiHidden/>
    <w:unhideWhenUsed/>
    <w:qFormat/>
    <w:rsid w:val="0086266C"/>
    <w:rPr>
      <w:vertAlign w:val="superscript"/>
    </w:rPr>
  </w:style>
  <w:style w:type="character" w:customStyle="1" w:styleId="ListParagraphChar">
    <w:name w:val="List Paragraph Char"/>
    <w:basedOn w:val="DefaultParagraphFont"/>
    <w:link w:val="ListParagraph"/>
    <w:uiPriority w:val="34"/>
    <w:rsid w:val="00D37E43"/>
    <w:rPr>
      <w:rFonts w:ascii="Arial" w:eastAsia="Times New Roman" w:hAnsi="Arial" w:cstheme="minorHAnsi"/>
      <w:lang w:val="en-AU"/>
    </w:rPr>
  </w:style>
  <w:style w:type="paragraph" w:styleId="TableofFigures">
    <w:name w:val="table of figures"/>
    <w:basedOn w:val="Normal"/>
    <w:next w:val="Normal"/>
    <w:uiPriority w:val="99"/>
    <w:unhideWhenUsed/>
    <w:rsid w:val="005E5159"/>
    <w:pPr>
      <w:tabs>
        <w:tab w:val="right" w:leader="dot" w:pos="10790"/>
      </w:tabs>
    </w:pPr>
    <w:rPr>
      <w:noProof/>
    </w:rPr>
  </w:style>
  <w:style w:type="paragraph" w:customStyle="1" w:styleId="Default">
    <w:name w:val="Default"/>
    <w:basedOn w:val="Normal"/>
    <w:rsid w:val="00A94770"/>
    <w:pPr>
      <w:autoSpaceDE w:val="0"/>
      <w:autoSpaceDN w:val="0"/>
      <w:spacing w:before="0"/>
    </w:pPr>
    <w:rPr>
      <w:rFonts w:eastAsiaTheme="minorHAnsi"/>
      <w:sz w:val="24"/>
      <w:szCs w:val="24"/>
    </w:rPr>
  </w:style>
  <w:style w:type="paragraph" w:customStyle="1" w:styleId="Appendix">
    <w:name w:val="Appendix"/>
    <w:qFormat/>
    <w:rsid w:val="00C46D24"/>
    <w:pPr>
      <w:spacing w:after="0"/>
    </w:pPr>
    <w:rPr>
      <w:rFonts w:ascii="Arial" w:eastAsia="Calibri" w:hAnsi="Arial" w:cs="Arial"/>
      <w:b/>
      <w:bCs/>
      <w:color w:val="005DB9" w:themeColor="text2"/>
      <w:sz w:val="32"/>
      <w:szCs w:val="32"/>
    </w:rPr>
  </w:style>
  <w:style w:type="paragraph" w:customStyle="1" w:styleId="Cover">
    <w:name w:val="Cover"/>
    <w:qFormat/>
    <w:rsid w:val="00D37E43"/>
    <w:pPr>
      <w:spacing w:after="0" w:line="240" w:lineRule="auto"/>
    </w:pPr>
    <w:rPr>
      <w:rFonts w:ascii="Arial" w:eastAsia="Calibri" w:hAnsi="Arial" w:cs="Arial"/>
      <w:caps/>
      <w:color w:val="005DB9" w:themeColor="text2"/>
      <w:sz w:val="28"/>
      <w:szCs w:val="28"/>
    </w:rPr>
  </w:style>
  <w:style w:type="paragraph" w:customStyle="1" w:styleId="TOCTITLE">
    <w:name w:val="TOC TITLE"/>
    <w:qFormat/>
    <w:rsid w:val="00D37E43"/>
    <w:rPr>
      <w:rFonts w:ascii="Arial" w:eastAsia="Calibri" w:hAnsi="Arial" w:cs="Arial"/>
      <w:b/>
      <w:bCs/>
      <w:caps/>
      <w:noProof/>
      <w:color w:val="005DB9" w:themeColor="accent1"/>
      <w:sz w:val="28"/>
      <w:szCs w:val="28"/>
    </w:rPr>
  </w:style>
  <w:style w:type="table" w:styleId="TableGridLight">
    <w:name w:val="Grid Table Light"/>
    <w:basedOn w:val="TableNormal"/>
    <w:uiPriority w:val="40"/>
    <w:rsid w:val="002E5456"/>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Table">
    <w:name w:val="Table"/>
    <w:basedOn w:val="BodyText"/>
    <w:qFormat/>
    <w:rsid w:val="00B01B96"/>
    <w:pPr>
      <w:tabs>
        <w:tab w:val="left" w:pos="900"/>
      </w:tabs>
      <w:spacing w:before="60" w:after="60"/>
    </w:pPr>
    <w:rPr>
      <w:rFonts w:ascii="Arial" w:hAnsi="Arial"/>
      <w:color w:val="000000" w:themeColor="text1"/>
      <w:sz w:val="20"/>
      <w:szCs w:val="22"/>
    </w:rPr>
  </w:style>
  <w:style w:type="paragraph" w:customStyle="1" w:styleId="TableHeaderRow">
    <w:name w:val="Table Header Row"/>
    <w:basedOn w:val="Table"/>
    <w:qFormat/>
    <w:rsid w:val="002E5456"/>
    <w:rPr>
      <w:b/>
      <w:color w:val="FFFFFF" w:themeColor="background1"/>
    </w:rPr>
  </w:style>
  <w:style w:type="table" w:customStyle="1" w:styleId="BSBTable">
    <w:name w:val="BSB Table"/>
    <w:basedOn w:val="TableNormal"/>
    <w:uiPriority w:val="99"/>
    <w:rsid w:val="002E5456"/>
    <w:pPr>
      <w:spacing w:before="60" w:after="60" w:line="240" w:lineRule="auto"/>
    </w:pPr>
    <w:rPr>
      <w:rFonts w:ascii="+Table" w:hAnsi="+Table"/>
      <w:color w:val="000000" w:themeColor="text1"/>
      <w:sz w:val="20"/>
    </w:rPr>
    <w:tblPr>
      <w:tblBorders>
        <w:bottom w:val="single" w:sz="4" w:space="0" w:color="414042" w:themeColor="accent4"/>
        <w:insideH w:val="single" w:sz="4" w:space="0" w:color="414042" w:themeColor="accent4"/>
      </w:tblBorders>
    </w:tblPr>
    <w:tcPr>
      <w:shd w:val="clear" w:color="auto" w:fill="auto"/>
    </w:tcPr>
    <w:tblStylePr w:type="firstRow">
      <w:pPr>
        <w:wordWrap/>
        <w:spacing w:beforeLines="0" w:before="60" w:beforeAutospacing="0" w:afterLines="0" w:after="60" w:afterAutospacing="0" w:line="240" w:lineRule="auto"/>
        <w:jc w:val="left"/>
      </w:pPr>
      <w:rPr>
        <w:rFonts w:ascii="Amasis MT Pro" w:hAnsi="Amasis MT Pro"/>
        <w:b/>
        <w:i w:val="0"/>
        <w:color w:val="FFFFFF" w:themeColor="background1"/>
        <w:sz w:val="20"/>
      </w:rPr>
      <w:tblPr/>
      <w:tcPr>
        <w:tcBorders>
          <w:top w:val="nil"/>
          <w:left w:val="nil"/>
          <w:bottom w:val="single" w:sz="18" w:space="0" w:color="414042" w:themeColor="accent4"/>
          <w:right w:val="nil"/>
          <w:insideH w:val="nil"/>
          <w:insideV w:val="nil"/>
          <w:tl2br w:val="nil"/>
          <w:tr2bl w:val="nil"/>
        </w:tcBorders>
        <w:shd w:val="clear" w:color="auto" w:fill="005DB9" w:themeFill="accent1"/>
      </w:tcPr>
    </w:tblStylePr>
    <w:tblStylePr w:type="lastRow">
      <w:tblPr/>
      <w:tcPr>
        <w:tcBorders>
          <w:bottom w:val="nil"/>
        </w:tcBorders>
        <w:shd w:val="clear" w:color="auto" w:fill="auto"/>
      </w:tcPr>
    </w:tblStylePr>
  </w:style>
  <w:style w:type="character" w:styleId="UnresolvedMention">
    <w:name w:val="Unresolved Mention"/>
    <w:basedOn w:val="DefaultParagraphFont"/>
    <w:uiPriority w:val="99"/>
    <w:semiHidden/>
    <w:unhideWhenUsed/>
    <w:rsid w:val="00DE7F61"/>
    <w:rPr>
      <w:color w:val="605E5C"/>
      <w:shd w:val="clear" w:color="auto" w:fill="E1DFDD"/>
    </w:rPr>
  </w:style>
  <w:style w:type="paragraph" w:customStyle="1" w:styleId="OmniPage1">
    <w:name w:val="OmniPage #1"/>
    <w:basedOn w:val="Normal"/>
    <w:rsid w:val="002A4E6C"/>
    <w:pPr>
      <w:spacing w:before="0" w:line="240" w:lineRule="auto"/>
      <w:ind w:right="100"/>
    </w:pPr>
    <w:rPr>
      <w:rFonts w:eastAsia="Times New Roman"/>
      <w:color w:val="auto"/>
      <w:sz w:val="24"/>
      <w:szCs w:val="24"/>
    </w:rPr>
  </w:style>
  <w:style w:type="paragraph" w:customStyle="1" w:styleId="TableParagraph">
    <w:name w:val="Table Paragraph"/>
    <w:basedOn w:val="Normal"/>
    <w:uiPriority w:val="1"/>
    <w:qFormat/>
    <w:rsid w:val="005F478A"/>
    <w:pPr>
      <w:widowControl w:val="0"/>
      <w:autoSpaceDE w:val="0"/>
      <w:autoSpaceDN w:val="0"/>
      <w:spacing w:before="0" w:line="240" w:lineRule="auto"/>
    </w:pPr>
    <w:rPr>
      <w:rFonts w:ascii="Times New Roman" w:eastAsia="Times New Roman" w:hAnsi="Times New Roman" w:cs="Times New Roman"/>
      <w:color w:val="auto"/>
    </w:rPr>
  </w:style>
  <w:style w:type="paragraph" w:customStyle="1" w:styleId="Style2">
    <w:name w:val="Style2"/>
    <w:basedOn w:val="Heading4"/>
    <w:qFormat/>
    <w:rsid w:val="008027F1"/>
    <w:pPr>
      <w:numPr>
        <w:ilvl w:val="0"/>
        <w:numId w:val="0"/>
      </w:numPr>
      <w:ind w:left="864" w:hanging="864"/>
    </w:pPr>
  </w:style>
  <w:style w:type="paragraph" w:customStyle="1" w:styleId="OmniPage2">
    <w:name w:val="OmniPage #2"/>
    <w:basedOn w:val="Normal"/>
    <w:rsid w:val="008F4CE2"/>
    <w:pPr>
      <w:spacing w:before="0" w:line="240" w:lineRule="auto"/>
      <w:ind w:right="100"/>
    </w:pPr>
    <w:rPr>
      <w:rFonts w:eastAsia="Times New Roman"/>
      <w:color w:val="auto"/>
      <w:sz w:val="24"/>
      <w:szCs w:val="24"/>
    </w:rPr>
  </w:style>
  <w:style w:type="paragraph" w:customStyle="1" w:styleId="OmniPage4">
    <w:name w:val="OmniPage #4"/>
    <w:basedOn w:val="Normal"/>
    <w:rsid w:val="00E14656"/>
    <w:pPr>
      <w:spacing w:before="0" w:line="240" w:lineRule="auto"/>
      <w:ind w:right="100"/>
    </w:pPr>
    <w:rPr>
      <w:rFonts w:eastAsia="Times New Roman"/>
      <w:color w:val="auto"/>
      <w:sz w:val="24"/>
      <w:szCs w:val="24"/>
    </w:rPr>
  </w:style>
  <w:style w:type="character" w:styleId="PageNumber">
    <w:name w:val="page number"/>
    <w:basedOn w:val="DefaultParagraphFont"/>
    <w:rsid w:val="002111BE"/>
  </w:style>
  <w:style w:type="table" w:customStyle="1" w:styleId="TableGrid0">
    <w:name w:val="TableGrid"/>
    <w:rsid w:val="002111BE"/>
    <w:pPr>
      <w:spacing w:after="0" w:line="240" w:lineRule="auto"/>
    </w:pPr>
    <w:rPr>
      <w:rFonts w:eastAsiaTheme="minorEastAsia"/>
    </w:rPr>
    <w:tblPr>
      <w:tblCellMar>
        <w:top w:w="0" w:type="dxa"/>
        <w:left w:w="0" w:type="dxa"/>
        <w:bottom w:w="0" w:type="dxa"/>
        <w:right w:w="0" w:type="dxa"/>
      </w:tblCellMar>
    </w:tblPr>
  </w:style>
  <w:style w:type="paragraph" w:customStyle="1" w:styleId="FNum1">
    <w:name w:val="FNum1"/>
    <w:basedOn w:val="Normal"/>
    <w:rsid w:val="002111BE"/>
    <w:pPr>
      <w:numPr>
        <w:numId w:val="26"/>
      </w:numPr>
      <w:spacing w:before="240" w:line="240" w:lineRule="auto"/>
      <w:jc w:val="both"/>
    </w:pPr>
    <w:rPr>
      <w:rFonts w:ascii="Times New Roman" w:eastAsia="Times New Roman" w:hAnsi="Times New Roman" w:cs="Times New Roman"/>
      <w:color w:val="auto"/>
      <w:sz w:val="24"/>
      <w:szCs w:val="24"/>
    </w:rPr>
  </w:style>
  <w:style w:type="paragraph" w:customStyle="1" w:styleId="FNum2">
    <w:name w:val="FNum2"/>
    <w:basedOn w:val="Normal"/>
    <w:rsid w:val="002111BE"/>
    <w:pPr>
      <w:numPr>
        <w:ilvl w:val="1"/>
        <w:numId w:val="26"/>
      </w:numPr>
      <w:spacing w:before="240" w:line="240" w:lineRule="auto"/>
      <w:jc w:val="both"/>
    </w:pPr>
    <w:rPr>
      <w:rFonts w:ascii="Times New Roman" w:eastAsia="Times New Roman" w:hAnsi="Times New Roman" w:cs="Times New Roman"/>
      <w:color w:val="auto"/>
      <w:sz w:val="24"/>
      <w:szCs w:val="24"/>
    </w:rPr>
  </w:style>
  <w:style w:type="paragraph" w:customStyle="1" w:styleId="AODocTxt">
    <w:name w:val="AODocTxt"/>
    <w:basedOn w:val="Normal"/>
    <w:rsid w:val="002111BE"/>
    <w:pPr>
      <w:numPr>
        <w:numId w:val="27"/>
      </w:numPr>
      <w:spacing w:before="240" w:line="260" w:lineRule="atLeast"/>
      <w:jc w:val="both"/>
    </w:pPr>
    <w:rPr>
      <w:rFonts w:ascii="Times New Roman" w:eastAsia="SimSun" w:hAnsi="Times New Roman" w:cs="Times New Roman"/>
      <w:color w:val="auto"/>
      <w:lang w:val="en-GB"/>
    </w:rPr>
  </w:style>
  <w:style w:type="paragraph" w:customStyle="1" w:styleId="AODocTxtL1">
    <w:name w:val="AODocTxtL1"/>
    <w:basedOn w:val="AODocTxt"/>
    <w:rsid w:val="002111BE"/>
    <w:pPr>
      <w:numPr>
        <w:ilvl w:val="1"/>
      </w:numPr>
    </w:pPr>
  </w:style>
  <w:style w:type="paragraph" w:customStyle="1" w:styleId="AODocTxtL2">
    <w:name w:val="AODocTxtL2"/>
    <w:basedOn w:val="AODocTxt"/>
    <w:rsid w:val="002111BE"/>
    <w:pPr>
      <w:numPr>
        <w:ilvl w:val="2"/>
      </w:numPr>
    </w:pPr>
  </w:style>
  <w:style w:type="paragraph" w:customStyle="1" w:styleId="AODocTxtL3">
    <w:name w:val="AODocTxtL3"/>
    <w:basedOn w:val="AODocTxt"/>
    <w:rsid w:val="002111BE"/>
    <w:pPr>
      <w:numPr>
        <w:ilvl w:val="3"/>
      </w:numPr>
    </w:pPr>
  </w:style>
  <w:style w:type="paragraph" w:customStyle="1" w:styleId="AODocTxtL4">
    <w:name w:val="AODocTxtL4"/>
    <w:basedOn w:val="AODocTxt"/>
    <w:rsid w:val="002111BE"/>
    <w:pPr>
      <w:numPr>
        <w:ilvl w:val="4"/>
      </w:numPr>
    </w:pPr>
  </w:style>
  <w:style w:type="paragraph" w:customStyle="1" w:styleId="AODocTxtL5">
    <w:name w:val="AODocTxtL5"/>
    <w:basedOn w:val="AODocTxt"/>
    <w:rsid w:val="002111BE"/>
    <w:pPr>
      <w:numPr>
        <w:ilvl w:val="5"/>
      </w:numPr>
    </w:pPr>
  </w:style>
  <w:style w:type="paragraph" w:customStyle="1" w:styleId="AODocTxtL6">
    <w:name w:val="AODocTxtL6"/>
    <w:basedOn w:val="AODocTxt"/>
    <w:rsid w:val="002111BE"/>
    <w:pPr>
      <w:numPr>
        <w:ilvl w:val="6"/>
      </w:numPr>
    </w:pPr>
  </w:style>
  <w:style w:type="paragraph" w:customStyle="1" w:styleId="AODocTxtL7">
    <w:name w:val="AODocTxtL7"/>
    <w:basedOn w:val="AODocTxt"/>
    <w:rsid w:val="002111BE"/>
    <w:pPr>
      <w:numPr>
        <w:ilvl w:val="7"/>
      </w:numPr>
    </w:pPr>
  </w:style>
  <w:style w:type="paragraph" w:customStyle="1" w:styleId="AODocTxtL8">
    <w:name w:val="AODocTxtL8"/>
    <w:basedOn w:val="AODocTxt"/>
    <w:rsid w:val="002111BE"/>
    <w:pPr>
      <w:numPr>
        <w:ilvl w:val="8"/>
      </w:numPr>
    </w:pPr>
  </w:style>
  <w:style w:type="character" w:customStyle="1" w:styleId="normaltextrun">
    <w:name w:val="normaltextrun"/>
    <w:basedOn w:val="DefaultParagraphFont"/>
    <w:rsid w:val="00683ABD"/>
  </w:style>
  <w:style w:type="character" w:customStyle="1" w:styleId="findhit">
    <w:name w:val="findhit"/>
    <w:basedOn w:val="DefaultParagraphFont"/>
    <w:rsid w:val="00683ABD"/>
  </w:style>
  <w:style w:type="character" w:customStyle="1" w:styleId="eop">
    <w:name w:val="eop"/>
    <w:basedOn w:val="DefaultParagraphFont"/>
    <w:rsid w:val="00683ABD"/>
  </w:style>
  <w:style w:type="paragraph" w:customStyle="1" w:styleId="paragraph0">
    <w:name w:val="paragraph"/>
    <w:basedOn w:val="Normal"/>
    <w:rsid w:val="00FE32A1"/>
    <w:pPr>
      <w:spacing w:before="100" w:beforeAutospacing="1" w:after="100" w:afterAutospacing="1" w:line="240" w:lineRule="auto"/>
    </w:pPr>
    <w:rPr>
      <w:rFonts w:ascii="Times New Roman" w:eastAsia="Times New Roman" w:hAnsi="Times New Roman" w:cs="Times New Roman"/>
      <w:color w:val="auto"/>
      <w:sz w:val="24"/>
      <w:szCs w:val="24"/>
    </w:rPr>
  </w:style>
  <w:style w:type="paragraph" w:customStyle="1" w:styleId="Heading4withnumbering">
    <w:name w:val="Heading 4 (with numbering)"/>
    <w:basedOn w:val="Heading4"/>
    <w:link w:val="Heading4withnumberingChar"/>
    <w:qFormat/>
    <w:rsid w:val="004E14AF"/>
    <w:pPr>
      <w:numPr>
        <w:ilvl w:val="0"/>
        <w:numId w:val="0"/>
      </w:numPr>
      <w:ind w:left="864" w:hanging="864"/>
    </w:pPr>
    <w:rPr>
      <w:rFonts w:cs="Arial"/>
      <w:color w:val="005DB9"/>
    </w:rPr>
  </w:style>
  <w:style w:type="character" w:customStyle="1" w:styleId="Heading4withnumberingChar">
    <w:name w:val="Heading 4 (with numbering) Char"/>
    <w:basedOn w:val="Heading4Char"/>
    <w:link w:val="Heading4withnumbering"/>
    <w:rsid w:val="004E14AF"/>
    <w:rPr>
      <w:rFonts w:ascii="Arial" w:eastAsiaTheme="majorEastAsia" w:hAnsi="Arial" w:cs="Arial"/>
      <w:b/>
      <w:bCs/>
      <w:iCs/>
      <w:color w:val="005DB9"/>
      <w:sz w:val="24"/>
      <w:szCs w:val="24"/>
    </w:rPr>
  </w:style>
  <w:style w:type="paragraph" w:customStyle="1" w:styleId="TableHeads">
    <w:name w:val="Table Heads"/>
    <w:basedOn w:val="Normal"/>
    <w:link w:val="TableHeadsChar"/>
    <w:qFormat/>
    <w:locked/>
    <w:rsid w:val="009866DA"/>
    <w:pPr>
      <w:spacing w:before="0" w:line="240" w:lineRule="auto"/>
      <w:jc w:val="center"/>
    </w:pPr>
    <w:rPr>
      <w:rFonts w:eastAsia="Times New Roman" w:cs="Times New Roman"/>
      <w:b/>
      <w:i/>
      <w:color w:val="auto"/>
      <w:sz w:val="20"/>
    </w:rPr>
  </w:style>
  <w:style w:type="character" w:customStyle="1" w:styleId="TableHeadsChar">
    <w:name w:val="Table Heads Char"/>
    <w:basedOn w:val="DefaultParagraphFont"/>
    <w:link w:val="TableHeads"/>
    <w:rsid w:val="009866DA"/>
    <w:rPr>
      <w:rFonts w:ascii="Arial" w:eastAsia="Times New Roman" w:hAnsi="Arial" w:cs="Times New Roman"/>
      <w:b/>
      <w:i/>
      <w:sz w:val="20"/>
    </w:rPr>
  </w:style>
  <w:style w:type="paragraph" w:customStyle="1" w:styleId="TableName">
    <w:name w:val="Table Name"/>
    <w:basedOn w:val="Normal"/>
    <w:uiPriority w:val="1"/>
    <w:qFormat/>
    <w:rsid w:val="00161434"/>
    <w:pPr>
      <w:keepNext/>
      <w:spacing w:before="120" w:after="120" w:line="240" w:lineRule="auto"/>
    </w:pPr>
    <w:rPr>
      <w:rFonts w:eastAsia="Times New Roman" w:cs="Times New Roman"/>
      <w:b/>
      <w:noProof/>
      <w:color w:val="auto"/>
      <w:szCs w:val="20"/>
    </w:rPr>
  </w:style>
  <w:style w:type="paragraph" w:customStyle="1" w:styleId="TableText">
    <w:name w:val="Table Text"/>
    <w:basedOn w:val="Normal"/>
    <w:uiPriority w:val="1"/>
    <w:qFormat/>
    <w:rsid w:val="005D420A"/>
    <w:pPr>
      <w:widowControl w:val="0"/>
      <w:spacing w:before="60" w:after="60" w:line="240" w:lineRule="auto"/>
    </w:pPr>
    <w:rPr>
      <w:rFonts w:eastAsiaTheme="minorHAnsi" w:cstheme="minorBidi"/>
      <w:color w:val="auto"/>
      <w:sz w:val="20"/>
    </w:rPr>
  </w:style>
  <w:style w:type="paragraph" w:customStyle="1" w:styleId="BSBNormal">
    <w:name w:val="BSB Normal"/>
    <w:basedOn w:val="Normal"/>
    <w:qFormat/>
    <w:rsid w:val="009866DA"/>
  </w:style>
  <w:style w:type="paragraph" w:customStyle="1" w:styleId="Heading3withnumber">
    <w:name w:val="Heading 3 (with number)"/>
    <w:basedOn w:val="Heading2"/>
    <w:link w:val="Heading3withnumberChar"/>
    <w:qFormat/>
    <w:rsid w:val="00AE2A51"/>
    <w:pPr>
      <w:numPr>
        <w:ilvl w:val="2"/>
      </w:numPr>
      <w:ind w:left="907" w:hanging="907"/>
    </w:pPr>
    <w:rPr>
      <w:sz w:val="26"/>
    </w:rPr>
  </w:style>
  <w:style w:type="character" w:customStyle="1" w:styleId="Heading3withnumberChar">
    <w:name w:val="Heading 3 (with number) Char"/>
    <w:basedOn w:val="Heading2Char"/>
    <w:link w:val="Heading3withnumber"/>
    <w:rsid w:val="00971776"/>
    <w:rPr>
      <w:rFonts w:ascii="Arial" w:hAnsi="Arial" w:cs="Arial"/>
      <w:b/>
      <w:bCs/>
      <w:color w:val="00458A" w:themeColor="accent1" w:themeShade="BF"/>
      <w:sz w:val="26"/>
      <w:szCs w:val="26"/>
    </w:rPr>
  </w:style>
  <w:style w:type="paragraph" w:customStyle="1" w:styleId="ListBullet1">
    <w:name w:val="List (Bullet 1)"/>
    <w:basedOn w:val="ListParagraph"/>
    <w:qFormat/>
    <w:rsid w:val="009866DA"/>
    <w:pPr>
      <w:numPr>
        <w:numId w:val="108"/>
      </w:numPr>
      <w:spacing w:before="0" w:after="315" w:line="276" w:lineRule="auto"/>
      <w:ind w:right="10"/>
      <w:contextualSpacing/>
      <w:jc w:val="left"/>
    </w:pPr>
  </w:style>
  <w:style w:type="paragraph" w:customStyle="1" w:styleId="ListLevel1">
    <w:name w:val="List (Level 1)"/>
    <w:basedOn w:val="ListParagraph"/>
    <w:qFormat/>
    <w:rsid w:val="00EA407A"/>
    <w:pPr>
      <w:widowControl w:val="0"/>
      <w:numPr>
        <w:ilvl w:val="3"/>
        <w:numId w:val="112"/>
      </w:numPr>
      <w:autoSpaceDE w:val="0"/>
      <w:autoSpaceDN w:val="0"/>
      <w:spacing w:after="120"/>
      <w:ind w:right="216"/>
      <w:jc w:val="left"/>
    </w:pPr>
  </w:style>
  <w:style w:type="paragraph" w:customStyle="1" w:styleId="ListLevel2">
    <w:name w:val="List (Level 2)"/>
    <w:basedOn w:val="Normal"/>
    <w:qFormat/>
    <w:rsid w:val="00EA407A"/>
    <w:pPr>
      <w:numPr>
        <w:numId w:val="110"/>
      </w:numPr>
      <w:spacing w:before="120" w:after="120" w:line="240" w:lineRule="auto"/>
    </w:pPr>
    <w:rPr>
      <w:rFonts w:eastAsiaTheme="minorEastAsia"/>
      <w:color w:val="auto"/>
    </w:rPr>
  </w:style>
  <w:style w:type="paragraph" w:customStyle="1" w:styleId="ListLevel3">
    <w:name w:val="List (Level 3)"/>
    <w:basedOn w:val="Normal"/>
    <w:qFormat/>
    <w:rsid w:val="009866DA"/>
    <w:pPr>
      <w:numPr>
        <w:ilvl w:val="2"/>
        <w:numId w:val="111"/>
      </w:numPr>
      <w:spacing w:before="120" w:line="240" w:lineRule="auto"/>
      <w:jc w:val="both"/>
    </w:pPr>
    <w:rPr>
      <w:rFonts w:eastAsia="Times New Roman" w:cstheme="minorHAnsi"/>
      <w:color w:val="auto"/>
      <w:lang w:val="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785155">
      <w:bodyDiv w:val="1"/>
      <w:marLeft w:val="0"/>
      <w:marRight w:val="0"/>
      <w:marTop w:val="0"/>
      <w:marBottom w:val="0"/>
      <w:divBdr>
        <w:top w:val="none" w:sz="0" w:space="0" w:color="auto"/>
        <w:left w:val="none" w:sz="0" w:space="0" w:color="auto"/>
        <w:bottom w:val="none" w:sz="0" w:space="0" w:color="auto"/>
        <w:right w:val="none" w:sz="0" w:space="0" w:color="auto"/>
      </w:divBdr>
    </w:div>
    <w:div w:id="174005940">
      <w:bodyDiv w:val="1"/>
      <w:marLeft w:val="0"/>
      <w:marRight w:val="0"/>
      <w:marTop w:val="0"/>
      <w:marBottom w:val="0"/>
      <w:divBdr>
        <w:top w:val="none" w:sz="0" w:space="0" w:color="auto"/>
        <w:left w:val="none" w:sz="0" w:space="0" w:color="auto"/>
        <w:bottom w:val="none" w:sz="0" w:space="0" w:color="auto"/>
        <w:right w:val="none" w:sz="0" w:space="0" w:color="auto"/>
      </w:divBdr>
    </w:div>
    <w:div w:id="178741488">
      <w:bodyDiv w:val="1"/>
      <w:marLeft w:val="0"/>
      <w:marRight w:val="0"/>
      <w:marTop w:val="0"/>
      <w:marBottom w:val="0"/>
      <w:divBdr>
        <w:top w:val="none" w:sz="0" w:space="0" w:color="auto"/>
        <w:left w:val="none" w:sz="0" w:space="0" w:color="auto"/>
        <w:bottom w:val="none" w:sz="0" w:space="0" w:color="auto"/>
        <w:right w:val="none" w:sz="0" w:space="0" w:color="auto"/>
      </w:divBdr>
    </w:div>
    <w:div w:id="187986643">
      <w:bodyDiv w:val="1"/>
      <w:marLeft w:val="0"/>
      <w:marRight w:val="0"/>
      <w:marTop w:val="0"/>
      <w:marBottom w:val="0"/>
      <w:divBdr>
        <w:top w:val="none" w:sz="0" w:space="0" w:color="auto"/>
        <w:left w:val="none" w:sz="0" w:space="0" w:color="auto"/>
        <w:bottom w:val="none" w:sz="0" w:space="0" w:color="auto"/>
        <w:right w:val="none" w:sz="0" w:space="0" w:color="auto"/>
      </w:divBdr>
    </w:div>
    <w:div w:id="242759872">
      <w:bodyDiv w:val="1"/>
      <w:marLeft w:val="0"/>
      <w:marRight w:val="0"/>
      <w:marTop w:val="0"/>
      <w:marBottom w:val="0"/>
      <w:divBdr>
        <w:top w:val="none" w:sz="0" w:space="0" w:color="auto"/>
        <w:left w:val="none" w:sz="0" w:space="0" w:color="auto"/>
        <w:bottom w:val="none" w:sz="0" w:space="0" w:color="auto"/>
        <w:right w:val="none" w:sz="0" w:space="0" w:color="auto"/>
      </w:divBdr>
    </w:div>
    <w:div w:id="273103045">
      <w:bodyDiv w:val="1"/>
      <w:marLeft w:val="0"/>
      <w:marRight w:val="0"/>
      <w:marTop w:val="0"/>
      <w:marBottom w:val="0"/>
      <w:divBdr>
        <w:top w:val="none" w:sz="0" w:space="0" w:color="auto"/>
        <w:left w:val="none" w:sz="0" w:space="0" w:color="auto"/>
        <w:bottom w:val="none" w:sz="0" w:space="0" w:color="auto"/>
        <w:right w:val="none" w:sz="0" w:space="0" w:color="auto"/>
      </w:divBdr>
    </w:div>
    <w:div w:id="294676192">
      <w:bodyDiv w:val="1"/>
      <w:marLeft w:val="0"/>
      <w:marRight w:val="0"/>
      <w:marTop w:val="0"/>
      <w:marBottom w:val="0"/>
      <w:divBdr>
        <w:top w:val="none" w:sz="0" w:space="0" w:color="auto"/>
        <w:left w:val="none" w:sz="0" w:space="0" w:color="auto"/>
        <w:bottom w:val="none" w:sz="0" w:space="0" w:color="auto"/>
        <w:right w:val="none" w:sz="0" w:space="0" w:color="auto"/>
      </w:divBdr>
    </w:div>
    <w:div w:id="339739594">
      <w:bodyDiv w:val="1"/>
      <w:marLeft w:val="0"/>
      <w:marRight w:val="0"/>
      <w:marTop w:val="0"/>
      <w:marBottom w:val="0"/>
      <w:divBdr>
        <w:top w:val="none" w:sz="0" w:space="0" w:color="auto"/>
        <w:left w:val="none" w:sz="0" w:space="0" w:color="auto"/>
        <w:bottom w:val="none" w:sz="0" w:space="0" w:color="auto"/>
        <w:right w:val="none" w:sz="0" w:space="0" w:color="auto"/>
      </w:divBdr>
    </w:div>
    <w:div w:id="462119560">
      <w:bodyDiv w:val="1"/>
      <w:marLeft w:val="0"/>
      <w:marRight w:val="0"/>
      <w:marTop w:val="0"/>
      <w:marBottom w:val="0"/>
      <w:divBdr>
        <w:top w:val="none" w:sz="0" w:space="0" w:color="auto"/>
        <w:left w:val="none" w:sz="0" w:space="0" w:color="auto"/>
        <w:bottom w:val="none" w:sz="0" w:space="0" w:color="auto"/>
        <w:right w:val="none" w:sz="0" w:space="0" w:color="auto"/>
      </w:divBdr>
    </w:div>
    <w:div w:id="648559103">
      <w:bodyDiv w:val="1"/>
      <w:marLeft w:val="0"/>
      <w:marRight w:val="0"/>
      <w:marTop w:val="0"/>
      <w:marBottom w:val="0"/>
      <w:divBdr>
        <w:top w:val="none" w:sz="0" w:space="0" w:color="auto"/>
        <w:left w:val="none" w:sz="0" w:space="0" w:color="auto"/>
        <w:bottom w:val="none" w:sz="0" w:space="0" w:color="auto"/>
        <w:right w:val="none" w:sz="0" w:space="0" w:color="auto"/>
      </w:divBdr>
    </w:div>
    <w:div w:id="758716565">
      <w:bodyDiv w:val="1"/>
      <w:marLeft w:val="0"/>
      <w:marRight w:val="0"/>
      <w:marTop w:val="0"/>
      <w:marBottom w:val="0"/>
      <w:divBdr>
        <w:top w:val="none" w:sz="0" w:space="0" w:color="auto"/>
        <w:left w:val="none" w:sz="0" w:space="0" w:color="auto"/>
        <w:bottom w:val="none" w:sz="0" w:space="0" w:color="auto"/>
        <w:right w:val="none" w:sz="0" w:space="0" w:color="auto"/>
      </w:divBdr>
    </w:div>
    <w:div w:id="776677560">
      <w:bodyDiv w:val="1"/>
      <w:marLeft w:val="0"/>
      <w:marRight w:val="0"/>
      <w:marTop w:val="0"/>
      <w:marBottom w:val="0"/>
      <w:divBdr>
        <w:top w:val="none" w:sz="0" w:space="0" w:color="auto"/>
        <w:left w:val="none" w:sz="0" w:space="0" w:color="auto"/>
        <w:bottom w:val="none" w:sz="0" w:space="0" w:color="auto"/>
        <w:right w:val="none" w:sz="0" w:space="0" w:color="auto"/>
      </w:divBdr>
      <w:divsChild>
        <w:div w:id="596137347">
          <w:marLeft w:val="0"/>
          <w:marRight w:val="0"/>
          <w:marTop w:val="0"/>
          <w:marBottom w:val="0"/>
          <w:divBdr>
            <w:top w:val="none" w:sz="0" w:space="0" w:color="auto"/>
            <w:left w:val="none" w:sz="0" w:space="0" w:color="auto"/>
            <w:bottom w:val="none" w:sz="0" w:space="0" w:color="auto"/>
            <w:right w:val="none" w:sz="0" w:space="0" w:color="auto"/>
          </w:divBdr>
        </w:div>
        <w:div w:id="623268575">
          <w:marLeft w:val="0"/>
          <w:marRight w:val="0"/>
          <w:marTop w:val="0"/>
          <w:marBottom w:val="0"/>
          <w:divBdr>
            <w:top w:val="none" w:sz="0" w:space="0" w:color="auto"/>
            <w:left w:val="none" w:sz="0" w:space="0" w:color="auto"/>
            <w:bottom w:val="none" w:sz="0" w:space="0" w:color="auto"/>
            <w:right w:val="none" w:sz="0" w:space="0" w:color="auto"/>
          </w:divBdr>
        </w:div>
        <w:div w:id="726224439">
          <w:marLeft w:val="0"/>
          <w:marRight w:val="0"/>
          <w:marTop w:val="0"/>
          <w:marBottom w:val="0"/>
          <w:divBdr>
            <w:top w:val="none" w:sz="0" w:space="0" w:color="auto"/>
            <w:left w:val="none" w:sz="0" w:space="0" w:color="auto"/>
            <w:bottom w:val="none" w:sz="0" w:space="0" w:color="auto"/>
            <w:right w:val="none" w:sz="0" w:space="0" w:color="auto"/>
          </w:divBdr>
        </w:div>
        <w:div w:id="1619486388">
          <w:marLeft w:val="0"/>
          <w:marRight w:val="0"/>
          <w:marTop w:val="0"/>
          <w:marBottom w:val="0"/>
          <w:divBdr>
            <w:top w:val="none" w:sz="0" w:space="0" w:color="auto"/>
            <w:left w:val="none" w:sz="0" w:space="0" w:color="auto"/>
            <w:bottom w:val="none" w:sz="0" w:space="0" w:color="auto"/>
            <w:right w:val="none" w:sz="0" w:space="0" w:color="auto"/>
          </w:divBdr>
        </w:div>
      </w:divsChild>
    </w:div>
    <w:div w:id="811795998">
      <w:bodyDiv w:val="1"/>
      <w:marLeft w:val="0"/>
      <w:marRight w:val="0"/>
      <w:marTop w:val="0"/>
      <w:marBottom w:val="0"/>
      <w:divBdr>
        <w:top w:val="none" w:sz="0" w:space="0" w:color="auto"/>
        <w:left w:val="none" w:sz="0" w:space="0" w:color="auto"/>
        <w:bottom w:val="none" w:sz="0" w:space="0" w:color="auto"/>
        <w:right w:val="none" w:sz="0" w:space="0" w:color="auto"/>
      </w:divBdr>
    </w:div>
    <w:div w:id="818232764">
      <w:bodyDiv w:val="1"/>
      <w:marLeft w:val="0"/>
      <w:marRight w:val="0"/>
      <w:marTop w:val="0"/>
      <w:marBottom w:val="0"/>
      <w:divBdr>
        <w:top w:val="none" w:sz="0" w:space="0" w:color="auto"/>
        <w:left w:val="none" w:sz="0" w:space="0" w:color="auto"/>
        <w:bottom w:val="none" w:sz="0" w:space="0" w:color="auto"/>
        <w:right w:val="none" w:sz="0" w:space="0" w:color="auto"/>
      </w:divBdr>
    </w:div>
    <w:div w:id="825362675">
      <w:bodyDiv w:val="1"/>
      <w:marLeft w:val="0"/>
      <w:marRight w:val="0"/>
      <w:marTop w:val="0"/>
      <w:marBottom w:val="0"/>
      <w:divBdr>
        <w:top w:val="none" w:sz="0" w:space="0" w:color="auto"/>
        <w:left w:val="none" w:sz="0" w:space="0" w:color="auto"/>
        <w:bottom w:val="none" w:sz="0" w:space="0" w:color="auto"/>
        <w:right w:val="none" w:sz="0" w:space="0" w:color="auto"/>
      </w:divBdr>
      <w:divsChild>
        <w:div w:id="33122228">
          <w:marLeft w:val="0"/>
          <w:marRight w:val="0"/>
          <w:marTop w:val="0"/>
          <w:marBottom w:val="0"/>
          <w:divBdr>
            <w:top w:val="none" w:sz="0" w:space="0" w:color="auto"/>
            <w:left w:val="none" w:sz="0" w:space="0" w:color="auto"/>
            <w:bottom w:val="none" w:sz="0" w:space="0" w:color="auto"/>
            <w:right w:val="none" w:sz="0" w:space="0" w:color="auto"/>
          </w:divBdr>
        </w:div>
        <w:div w:id="101806750">
          <w:marLeft w:val="0"/>
          <w:marRight w:val="0"/>
          <w:marTop w:val="0"/>
          <w:marBottom w:val="0"/>
          <w:divBdr>
            <w:top w:val="none" w:sz="0" w:space="0" w:color="auto"/>
            <w:left w:val="none" w:sz="0" w:space="0" w:color="auto"/>
            <w:bottom w:val="none" w:sz="0" w:space="0" w:color="auto"/>
            <w:right w:val="none" w:sz="0" w:space="0" w:color="auto"/>
          </w:divBdr>
        </w:div>
        <w:div w:id="781001019">
          <w:marLeft w:val="0"/>
          <w:marRight w:val="0"/>
          <w:marTop w:val="0"/>
          <w:marBottom w:val="0"/>
          <w:divBdr>
            <w:top w:val="none" w:sz="0" w:space="0" w:color="auto"/>
            <w:left w:val="none" w:sz="0" w:space="0" w:color="auto"/>
            <w:bottom w:val="none" w:sz="0" w:space="0" w:color="auto"/>
            <w:right w:val="none" w:sz="0" w:space="0" w:color="auto"/>
          </w:divBdr>
        </w:div>
        <w:div w:id="1371494586">
          <w:marLeft w:val="0"/>
          <w:marRight w:val="0"/>
          <w:marTop w:val="0"/>
          <w:marBottom w:val="0"/>
          <w:divBdr>
            <w:top w:val="none" w:sz="0" w:space="0" w:color="auto"/>
            <w:left w:val="none" w:sz="0" w:space="0" w:color="auto"/>
            <w:bottom w:val="none" w:sz="0" w:space="0" w:color="auto"/>
            <w:right w:val="none" w:sz="0" w:space="0" w:color="auto"/>
          </w:divBdr>
        </w:div>
        <w:div w:id="1493912834">
          <w:marLeft w:val="0"/>
          <w:marRight w:val="0"/>
          <w:marTop w:val="0"/>
          <w:marBottom w:val="0"/>
          <w:divBdr>
            <w:top w:val="none" w:sz="0" w:space="0" w:color="auto"/>
            <w:left w:val="none" w:sz="0" w:space="0" w:color="auto"/>
            <w:bottom w:val="none" w:sz="0" w:space="0" w:color="auto"/>
            <w:right w:val="none" w:sz="0" w:space="0" w:color="auto"/>
          </w:divBdr>
        </w:div>
      </w:divsChild>
    </w:div>
    <w:div w:id="896354736">
      <w:bodyDiv w:val="1"/>
      <w:marLeft w:val="0"/>
      <w:marRight w:val="0"/>
      <w:marTop w:val="0"/>
      <w:marBottom w:val="0"/>
      <w:divBdr>
        <w:top w:val="none" w:sz="0" w:space="0" w:color="auto"/>
        <w:left w:val="none" w:sz="0" w:space="0" w:color="auto"/>
        <w:bottom w:val="none" w:sz="0" w:space="0" w:color="auto"/>
        <w:right w:val="none" w:sz="0" w:space="0" w:color="auto"/>
      </w:divBdr>
    </w:div>
    <w:div w:id="902106959">
      <w:bodyDiv w:val="1"/>
      <w:marLeft w:val="0"/>
      <w:marRight w:val="0"/>
      <w:marTop w:val="0"/>
      <w:marBottom w:val="0"/>
      <w:divBdr>
        <w:top w:val="none" w:sz="0" w:space="0" w:color="auto"/>
        <w:left w:val="none" w:sz="0" w:space="0" w:color="auto"/>
        <w:bottom w:val="none" w:sz="0" w:space="0" w:color="auto"/>
        <w:right w:val="none" w:sz="0" w:space="0" w:color="auto"/>
      </w:divBdr>
    </w:div>
    <w:div w:id="956528066">
      <w:bodyDiv w:val="1"/>
      <w:marLeft w:val="0"/>
      <w:marRight w:val="0"/>
      <w:marTop w:val="0"/>
      <w:marBottom w:val="0"/>
      <w:divBdr>
        <w:top w:val="none" w:sz="0" w:space="0" w:color="auto"/>
        <w:left w:val="none" w:sz="0" w:space="0" w:color="auto"/>
        <w:bottom w:val="none" w:sz="0" w:space="0" w:color="auto"/>
        <w:right w:val="none" w:sz="0" w:space="0" w:color="auto"/>
      </w:divBdr>
    </w:div>
    <w:div w:id="968129048">
      <w:bodyDiv w:val="1"/>
      <w:marLeft w:val="0"/>
      <w:marRight w:val="0"/>
      <w:marTop w:val="0"/>
      <w:marBottom w:val="0"/>
      <w:divBdr>
        <w:top w:val="none" w:sz="0" w:space="0" w:color="auto"/>
        <w:left w:val="none" w:sz="0" w:space="0" w:color="auto"/>
        <w:bottom w:val="none" w:sz="0" w:space="0" w:color="auto"/>
        <w:right w:val="none" w:sz="0" w:space="0" w:color="auto"/>
      </w:divBdr>
    </w:div>
    <w:div w:id="978801468">
      <w:bodyDiv w:val="1"/>
      <w:marLeft w:val="0"/>
      <w:marRight w:val="0"/>
      <w:marTop w:val="0"/>
      <w:marBottom w:val="0"/>
      <w:divBdr>
        <w:top w:val="none" w:sz="0" w:space="0" w:color="auto"/>
        <w:left w:val="none" w:sz="0" w:space="0" w:color="auto"/>
        <w:bottom w:val="none" w:sz="0" w:space="0" w:color="auto"/>
        <w:right w:val="none" w:sz="0" w:space="0" w:color="auto"/>
      </w:divBdr>
    </w:div>
    <w:div w:id="1066027539">
      <w:bodyDiv w:val="1"/>
      <w:marLeft w:val="0"/>
      <w:marRight w:val="0"/>
      <w:marTop w:val="0"/>
      <w:marBottom w:val="0"/>
      <w:divBdr>
        <w:top w:val="none" w:sz="0" w:space="0" w:color="auto"/>
        <w:left w:val="none" w:sz="0" w:space="0" w:color="auto"/>
        <w:bottom w:val="none" w:sz="0" w:space="0" w:color="auto"/>
        <w:right w:val="none" w:sz="0" w:space="0" w:color="auto"/>
      </w:divBdr>
    </w:div>
    <w:div w:id="1075325813">
      <w:bodyDiv w:val="1"/>
      <w:marLeft w:val="0"/>
      <w:marRight w:val="0"/>
      <w:marTop w:val="0"/>
      <w:marBottom w:val="0"/>
      <w:divBdr>
        <w:top w:val="none" w:sz="0" w:space="0" w:color="auto"/>
        <w:left w:val="none" w:sz="0" w:space="0" w:color="auto"/>
        <w:bottom w:val="none" w:sz="0" w:space="0" w:color="auto"/>
        <w:right w:val="none" w:sz="0" w:space="0" w:color="auto"/>
      </w:divBdr>
    </w:div>
    <w:div w:id="1164853075">
      <w:bodyDiv w:val="1"/>
      <w:marLeft w:val="0"/>
      <w:marRight w:val="0"/>
      <w:marTop w:val="0"/>
      <w:marBottom w:val="0"/>
      <w:divBdr>
        <w:top w:val="none" w:sz="0" w:space="0" w:color="auto"/>
        <w:left w:val="none" w:sz="0" w:space="0" w:color="auto"/>
        <w:bottom w:val="none" w:sz="0" w:space="0" w:color="auto"/>
        <w:right w:val="none" w:sz="0" w:space="0" w:color="auto"/>
      </w:divBdr>
      <w:divsChild>
        <w:div w:id="163207040">
          <w:marLeft w:val="1440"/>
          <w:marRight w:val="0"/>
          <w:marTop w:val="0"/>
          <w:marBottom w:val="0"/>
          <w:divBdr>
            <w:top w:val="none" w:sz="0" w:space="0" w:color="auto"/>
            <w:left w:val="none" w:sz="0" w:space="0" w:color="auto"/>
            <w:bottom w:val="none" w:sz="0" w:space="0" w:color="auto"/>
            <w:right w:val="none" w:sz="0" w:space="0" w:color="auto"/>
          </w:divBdr>
        </w:div>
        <w:div w:id="422923394">
          <w:marLeft w:val="1440"/>
          <w:marRight w:val="0"/>
          <w:marTop w:val="0"/>
          <w:marBottom w:val="0"/>
          <w:divBdr>
            <w:top w:val="none" w:sz="0" w:space="0" w:color="auto"/>
            <w:left w:val="none" w:sz="0" w:space="0" w:color="auto"/>
            <w:bottom w:val="none" w:sz="0" w:space="0" w:color="auto"/>
            <w:right w:val="none" w:sz="0" w:space="0" w:color="auto"/>
          </w:divBdr>
        </w:div>
        <w:div w:id="423037741">
          <w:marLeft w:val="1440"/>
          <w:marRight w:val="0"/>
          <w:marTop w:val="0"/>
          <w:marBottom w:val="0"/>
          <w:divBdr>
            <w:top w:val="none" w:sz="0" w:space="0" w:color="auto"/>
            <w:left w:val="none" w:sz="0" w:space="0" w:color="auto"/>
            <w:bottom w:val="none" w:sz="0" w:space="0" w:color="auto"/>
            <w:right w:val="none" w:sz="0" w:space="0" w:color="auto"/>
          </w:divBdr>
        </w:div>
        <w:div w:id="426315943">
          <w:marLeft w:val="1440"/>
          <w:marRight w:val="0"/>
          <w:marTop w:val="0"/>
          <w:marBottom w:val="0"/>
          <w:divBdr>
            <w:top w:val="none" w:sz="0" w:space="0" w:color="auto"/>
            <w:left w:val="none" w:sz="0" w:space="0" w:color="auto"/>
            <w:bottom w:val="none" w:sz="0" w:space="0" w:color="auto"/>
            <w:right w:val="none" w:sz="0" w:space="0" w:color="auto"/>
          </w:divBdr>
        </w:div>
        <w:div w:id="594825938">
          <w:marLeft w:val="720"/>
          <w:marRight w:val="0"/>
          <w:marTop w:val="0"/>
          <w:marBottom w:val="0"/>
          <w:divBdr>
            <w:top w:val="none" w:sz="0" w:space="0" w:color="auto"/>
            <w:left w:val="none" w:sz="0" w:space="0" w:color="auto"/>
            <w:bottom w:val="none" w:sz="0" w:space="0" w:color="auto"/>
            <w:right w:val="none" w:sz="0" w:space="0" w:color="auto"/>
          </w:divBdr>
        </w:div>
        <w:div w:id="778186222">
          <w:marLeft w:val="1440"/>
          <w:marRight w:val="0"/>
          <w:marTop w:val="0"/>
          <w:marBottom w:val="0"/>
          <w:divBdr>
            <w:top w:val="none" w:sz="0" w:space="0" w:color="auto"/>
            <w:left w:val="none" w:sz="0" w:space="0" w:color="auto"/>
            <w:bottom w:val="none" w:sz="0" w:space="0" w:color="auto"/>
            <w:right w:val="none" w:sz="0" w:space="0" w:color="auto"/>
          </w:divBdr>
        </w:div>
        <w:div w:id="823812701">
          <w:marLeft w:val="288"/>
          <w:marRight w:val="0"/>
          <w:marTop w:val="0"/>
          <w:marBottom w:val="0"/>
          <w:divBdr>
            <w:top w:val="none" w:sz="0" w:space="0" w:color="auto"/>
            <w:left w:val="none" w:sz="0" w:space="0" w:color="auto"/>
            <w:bottom w:val="none" w:sz="0" w:space="0" w:color="auto"/>
            <w:right w:val="none" w:sz="0" w:space="0" w:color="auto"/>
          </w:divBdr>
        </w:div>
        <w:div w:id="1032417360">
          <w:marLeft w:val="720"/>
          <w:marRight w:val="0"/>
          <w:marTop w:val="0"/>
          <w:marBottom w:val="0"/>
          <w:divBdr>
            <w:top w:val="none" w:sz="0" w:space="0" w:color="auto"/>
            <w:left w:val="none" w:sz="0" w:space="0" w:color="auto"/>
            <w:bottom w:val="none" w:sz="0" w:space="0" w:color="auto"/>
            <w:right w:val="none" w:sz="0" w:space="0" w:color="auto"/>
          </w:divBdr>
        </w:div>
        <w:div w:id="1044447943">
          <w:marLeft w:val="1440"/>
          <w:marRight w:val="0"/>
          <w:marTop w:val="0"/>
          <w:marBottom w:val="0"/>
          <w:divBdr>
            <w:top w:val="none" w:sz="0" w:space="0" w:color="auto"/>
            <w:left w:val="none" w:sz="0" w:space="0" w:color="auto"/>
            <w:bottom w:val="none" w:sz="0" w:space="0" w:color="auto"/>
            <w:right w:val="none" w:sz="0" w:space="0" w:color="auto"/>
          </w:divBdr>
        </w:div>
        <w:div w:id="1084759416">
          <w:marLeft w:val="1440"/>
          <w:marRight w:val="0"/>
          <w:marTop w:val="0"/>
          <w:marBottom w:val="0"/>
          <w:divBdr>
            <w:top w:val="none" w:sz="0" w:space="0" w:color="auto"/>
            <w:left w:val="none" w:sz="0" w:space="0" w:color="auto"/>
            <w:bottom w:val="none" w:sz="0" w:space="0" w:color="auto"/>
            <w:right w:val="none" w:sz="0" w:space="0" w:color="auto"/>
          </w:divBdr>
        </w:div>
        <w:div w:id="1249576312">
          <w:marLeft w:val="1440"/>
          <w:marRight w:val="0"/>
          <w:marTop w:val="0"/>
          <w:marBottom w:val="0"/>
          <w:divBdr>
            <w:top w:val="none" w:sz="0" w:space="0" w:color="auto"/>
            <w:left w:val="none" w:sz="0" w:space="0" w:color="auto"/>
            <w:bottom w:val="none" w:sz="0" w:space="0" w:color="auto"/>
            <w:right w:val="none" w:sz="0" w:space="0" w:color="auto"/>
          </w:divBdr>
        </w:div>
        <w:div w:id="1508014901">
          <w:marLeft w:val="1440"/>
          <w:marRight w:val="0"/>
          <w:marTop w:val="0"/>
          <w:marBottom w:val="0"/>
          <w:divBdr>
            <w:top w:val="none" w:sz="0" w:space="0" w:color="auto"/>
            <w:left w:val="none" w:sz="0" w:space="0" w:color="auto"/>
            <w:bottom w:val="none" w:sz="0" w:space="0" w:color="auto"/>
            <w:right w:val="none" w:sz="0" w:space="0" w:color="auto"/>
          </w:divBdr>
        </w:div>
        <w:div w:id="1517958609">
          <w:marLeft w:val="720"/>
          <w:marRight w:val="0"/>
          <w:marTop w:val="0"/>
          <w:marBottom w:val="0"/>
          <w:divBdr>
            <w:top w:val="none" w:sz="0" w:space="0" w:color="auto"/>
            <w:left w:val="none" w:sz="0" w:space="0" w:color="auto"/>
            <w:bottom w:val="none" w:sz="0" w:space="0" w:color="auto"/>
            <w:right w:val="none" w:sz="0" w:space="0" w:color="auto"/>
          </w:divBdr>
        </w:div>
        <w:div w:id="1959333794">
          <w:marLeft w:val="1440"/>
          <w:marRight w:val="0"/>
          <w:marTop w:val="0"/>
          <w:marBottom w:val="0"/>
          <w:divBdr>
            <w:top w:val="none" w:sz="0" w:space="0" w:color="auto"/>
            <w:left w:val="none" w:sz="0" w:space="0" w:color="auto"/>
            <w:bottom w:val="none" w:sz="0" w:space="0" w:color="auto"/>
            <w:right w:val="none" w:sz="0" w:space="0" w:color="auto"/>
          </w:divBdr>
        </w:div>
      </w:divsChild>
    </w:div>
    <w:div w:id="1316298278">
      <w:bodyDiv w:val="1"/>
      <w:marLeft w:val="0"/>
      <w:marRight w:val="0"/>
      <w:marTop w:val="0"/>
      <w:marBottom w:val="0"/>
      <w:divBdr>
        <w:top w:val="none" w:sz="0" w:space="0" w:color="auto"/>
        <w:left w:val="none" w:sz="0" w:space="0" w:color="auto"/>
        <w:bottom w:val="none" w:sz="0" w:space="0" w:color="auto"/>
        <w:right w:val="none" w:sz="0" w:space="0" w:color="auto"/>
      </w:divBdr>
    </w:div>
    <w:div w:id="1667590739">
      <w:bodyDiv w:val="1"/>
      <w:marLeft w:val="0"/>
      <w:marRight w:val="0"/>
      <w:marTop w:val="0"/>
      <w:marBottom w:val="0"/>
      <w:divBdr>
        <w:top w:val="none" w:sz="0" w:space="0" w:color="auto"/>
        <w:left w:val="none" w:sz="0" w:space="0" w:color="auto"/>
        <w:bottom w:val="none" w:sz="0" w:space="0" w:color="auto"/>
        <w:right w:val="none" w:sz="0" w:space="0" w:color="auto"/>
      </w:divBdr>
    </w:div>
    <w:div w:id="1782532756">
      <w:bodyDiv w:val="1"/>
      <w:marLeft w:val="0"/>
      <w:marRight w:val="0"/>
      <w:marTop w:val="0"/>
      <w:marBottom w:val="0"/>
      <w:divBdr>
        <w:top w:val="none" w:sz="0" w:space="0" w:color="auto"/>
        <w:left w:val="none" w:sz="0" w:space="0" w:color="auto"/>
        <w:bottom w:val="none" w:sz="0" w:space="0" w:color="auto"/>
        <w:right w:val="none" w:sz="0" w:space="0" w:color="auto"/>
      </w:divBdr>
      <w:divsChild>
        <w:div w:id="49309622">
          <w:marLeft w:val="0"/>
          <w:marRight w:val="0"/>
          <w:marTop w:val="0"/>
          <w:marBottom w:val="0"/>
          <w:divBdr>
            <w:top w:val="none" w:sz="0" w:space="0" w:color="auto"/>
            <w:left w:val="none" w:sz="0" w:space="0" w:color="auto"/>
            <w:bottom w:val="none" w:sz="0" w:space="0" w:color="auto"/>
            <w:right w:val="none" w:sz="0" w:space="0" w:color="auto"/>
          </w:divBdr>
        </w:div>
        <w:div w:id="148594506">
          <w:marLeft w:val="0"/>
          <w:marRight w:val="0"/>
          <w:marTop w:val="0"/>
          <w:marBottom w:val="0"/>
          <w:divBdr>
            <w:top w:val="none" w:sz="0" w:space="0" w:color="auto"/>
            <w:left w:val="none" w:sz="0" w:space="0" w:color="auto"/>
            <w:bottom w:val="none" w:sz="0" w:space="0" w:color="auto"/>
            <w:right w:val="none" w:sz="0" w:space="0" w:color="auto"/>
          </w:divBdr>
        </w:div>
        <w:div w:id="535772858">
          <w:marLeft w:val="0"/>
          <w:marRight w:val="0"/>
          <w:marTop w:val="0"/>
          <w:marBottom w:val="0"/>
          <w:divBdr>
            <w:top w:val="none" w:sz="0" w:space="0" w:color="auto"/>
            <w:left w:val="none" w:sz="0" w:space="0" w:color="auto"/>
            <w:bottom w:val="none" w:sz="0" w:space="0" w:color="auto"/>
            <w:right w:val="none" w:sz="0" w:space="0" w:color="auto"/>
          </w:divBdr>
        </w:div>
        <w:div w:id="877932100">
          <w:marLeft w:val="0"/>
          <w:marRight w:val="0"/>
          <w:marTop w:val="0"/>
          <w:marBottom w:val="0"/>
          <w:divBdr>
            <w:top w:val="none" w:sz="0" w:space="0" w:color="auto"/>
            <w:left w:val="none" w:sz="0" w:space="0" w:color="auto"/>
            <w:bottom w:val="none" w:sz="0" w:space="0" w:color="auto"/>
            <w:right w:val="none" w:sz="0" w:space="0" w:color="auto"/>
          </w:divBdr>
        </w:div>
        <w:div w:id="1374572886">
          <w:marLeft w:val="0"/>
          <w:marRight w:val="0"/>
          <w:marTop w:val="0"/>
          <w:marBottom w:val="0"/>
          <w:divBdr>
            <w:top w:val="none" w:sz="0" w:space="0" w:color="auto"/>
            <w:left w:val="none" w:sz="0" w:space="0" w:color="auto"/>
            <w:bottom w:val="none" w:sz="0" w:space="0" w:color="auto"/>
            <w:right w:val="none" w:sz="0" w:space="0" w:color="auto"/>
          </w:divBdr>
        </w:div>
      </w:divsChild>
    </w:div>
    <w:div w:id="1892108480">
      <w:bodyDiv w:val="1"/>
      <w:marLeft w:val="0"/>
      <w:marRight w:val="0"/>
      <w:marTop w:val="0"/>
      <w:marBottom w:val="0"/>
      <w:divBdr>
        <w:top w:val="none" w:sz="0" w:space="0" w:color="auto"/>
        <w:left w:val="none" w:sz="0" w:space="0" w:color="auto"/>
        <w:bottom w:val="none" w:sz="0" w:space="0" w:color="auto"/>
        <w:right w:val="none" w:sz="0" w:space="0" w:color="auto"/>
      </w:divBdr>
    </w:div>
    <w:div w:id="1926836515">
      <w:bodyDiv w:val="1"/>
      <w:marLeft w:val="0"/>
      <w:marRight w:val="0"/>
      <w:marTop w:val="0"/>
      <w:marBottom w:val="0"/>
      <w:divBdr>
        <w:top w:val="none" w:sz="0" w:space="0" w:color="auto"/>
        <w:left w:val="none" w:sz="0" w:space="0" w:color="auto"/>
        <w:bottom w:val="none" w:sz="0" w:space="0" w:color="auto"/>
        <w:right w:val="none" w:sz="0" w:space="0" w:color="auto"/>
      </w:divBdr>
    </w:div>
    <w:div w:id="1980720616">
      <w:bodyDiv w:val="1"/>
      <w:marLeft w:val="0"/>
      <w:marRight w:val="0"/>
      <w:marTop w:val="0"/>
      <w:marBottom w:val="0"/>
      <w:divBdr>
        <w:top w:val="none" w:sz="0" w:space="0" w:color="auto"/>
        <w:left w:val="none" w:sz="0" w:space="0" w:color="auto"/>
        <w:bottom w:val="none" w:sz="0" w:space="0" w:color="auto"/>
        <w:right w:val="none" w:sz="0" w:space="0" w:color="auto"/>
      </w:divBdr>
    </w:div>
    <w:div w:id="2002081476">
      <w:bodyDiv w:val="1"/>
      <w:marLeft w:val="0"/>
      <w:marRight w:val="0"/>
      <w:marTop w:val="0"/>
      <w:marBottom w:val="0"/>
      <w:divBdr>
        <w:top w:val="none" w:sz="0" w:space="0" w:color="auto"/>
        <w:left w:val="none" w:sz="0" w:space="0" w:color="auto"/>
        <w:bottom w:val="none" w:sz="0" w:space="0" w:color="auto"/>
        <w:right w:val="none" w:sz="0" w:space="0" w:color="auto"/>
      </w:divBdr>
    </w:div>
    <w:div w:id="2073696380">
      <w:bodyDiv w:val="1"/>
      <w:marLeft w:val="0"/>
      <w:marRight w:val="0"/>
      <w:marTop w:val="0"/>
      <w:marBottom w:val="0"/>
      <w:divBdr>
        <w:top w:val="none" w:sz="0" w:space="0" w:color="auto"/>
        <w:left w:val="none" w:sz="0" w:space="0" w:color="auto"/>
        <w:bottom w:val="none" w:sz="0" w:space="0" w:color="auto"/>
        <w:right w:val="none" w:sz="0" w:space="0" w:color="auto"/>
      </w:divBdr>
    </w:div>
    <w:div w:id="2131780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BSB Corridor Project">
      <a:dk1>
        <a:sysClr val="windowText" lastClr="000000"/>
      </a:dk1>
      <a:lt1>
        <a:srgbClr val="FFFFFF"/>
      </a:lt1>
      <a:dk2>
        <a:srgbClr val="005DB9"/>
      </a:dk2>
      <a:lt2>
        <a:srgbClr val="939598"/>
      </a:lt2>
      <a:accent1>
        <a:srgbClr val="005DB9"/>
      </a:accent1>
      <a:accent2>
        <a:srgbClr val="29A9E1"/>
      </a:accent2>
      <a:accent3>
        <a:srgbClr val="939598"/>
      </a:accent3>
      <a:accent4>
        <a:srgbClr val="414042"/>
      </a:accent4>
      <a:accent5>
        <a:srgbClr val="58595B"/>
      </a:accent5>
      <a:accent6>
        <a:srgbClr val="000000"/>
      </a:accent6>
      <a:hlink>
        <a:srgbClr val="29A9E1"/>
      </a:hlink>
      <a:folHlink>
        <a:srgbClr val="939598"/>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4E2AE9CA2BE8A48BEE38C1600983350" ma:contentTypeVersion="7" ma:contentTypeDescription="Create a new document." ma:contentTypeScope="" ma:versionID="e973711519dd247cb5a38115c5a6b7df">
  <xsd:schema xmlns:xsd="http://www.w3.org/2001/XMLSchema" xmlns:xs="http://www.w3.org/2001/XMLSchema" xmlns:p="http://schemas.microsoft.com/office/2006/metadata/properties" xmlns:ns2="abe7fa6a-4d1d-4e4c-86f3-1e1ee5b8b391" xmlns:ns3="4cf2ffff-bc8b-4412-92bb-341909cf7205" targetNamespace="http://schemas.microsoft.com/office/2006/metadata/properties" ma:root="true" ma:fieldsID="6767cf1bb5243fb576dcdcf44896af4f" ns2:_="" ns3:_="">
    <xsd:import namespace="abe7fa6a-4d1d-4e4c-86f3-1e1ee5b8b391"/>
    <xsd:import namespace="4cf2ffff-bc8b-4412-92bb-341909cf7205"/>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DocumentDescription"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be7fa6a-4d1d-4e4c-86f3-1e1ee5b8b39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DocumentDescription" ma:index="12" nillable="true" ma:displayName="Document Description" ma:format="Dropdown" ma:internalName="DocumentDescription">
      <xsd:simpleType>
        <xsd:restriction base="dms:Text">
          <xsd:maxLength value="255"/>
        </xsd:restriction>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cf2ffff-bc8b-4412-92bb-341909cf720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DocumentDescription xmlns="abe7fa6a-4d1d-4e4c-86f3-1e1ee5b8b391"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E948A3E-1790-4EFA-B714-363DEFD9E2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be7fa6a-4d1d-4e4c-86f3-1e1ee5b8b391"/>
    <ds:schemaRef ds:uri="4cf2ffff-bc8b-4412-92bb-341909cf72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39F9D54-E899-4C9F-8875-BFC9860946E4}">
  <ds:schemaRefs>
    <ds:schemaRef ds:uri="http://schemas.microsoft.com/office/2006/metadata/properties"/>
    <ds:schemaRef ds:uri="http://schemas.microsoft.com/office/infopath/2007/PartnerControls"/>
    <ds:schemaRef ds:uri="abe7fa6a-4d1d-4e4c-86f3-1e1ee5b8b391"/>
  </ds:schemaRefs>
</ds:datastoreItem>
</file>

<file path=customXml/itemProps3.xml><?xml version="1.0" encoding="utf-8"?>
<ds:datastoreItem xmlns:ds="http://schemas.openxmlformats.org/officeDocument/2006/customXml" ds:itemID="{34726F9B-1DEC-4048-9C70-9E8CB19BC71D}">
  <ds:schemaRefs>
    <ds:schemaRef ds:uri="http://schemas.openxmlformats.org/officeDocument/2006/bibliography"/>
  </ds:schemaRefs>
</ds:datastoreItem>
</file>

<file path=customXml/itemProps4.xml><?xml version="1.0" encoding="utf-8"?>
<ds:datastoreItem xmlns:ds="http://schemas.openxmlformats.org/officeDocument/2006/customXml" ds:itemID="{4AA95420-BE13-42F2-B5CE-848FDC29B95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478</Words>
  <Characters>2725</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HNTB Corporation</Company>
  <LinksUpToDate>false</LinksUpToDate>
  <CharactersWithSpaces>3197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Judi Fleischer</dc:creator>
  <cp:keywords/>
  <dc:description/>
  <cp:lastModifiedBy>Gregory Burch</cp:lastModifiedBy>
  <cp:revision>6</cp:revision>
  <cp:lastPrinted>2023-03-21T20:15:00Z</cp:lastPrinted>
  <dcterms:created xsi:type="dcterms:W3CDTF">2023-03-22T15:50:00Z</dcterms:created>
  <dcterms:modified xsi:type="dcterms:W3CDTF">2023-04-08T02:23:00Z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0x010100D4E2AE9CA2BE8A48BEE38C1600983350</vt:lpwstr>
  </property>
</Properties>
</file>